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7B3B5" w:themeColor="accent6" w:themeTint="99"/>
  <w:body>
    <w:p w:rsidR="002A0CA8" w:rsidRDefault="00FA7A74" w:rsidP="00531ED7">
      <w:pPr>
        <w:ind w:left="-1"/>
        <w:rPr>
          <w:rtl/>
        </w:rPr>
      </w:pPr>
      <w:r>
        <w:rPr>
          <w:noProof/>
          <w:lang w:bidi="ar-SA"/>
        </w:rPr>
        <mc:AlternateContent>
          <mc:Choice Requires="wps">
            <w:drawing>
              <wp:anchor distT="0" distB="0" distL="114300" distR="114300" simplePos="0" relativeHeight="251688448" behindDoc="0" locked="0" layoutInCell="1" allowOverlap="1" wp14:anchorId="71052130" wp14:editId="6CD72559">
                <wp:simplePos x="0" y="0"/>
                <wp:positionH relativeFrom="page">
                  <wp:posOffset>4114800</wp:posOffset>
                </wp:positionH>
                <wp:positionV relativeFrom="paragraph">
                  <wp:posOffset>3212465</wp:posOffset>
                </wp:positionV>
                <wp:extent cx="2533650" cy="628650"/>
                <wp:effectExtent l="0" t="0" r="19050" b="19050"/>
                <wp:wrapSquare wrapText="bothSides"/>
                <wp:docPr id="63" name="Rounded Rectangle 63"/>
                <wp:cNvGraphicFramePr/>
                <a:graphic xmlns:a="http://schemas.openxmlformats.org/drawingml/2006/main">
                  <a:graphicData uri="http://schemas.microsoft.com/office/word/2010/wordprocessingShape">
                    <wps:wsp>
                      <wps:cNvSpPr/>
                      <wps:spPr>
                        <a:xfrm>
                          <a:off x="0" y="0"/>
                          <a:ext cx="2533650" cy="628650"/>
                        </a:xfrm>
                        <a:prstGeom prst="roundRect">
                          <a:avLst>
                            <a:gd name="adj" fmla="val 50000"/>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79C0" w:rsidRPr="001A79C0" w:rsidRDefault="001A79C0" w:rsidP="001A79C0">
                            <w:pPr>
                              <w:jc w:val="center"/>
                              <w:rPr>
                                <w:b/>
                                <w:bCs/>
                                <w:color w:val="000000" w:themeColor="text1"/>
                              </w:rPr>
                            </w:pPr>
                            <w:r w:rsidRPr="001A79C0">
                              <w:rPr>
                                <w:rFonts w:hint="cs"/>
                                <w:b/>
                                <w:bCs/>
                                <w:color w:val="000000" w:themeColor="text1"/>
                                <w:rtl/>
                              </w:rPr>
                              <w:t xml:space="preserve">جهت پیشگیری از بروز مسمومیت با قرص برنج </w:t>
                            </w:r>
                          </w:p>
                          <w:p w:rsidR="008D71C5" w:rsidRDefault="008D71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52130" id="Rounded Rectangle 63" o:spid="_x0000_s1026" style="position:absolute;left:0;text-align:left;margin-left:324pt;margin-top:252.95pt;width:199.5pt;height:49.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QAwAIAAPEFAAAOAAAAZHJzL2Uyb0RvYy54bWysVMFu2zAMvQ/YPwi6r07SJOuMOkXQosOA&#10;ri3aDj0rshR7kERNUmJnXz9KdhxjK3YYloNDiuQj+UTx8qrViuyF8zWYgk7PJpQIw6Gszbag315u&#10;P1xQ4gMzJVNgREEPwtOr1ft3l43NxQwqUKVwBEGMzxtb0CoEm2eZ55XQzJ+BFQaNEpxmAVW3zUrH&#10;GkTXKptNJsusAVdaB1x4j6c3nZGuEr6UgocHKb0IRBUUawvp69J3E7/Z6pLlW8dsVfO+DPYPVWhW&#10;G0w6QN2wwMjO1X9A6Zo78CDDGQedgZQ1F6kH7GY6+a2b54pZkXpBcrwdaPL/D5bf7x8dqcuCLs8p&#10;MUzjHT3BzpSiJE/IHjNbJQjakKjG+hz9n+2j6zWPYuy6lU7Hf+yHtIncw0CuaAPheDhbnJ8vF3gH&#10;HG3L2UWUESY7RVvnw2cBmkShoC6WEWtIxLL9nQ+J4bIvk5XfKZFa4X3tmSKLCf56xN4ZsY+YMdKD&#10;qsvbWqmkxAkT18oRDC4o41yYME+p1E5/hbI7nx9RWY7HOEvd8fJ4jCnSrEak1MwoSRYJ6yhKUjgo&#10;EVMr8yQkch5JSQkHhHEt085UsVJ0x+MGh4iUMwFGZInNDdg9wFt9Tnueev8YKtJjGYInfyusu7Yh&#10;ImUGE4ZgXRtwbwGoMGTu/LH8ETVRDO2m7adrA+UBh9NB92q95bc1TsYd8+GRObx2HCZcPeEBP1JB&#10;U1DoJUoqcD/fOo/++HrQSkmDz76g/seOOUGJ+mLwXX2azudxTyRlvvg4Q8WNLZuxxez0NeD0THHJ&#10;WZ7E6B/UUZQO9CtuqHXMiiZmOOYuKA/uqFyHbh3hjuNivU5uuBssC3fm2fIIHgmOg/zSvjJn++cR&#10;8GHdw3FFsDzNfHczJ98YaWC9CyDrEI2R4o7XXsG9kmao34FxcY315HXa1KtfAAAA//8DAFBLAwQU&#10;AAYACAAAACEAqmmzj98AAAAMAQAADwAAAGRycy9kb3ducmV2LnhtbEyPS0/DMBCE70j8B2uRuFG7&#10;KH2lcaoKwQVxoSAkbtt4m0SN7Sh2Hv33bE/0uDOj2W+y3WQbMVAXau80zGcKBLnCm9qVGr6/3p7W&#10;IEJEZ7DxjjRcKMAuv7/LMDV+dJ80HGIpuMSFFDVUMbaplKGoyGKY+ZYceyffWYx8dqU0HY5cbhv5&#10;rNRSWqwdf6iwpZeKivOhtxr2kdpxOGEdft4/+tXrr72cWdePD9N+CyLSFP/DcMVndMiZ6eh7Z4Jo&#10;NCyTNW+JGhZqsQFxTahkxdKRPZVsQOaZvB2R/wEAAP//AwBQSwECLQAUAAYACAAAACEAtoM4kv4A&#10;AADhAQAAEwAAAAAAAAAAAAAAAAAAAAAAW0NvbnRlbnRfVHlwZXNdLnhtbFBLAQItABQABgAIAAAA&#10;IQA4/SH/1gAAAJQBAAALAAAAAAAAAAAAAAAAAC8BAABfcmVscy8ucmVsc1BLAQItABQABgAIAAAA&#10;IQCT9cQAwAIAAPEFAAAOAAAAAAAAAAAAAAAAAC4CAABkcnMvZTJvRG9jLnhtbFBLAQItABQABgAI&#10;AAAAIQCqabOP3wAAAAwBAAAPAAAAAAAAAAAAAAAAABoFAABkcnMvZG93bnJldi54bWxQSwUGAAAA&#10;AAQABADzAAAAJgYAAAAA&#10;" fillcolor="#c3d5df [1303]" strokecolor="#593470 [1604]" strokeweight="1pt">
                <v:stroke joinstyle="miter"/>
                <v:textbox>
                  <w:txbxContent>
                    <w:p w:rsidR="001A79C0" w:rsidRPr="001A79C0" w:rsidRDefault="001A79C0" w:rsidP="001A79C0">
                      <w:pPr>
                        <w:jc w:val="center"/>
                        <w:rPr>
                          <w:b/>
                          <w:bCs/>
                          <w:color w:val="000000" w:themeColor="text1"/>
                        </w:rPr>
                      </w:pPr>
                      <w:r w:rsidRPr="001A79C0">
                        <w:rPr>
                          <w:rFonts w:hint="cs"/>
                          <w:b/>
                          <w:bCs/>
                          <w:color w:val="000000" w:themeColor="text1"/>
                          <w:rtl/>
                        </w:rPr>
                        <w:t xml:space="preserve">جهت پیشگیری از بروز مسمومیت با قرص برنج </w:t>
                      </w:r>
                    </w:p>
                    <w:p w:rsidR="008D71C5" w:rsidRDefault="008D71C5"/>
                  </w:txbxContent>
                </v:textbox>
                <w10:wrap type="square" anchorx="page"/>
              </v:roundrect>
            </w:pict>
          </mc:Fallback>
        </mc:AlternateContent>
      </w:r>
      <w:r w:rsidR="00393320">
        <w:rPr>
          <w:noProof/>
          <w:lang w:bidi="ar-SA"/>
        </w:rPr>
        <mc:AlternateContent>
          <mc:Choice Requires="wps">
            <w:drawing>
              <wp:anchor distT="0" distB="0" distL="114300" distR="114300" simplePos="0" relativeHeight="251675136" behindDoc="0" locked="0" layoutInCell="1" allowOverlap="1" wp14:anchorId="612CBE3F" wp14:editId="0C8B5EE4">
                <wp:simplePos x="0" y="0"/>
                <wp:positionH relativeFrom="column">
                  <wp:posOffset>-3119755</wp:posOffset>
                </wp:positionH>
                <wp:positionV relativeFrom="paragraph">
                  <wp:posOffset>8346</wp:posOffset>
                </wp:positionV>
                <wp:extent cx="2514600" cy="612050"/>
                <wp:effectExtent l="0" t="0" r="19050" b="17145"/>
                <wp:wrapNone/>
                <wp:docPr id="45" name="Round Diagonal Corner Rectangle 45"/>
                <wp:cNvGraphicFramePr/>
                <a:graphic xmlns:a="http://schemas.openxmlformats.org/drawingml/2006/main">
                  <a:graphicData uri="http://schemas.microsoft.com/office/word/2010/wordprocessingShape">
                    <wps:wsp>
                      <wps:cNvSpPr/>
                      <wps:spPr>
                        <a:xfrm>
                          <a:off x="0" y="0"/>
                          <a:ext cx="2514600" cy="612050"/>
                        </a:xfrm>
                        <a:prstGeom prst="round2DiagRect">
                          <a:avLst>
                            <a:gd name="adj1" fmla="val 50000"/>
                            <a:gd name="adj2" fmla="val 0"/>
                          </a:avLst>
                        </a:prstGeom>
                        <a:solidFill>
                          <a:schemeClr val="accent4">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4E09" w:rsidRPr="00CA4E09" w:rsidRDefault="00CA4E09" w:rsidP="00393320">
                            <w:pPr>
                              <w:shd w:val="clear" w:color="auto" w:fill="FFFFFF"/>
                              <w:bidi w:val="0"/>
                              <w:spacing w:after="150" w:line="240" w:lineRule="auto"/>
                              <w:jc w:val="center"/>
                              <w:rPr>
                                <w:rFonts w:asciiTheme="minorBidi" w:hAnsiTheme="minorBidi" w:cstheme="minorBidi"/>
                                <w:color w:val="333333"/>
                                <w:lang w:bidi="ar-SA"/>
                              </w:rPr>
                            </w:pPr>
                            <w:r w:rsidRPr="00CA4E09">
                              <w:rPr>
                                <w:rFonts w:asciiTheme="minorBidi" w:hAnsiTheme="minorBidi" w:cstheme="minorBidi"/>
                                <w:b/>
                                <w:bCs/>
                                <w:color w:val="333333"/>
                                <w:rtl/>
                                <w:lang w:bidi="ar-SA"/>
                              </w:rPr>
                              <w:t>اقدامات اولیه در بروز مسمومیت با قرص برنج</w:t>
                            </w:r>
                          </w:p>
                          <w:p w:rsidR="008D704A" w:rsidRDefault="008D704A" w:rsidP="008D70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CBE3F" id="Round Diagonal Corner Rectangle 45" o:spid="_x0000_s1027" style="position:absolute;left:0;text-align:left;margin-left:-245.65pt;margin-top:.65pt;width:198pt;height:4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4600,612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c5gIAAHYGAAAOAAAAZHJzL2Uyb0RvYy54bWysVdtuGjEQfa/Uf7D83iyLIE0QS4SIUlVK&#10;kygX5dl4bdjK9ri2gaVf37H3AmlQK1XNw8YzHp+ZOXNhelVrRbbC+QpMQfOzASXCcCgrsyroy/PN&#10;pwtKfGCmZAqMKOheeHo1+/hhurMTMYQ1qFI4giDGT3a2oOsQ7CTLPF8LzfwZWGHwUoLTLKDoVlnp&#10;2A7RtcqGg8F5tgNXWgdceI/a6+aSzhK+lIKHeym9CEQVFGML6evSdxm/2WzKJivH7LribRjsH6LQ&#10;rDLotIe6ZoGRjaveQemKO/AgwxkHnYGUFRcpB8wmH/yWzdOaWZFyQXK87Wny/w+W320fHKnKgo7G&#10;lBimsUaPsDElua7YCgxTZAHOYI0ekUtmVkoQtETadtZP8PWTfXCt5PEYOail0/E/ZkfqRPW+p1rU&#10;gXBUDsf56HyAFeF4d54PB+NUi+zw2jofvgjQJB4K6mJQwxhUDCRxzba3PiTSyzZyVn7PKZFaYQ23&#10;GPp4gH9tjY9shsc2nd8WDSPoPEdoD6oqbyqlkhC7UiyUIwheUMa5MGGUYlEb/Q3KRo992XlFNfZf&#10;o77o1Ogi9XdEmk2jdOxEGbLDSbqMjPwtglDnMbu3ECgpg8pYoKYk6RT2SkQ8ZR6FxIrHIjQOTmWV&#10;N1drVoom+p7Kd9EnwIgskaYeuwU4jd3E3NrHpyKNav+4zfxPj/sXyTOY0D/WlQF3KjMVOrZkY9+R&#10;1FATWQr1sk7TkCyjZgnlHifEQbM6vOU3FTbkLfPhgTnsM+xh3H/hHj9SAZYO2hMla3A/T+mjPY4w&#10;3lKyw91TUP9jw5ygRH01ONyX+WgUl1USRuPPQxTc8c3y+MZs9AKwHbHzMbp0jPZBdUfpQL/impxH&#10;r3jFDEffBeXBdcIiNDsRFy0X83kywwVlWbg1T5ZH8MhznIzn+pU5205lwHm+g25PsUkaoqa6B9v4&#10;0sB8E0BWIV4eeG0FXG54erM9j+Vkdfi5mP0CAAD//wMAUEsDBBQABgAIAAAAIQAzwzYB3gAAAAkB&#10;AAAPAAAAZHJzL2Rvd25yZXYueG1sTI9BT4NAEIXvJv6HzZh4o0u1toIsjTFyMV5sbbxOYQQiO0vY&#10;pWB/veNJTzOT9/Lme9l2tp060eBbxwaWixgUcemqlmsD7/siugflA3KFnWMy8E0etvnlRYZp5SZ+&#10;o9Mu1EpC2KdooAmhT7X2ZUMW/cL1xKJ9usFikHOodTXgJOG20zdxvNYWW5YPDfb01FD5tRutgWJ1&#10;fn6ZPs59sa4Ph3ZEt38tnDHXV/PjA6hAc/gzwy++oEMuTEc3cuVVZyBaJctb8YoiQwxRcifL0UCy&#10;2YDOM/2/Qf4DAAD//wMAUEsBAi0AFAAGAAgAAAAhALaDOJL+AAAA4QEAABMAAAAAAAAAAAAAAAAA&#10;AAAAAFtDb250ZW50X1R5cGVzXS54bWxQSwECLQAUAAYACAAAACEAOP0h/9YAAACUAQAACwAAAAAA&#10;AAAAAAAAAAAvAQAAX3JlbHMvLnJlbHNQSwECLQAUAAYACAAAACEAJ/lvHOYCAAB2BgAADgAAAAAA&#10;AAAAAAAAAAAuAgAAZHJzL2Uyb0RvYy54bWxQSwECLQAUAAYACAAAACEAM8M2Ad4AAAAJAQAADwAA&#10;AAAAAAAAAAAAAABABQAAZHJzL2Rvd25yZXYueG1sUEsFBgAAAAAEAAQA8wAAAEsGAAAAAA==&#10;" adj="-11796480,,5400" path="m306025,l2514600,r,l2514600,306025v,169013,-137012,306025,-306025,306025l,612050r,l,306025c,137012,137012,,306025,xe" fillcolor="#e1eaef [663]" strokecolor="black [3213]" strokeweight="1.5pt">
                <v:stroke joinstyle="miter"/>
                <v:formulas/>
                <v:path arrowok="t" o:connecttype="custom" o:connectlocs="306025,0;2514600,0;2514600,0;2514600,306025;2208575,612050;0,612050;0,612050;0,306025;306025,0" o:connectangles="0,0,0,0,0,0,0,0,0" textboxrect="0,0,2514600,612050"/>
                <v:textbox>
                  <w:txbxContent>
                    <w:p w:rsidR="00CA4E09" w:rsidRPr="00CA4E09" w:rsidRDefault="00CA4E09" w:rsidP="00393320">
                      <w:pPr>
                        <w:shd w:val="clear" w:color="auto" w:fill="FFFFFF"/>
                        <w:bidi w:val="0"/>
                        <w:spacing w:after="150" w:line="240" w:lineRule="auto"/>
                        <w:jc w:val="center"/>
                        <w:rPr>
                          <w:rFonts w:asciiTheme="minorBidi" w:hAnsiTheme="minorBidi" w:cstheme="minorBidi"/>
                          <w:color w:val="333333"/>
                          <w:lang w:bidi="ar-SA"/>
                        </w:rPr>
                      </w:pPr>
                      <w:r w:rsidRPr="00CA4E09">
                        <w:rPr>
                          <w:rFonts w:asciiTheme="minorBidi" w:hAnsiTheme="minorBidi" w:cstheme="minorBidi"/>
                          <w:b/>
                          <w:bCs/>
                          <w:color w:val="333333"/>
                          <w:rtl/>
                          <w:lang w:bidi="ar-SA"/>
                        </w:rPr>
                        <w:t>اقدامات اولیه در بروز مسمومیت با قرص برنج</w:t>
                      </w:r>
                    </w:p>
                    <w:p w:rsidR="008D704A" w:rsidRDefault="008D704A" w:rsidP="008D704A">
                      <w:pPr>
                        <w:jc w:val="center"/>
                      </w:pPr>
                    </w:p>
                  </w:txbxContent>
                </v:textbox>
              </v:shape>
            </w:pict>
          </mc:Fallback>
        </mc:AlternateContent>
      </w:r>
      <w:r w:rsidR="008D71C5">
        <w:rPr>
          <w:noProof/>
          <w:lang w:bidi="ar-SA"/>
        </w:rPr>
        <mc:AlternateContent>
          <mc:Choice Requires="wps">
            <w:drawing>
              <wp:anchor distT="0" distB="0" distL="114300" distR="114300" simplePos="0" relativeHeight="251668992" behindDoc="0" locked="0" layoutInCell="1" allowOverlap="1" wp14:anchorId="6649F10E" wp14:editId="3DB1A04B">
                <wp:simplePos x="0" y="0"/>
                <wp:positionH relativeFrom="column">
                  <wp:posOffset>-3472181</wp:posOffset>
                </wp:positionH>
                <wp:positionV relativeFrom="paragraph">
                  <wp:posOffset>6146165</wp:posOffset>
                </wp:positionV>
                <wp:extent cx="581025" cy="523875"/>
                <wp:effectExtent l="38100" t="38100" r="47625" b="66675"/>
                <wp:wrapNone/>
                <wp:docPr id="3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23875"/>
                        </a:xfrm>
                        <a:prstGeom prst="star8">
                          <a:avLst>
                            <a:gd name="adj" fmla="val 4370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A0CA8" w:rsidRPr="00556034" w:rsidRDefault="00F061A1" w:rsidP="0029443C">
                            <w:pPr>
                              <w:jc w:val="center"/>
                              <w:rPr>
                                <w:rFonts w:cs="2  Shiraz"/>
                                <w:sz w:val="44"/>
                                <w:szCs w:val="44"/>
                                <w:rtl/>
                              </w:rPr>
                            </w:pPr>
                            <w:r>
                              <w:rPr>
                                <w:rFonts w:cs="2  Shiraz" w:hint="cs"/>
                                <w:sz w:val="44"/>
                                <w:szCs w:val="44"/>
                                <w:rt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9F10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9" o:spid="_x0000_s1028" type="#_x0000_t58" style="position:absolute;left:0;text-align:left;margin-left:-273.4pt;margin-top:483.95pt;width:45.75pt;height:4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q+lAIAACMFAAAOAAAAZHJzL2Uyb0RvYy54bWysVN9v0zAQfkfif7D8zpKmzZpGS6epYwhp&#10;wKSBeHZtJzH4F7bbdPz1nJ20dIwnRCtZvtz583d33/nq+qAk2nPnhdENnl3kGHFNDRO6a/CXz3dv&#10;Kox8IJoRaTRv8BP3+Hr9+tXVYGtemN5Ixh0CEO3rwTa4D8HWWeZpzxXxF8ZyDc7WOEUCmK7LmCMD&#10;oCuZFXl+mQ3GMesM5d7D19vRidcJv205DZ/a1vOAZIOBW0irS+s2rtn6itSdI7YXdKJB/oGFIkLD&#10;pSeoWxII2jnxAkoJ6ow3bbigRmWmbQXlKQfIZpb/kc1jTyxPuUBxvD2Vyf8/WPpx/+CQYA2eLzHS&#10;REGPbnbBpKvRKtZnsL6GsEf74GKG3t4b+t0jbTY90R2/cc4MPScMWM1ifPbsQDQ8HEXb4YNhgE4A&#10;PZXq0DoVAaEI6JA68nTqCD8EROFjWc3yosSIgqss5tWyTDeQ+njYOh/ecaNQ3DQYpOaqhE729z6k&#10;jrApLcK+YdQqCf3dE4kW82V+RJuCM1If8VKmRgp2J6RMhuu2G+kQHG3wJi/zxe1ExZ+HSY0GqCXQ&#10;zhONZ05/jnFXxP/fMJQIMBNSqAZXefzFIFLHGr/VLO0DEXLcA2epo5sntU9Jmx1APPZsQEzEuhTV&#10;fAWTyARIf17ll/kKuk1kBzNLg8PImfBVhD51PTbhRcaXRbEo5mNlpe3JWIfyyA5YTMlB/6Glx+uT&#10;dcYsaSPKYZRVOGwPSXypDlEqW8OeQCzAJykCXhbY9Mb9xGiAKYUO/9gRxzGS7zUIbjVbLOJYJ2NR&#10;Lgsw3Llne+4hmgJUgwPknrabMD4FO+tE18NNs5ShNnEEWhGOah5ZTdKGSUxpTa9GHPVzO0X9ftvW&#10;vwAAAP//AwBQSwMEFAAGAAgAAAAhAPVclqDlAAAADgEAAA8AAABkcnMvZG93bnJldi54bWxMj8FO&#10;wzAQRO9I/IO1SNxSG0hSGuJUFMQBVQi1IBC3bbzEEbEdYrdN+/WYExxX8zTztpyPpmM7GnzrrISL&#10;iQBGtnaqtY2E15eH5BqYD2gVds6ShAN5mFenJyUWyu3tinbr0LBYYn2BEnQIfcG5rzUZ9BPXk43Z&#10;pxsMhngODVcD7mO56filEDk32Nq4oLGnO03113prJDynH/iOi8cFvn3T/dOSH+uDPkp5fjbe3gAL&#10;NIY/GH71ozpU0WnjtlZ51klIsjSP7kHCLJ/OgEUkSbPsCtgmwiITKfCq5P/fqH4AAAD//wMAUEsB&#10;Ai0AFAAGAAgAAAAhALaDOJL+AAAA4QEAABMAAAAAAAAAAAAAAAAAAAAAAFtDb250ZW50X1R5cGVz&#10;XS54bWxQSwECLQAUAAYACAAAACEAOP0h/9YAAACUAQAACwAAAAAAAAAAAAAAAAAvAQAAX3JlbHMv&#10;LnJlbHNQSwECLQAUAAYACAAAACEAgOaqvpQCAAAjBQAADgAAAAAAAAAAAAAAAAAuAgAAZHJzL2Uy&#10;b0RvYy54bWxQSwECLQAUAAYACAAAACEA9VyWoOUAAAAOAQAADwAAAAAAAAAAAAAAAADuBAAAZHJz&#10;L2Rvd25yZXYueG1sUEsFBgAAAAAEAAQA8wAAAAAGAAAAAA==&#10;" adj="1360" fillcolor="#c0504d" strokecolor="#f2f2f2" strokeweight="3pt">
                <v:shadow on="t" color="#622423" opacity=".5" offset="1pt"/>
                <v:textbox>
                  <w:txbxContent>
                    <w:p w:rsidR="002A0CA8" w:rsidRPr="00556034" w:rsidRDefault="00F061A1" w:rsidP="0029443C">
                      <w:pPr>
                        <w:jc w:val="center"/>
                        <w:rPr>
                          <w:rFonts w:cs="2  Shiraz"/>
                          <w:sz w:val="44"/>
                          <w:szCs w:val="44"/>
                          <w:rtl/>
                        </w:rPr>
                      </w:pPr>
                      <w:r>
                        <w:rPr>
                          <w:rFonts w:cs="2  Shiraz" w:hint="cs"/>
                          <w:sz w:val="44"/>
                          <w:szCs w:val="44"/>
                          <w:rtl/>
                        </w:rPr>
                        <w:t>6</w:t>
                      </w:r>
                    </w:p>
                  </w:txbxContent>
                </v:textbox>
              </v:shape>
            </w:pict>
          </mc:Fallback>
        </mc:AlternateContent>
      </w:r>
      <w:r w:rsidR="008D71C5">
        <w:rPr>
          <w:noProof/>
          <w:lang w:bidi="ar-SA"/>
        </w:rPr>
        <mc:AlternateContent>
          <mc:Choice Requires="wps">
            <w:drawing>
              <wp:anchor distT="0" distB="0" distL="114300" distR="114300" simplePos="0" relativeHeight="251667455" behindDoc="0" locked="0" layoutInCell="1" allowOverlap="1" wp14:anchorId="625F40E6" wp14:editId="7B49A7B8">
                <wp:simplePos x="0" y="0"/>
                <wp:positionH relativeFrom="margin">
                  <wp:posOffset>3578860</wp:posOffset>
                </wp:positionH>
                <wp:positionV relativeFrom="paragraph">
                  <wp:posOffset>-6986</wp:posOffset>
                </wp:positionV>
                <wp:extent cx="2727325" cy="6543675"/>
                <wp:effectExtent l="0" t="0" r="0" b="9525"/>
                <wp:wrapNone/>
                <wp:docPr id="40" name="Text Box 40"/>
                <wp:cNvGraphicFramePr/>
                <a:graphic xmlns:a="http://schemas.openxmlformats.org/drawingml/2006/main">
                  <a:graphicData uri="http://schemas.microsoft.com/office/word/2010/wordprocessingShape">
                    <wps:wsp>
                      <wps:cNvSpPr txBox="1"/>
                      <wps:spPr>
                        <a:xfrm>
                          <a:off x="0" y="0"/>
                          <a:ext cx="2727325" cy="6543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1B0D" w:rsidRPr="00CA4E09" w:rsidRDefault="005C1B0D" w:rsidP="00CA4E09">
                            <w:pPr>
                              <w:jc w:val="both"/>
                              <w:rPr>
                                <w:rFonts w:cs="B Nazanin"/>
                                <w:sz w:val="20"/>
                                <w:szCs w:val="20"/>
                              </w:rPr>
                            </w:pPr>
                          </w:p>
                          <w:p w:rsidR="008D704A" w:rsidRPr="00CA4E09" w:rsidRDefault="008D704A" w:rsidP="00CA4E09">
                            <w:pPr>
                              <w:jc w:val="both"/>
                              <w:rPr>
                                <w:rFonts w:asciiTheme="minorBidi" w:hAnsiTheme="minorBidi" w:cs="B Nazanin"/>
                                <w:color w:val="000000"/>
                                <w:sz w:val="20"/>
                                <w:szCs w:val="20"/>
                                <w:shd w:val="clear" w:color="auto" w:fill="FFFFFF"/>
                              </w:rPr>
                            </w:pPr>
                          </w:p>
                          <w:p w:rsidR="00CA4E09" w:rsidRPr="00CA4E09" w:rsidRDefault="00CA4E09" w:rsidP="00CA4E09">
                            <w:pPr>
                              <w:shd w:val="clear" w:color="auto" w:fill="FFFFFF"/>
                              <w:spacing w:after="150" w:line="240" w:lineRule="auto"/>
                              <w:jc w:val="both"/>
                              <w:rPr>
                                <w:rFonts w:asciiTheme="minorBidi" w:hAnsiTheme="minorBidi" w:cstheme="minorBidi"/>
                                <w:color w:val="333333"/>
                                <w:lang w:bidi="ar-SA"/>
                              </w:rPr>
                            </w:pPr>
                            <w:r w:rsidRPr="00CA4E09">
                              <w:rPr>
                                <w:rFonts w:asciiTheme="minorBidi" w:hAnsiTheme="minorBidi" w:cstheme="minorBidi"/>
                                <w:color w:val="333333"/>
                                <w:rtl/>
                                <w:lang w:bidi="ar-SA"/>
                              </w:rPr>
                              <w:t>عوارض گوارشی این ماده 5 تا 10 دقیقه پس از مصرف بروز پیدا می کند، سپس سایر علائم ظاهر می شوند. تسریع در درمان حتی در</w:t>
                            </w:r>
                            <w:r w:rsidRPr="0085411D">
                              <w:rPr>
                                <w:rFonts w:asciiTheme="minorBidi" w:hAnsiTheme="minorBidi" w:cstheme="minorBidi"/>
                                <w:color w:val="333333"/>
                                <w:rtl/>
                                <w:lang w:bidi="ar-SA"/>
                              </w:rPr>
                              <w:t xml:space="preserve"> </w:t>
                            </w:r>
                            <w:r w:rsidRPr="00CA4E09">
                              <w:rPr>
                                <w:rFonts w:asciiTheme="minorBidi" w:hAnsiTheme="minorBidi" w:cstheme="minorBidi"/>
                                <w:color w:val="333333"/>
                                <w:rtl/>
                                <w:lang w:bidi="ar-SA"/>
                              </w:rPr>
                              <w:t>بیماران به ظاهر بی علامت اهمیت بارزی در بهبود بیماران دارد و فرد مسموم باید به سرعت به مراکز درمانی انتقال داده شود</w:t>
                            </w:r>
                            <w:r w:rsidRPr="00CA4E09">
                              <w:rPr>
                                <w:rFonts w:asciiTheme="minorBidi" w:hAnsiTheme="minorBidi" w:cstheme="minorBidi"/>
                                <w:color w:val="333333"/>
                                <w:lang w:bidi="ar-SA"/>
                              </w:rPr>
                              <w:t>.</w:t>
                            </w:r>
                          </w:p>
                          <w:p w:rsidR="00CA4E09" w:rsidRPr="00CA4E09" w:rsidRDefault="00CA4E09" w:rsidP="00CA4E09">
                            <w:pPr>
                              <w:shd w:val="clear" w:color="auto" w:fill="FFFFFF"/>
                              <w:spacing w:after="150" w:line="240" w:lineRule="auto"/>
                              <w:jc w:val="both"/>
                              <w:rPr>
                                <w:rFonts w:asciiTheme="minorBidi" w:hAnsiTheme="minorBidi" w:cstheme="minorBidi"/>
                                <w:color w:val="333333"/>
                                <w:lang w:bidi="ar-SA"/>
                              </w:rPr>
                            </w:pPr>
                            <w:r w:rsidRPr="00CA4E09">
                              <w:rPr>
                                <w:rFonts w:asciiTheme="minorBidi" w:hAnsiTheme="minorBidi" w:cstheme="minorBidi"/>
                                <w:color w:val="333333"/>
                                <w:rtl/>
                                <w:lang w:bidi="ar-SA"/>
                              </w:rPr>
                              <w:t>در صورتی که مسمومیت از طریق استنشاق گاز متصاعد شده از قرص برنج یا تماس پوست و مخاط چشم با آن باشد، فرد باید به هوای باز</w:t>
                            </w:r>
                            <w:r w:rsidRPr="0085411D">
                              <w:rPr>
                                <w:rFonts w:asciiTheme="minorBidi" w:hAnsiTheme="minorBidi" w:cstheme="minorBidi"/>
                                <w:color w:val="333333"/>
                                <w:rtl/>
                                <w:lang w:bidi="ar-SA"/>
                              </w:rPr>
                              <w:t xml:space="preserve"> </w:t>
                            </w:r>
                            <w:r w:rsidRPr="00CA4E09">
                              <w:rPr>
                                <w:rFonts w:asciiTheme="minorBidi" w:hAnsiTheme="minorBidi" w:cstheme="minorBidi"/>
                                <w:color w:val="333333"/>
                                <w:rtl/>
                                <w:lang w:bidi="ar-SA"/>
                              </w:rPr>
                              <w:t xml:space="preserve">منتقل شده و محل تماس با آب شستشو داده شود. در صورتی که مسمومیت در اثر بلعیدن قرص برنج باشد، </w:t>
                            </w:r>
                            <w:r w:rsidRPr="00CA4E09">
                              <w:rPr>
                                <w:rFonts w:asciiTheme="minorBidi" w:hAnsiTheme="minorBidi" w:cstheme="minorBidi"/>
                                <w:b/>
                                <w:bCs/>
                                <w:color w:val="333333"/>
                                <w:rtl/>
                                <w:lang w:bidi="ar-SA"/>
                              </w:rPr>
                              <w:t>به فرد مسموم به هیچ وجه</w:t>
                            </w:r>
                            <w:r w:rsidRPr="00E40A29">
                              <w:rPr>
                                <w:rFonts w:asciiTheme="minorBidi" w:hAnsiTheme="minorBidi" w:cstheme="minorBidi"/>
                                <w:b/>
                                <w:bCs/>
                                <w:color w:val="333333"/>
                                <w:rtl/>
                                <w:lang w:bidi="ar-SA"/>
                              </w:rPr>
                              <w:t xml:space="preserve"> نباید مایعات</w:t>
                            </w:r>
                            <w:r w:rsidRPr="0085411D">
                              <w:rPr>
                                <w:rFonts w:asciiTheme="minorBidi" w:hAnsiTheme="minorBidi" w:cstheme="minorBidi"/>
                                <w:color w:val="333333"/>
                                <w:rtl/>
                                <w:lang w:bidi="ar-SA"/>
                              </w:rPr>
                              <w:t xml:space="preserve"> </w:t>
                            </w:r>
                            <w:r w:rsidRPr="00E40A29">
                              <w:rPr>
                                <w:rFonts w:asciiTheme="minorBidi" w:hAnsiTheme="minorBidi" w:cstheme="minorBidi"/>
                                <w:b/>
                                <w:bCs/>
                                <w:color w:val="333333"/>
                                <w:rtl/>
                                <w:lang w:bidi="ar-SA"/>
                              </w:rPr>
                              <w:t>داد.</w:t>
                            </w:r>
                          </w:p>
                          <w:p w:rsidR="00CA4E09" w:rsidRPr="00CA4E09" w:rsidRDefault="00CA4E09" w:rsidP="00CA4E09">
                            <w:pPr>
                              <w:shd w:val="clear" w:color="auto" w:fill="FFFFFF"/>
                              <w:spacing w:after="150" w:line="240" w:lineRule="auto"/>
                              <w:jc w:val="both"/>
                              <w:rPr>
                                <w:rFonts w:asciiTheme="minorBidi" w:hAnsiTheme="minorBidi" w:cstheme="minorBidi"/>
                                <w:color w:val="333333"/>
                                <w:lang w:bidi="ar-SA"/>
                              </w:rPr>
                            </w:pPr>
                            <w:r w:rsidRPr="00CA4E09">
                              <w:rPr>
                                <w:rFonts w:asciiTheme="minorBidi" w:hAnsiTheme="minorBidi" w:cstheme="minorBidi"/>
                                <w:color w:val="333333"/>
                                <w:rtl/>
                                <w:lang w:bidi="ar-SA"/>
                              </w:rPr>
                              <w:t>زیرا ماهیت مسمومیت زایی این قرص در معده ایجاد گاز است که این گاز به ریه ها راه یافته و در بین سلول ها پخش</w:t>
                            </w:r>
                            <w:r w:rsidRPr="0085411D">
                              <w:rPr>
                                <w:rFonts w:asciiTheme="minorBidi" w:hAnsiTheme="minorBidi" w:cstheme="minorBidi"/>
                                <w:color w:val="333333"/>
                                <w:rtl/>
                                <w:lang w:bidi="ar-SA"/>
                              </w:rPr>
                              <w:t xml:space="preserve"> </w:t>
                            </w:r>
                            <w:r w:rsidRPr="00CA4E09">
                              <w:rPr>
                                <w:rFonts w:asciiTheme="minorBidi" w:hAnsiTheme="minorBidi" w:cstheme="minorBidi"/>
                                <w:color w:val="333333"/>
                                <w:rtl/>
                                <w:lang w:bidi="ar-SA"/>
                              </w:rPr>
                              <w:t>می شود و نوشیدن آب این روند را تسریع می کند </w:t>
                            </w:r>
                            <w:r w:rsidRPr="00CA4E09">
                              <w:rPr>
                                <w:rFonts w:asciiTheme="minorBidi" w:hAnsiTheme="minorBidi" w:cstheme="minorBidi"/>
                                <w:color w:val="333333"/>
                                <w:lang w:bidi="ar-SA"/>
                              </w:rPr>
                              <w:t>.</w:t>
                            </w:r>
                          </w:p>
                          <w:p w:rsidR="00CA4E09" w:rsidRPr="00CA4E09" w:rsidRDefault="00CA4E09" w:rsidP="00CA4E09">
                            <w:pPr>
                              <w:shd w:val="clear" w:color="auto" w:fill="FFFFFF"/>
                              <w:spacing w:after="150" w:line="240" w:lineRule="auto"/>
                              <w:jc w:val="both"/>
                              <w:rPr>
                                <w:rFonts w:ascii="Tahoma" w:hAnsi="Tahoma" w:cs="Tahoma"/>
                                <w:color w:val="333333"/>
                                <w:sz w:val="20"/>
                                <w:szCs w:val="20"/>
                                <w:lang w:bidi="ar-SA"/>
                              </w:rPr>
                            </w:pPr>
                          </w:p>
                          <w:p w:rsidR="008D71C5" w:rsidRDefault="008D71C5" w:rsidP="003A42E5">
                            <w:pPr>
                              <w:jc w:val="both"/>
                              <w:rPr>
                                <w:rFonts w:ascii="IRANsharp" w:hAnsi="IRANsharp"/>
                                <w:color w:val="000000"/>
                                <w:sz w:val="18"/>
                                <w:szCs w:val="18"/>
                                <w:shd w:val="clear" w:color="auto" w:fill="FBFBF9"/>
                                <w:rtl/>
                              </w:rPr>
                            </w:pPr>
                          </w:p>
                          <w:p w:rsidR="00FA7A74" w:rsidRDefault="00FA7A74" w:rsidP="00C15133">
                            <w:pPr>
                              <w:jc w:val="both"/>
                              <w:rPr>
                                <w:rFonts w:ascii="IRANsharp" w:hAnsi="IRANsharp"/>
                                <w:color w:val="000000"/>
                                <w:sz w:val="18"/>
                                <w:szCs w:val="18"/>
                                <w:shd w:val="clear" w:color="auto" w:fill="FBFBF9"/>
                                <w:rtl/>
                              </w:rPr>
                            </w:pPr>
                          </w:p>
                          <w:p w:rsidR="008D704A" w:rsidRDefault="00C15133" w:rsidP="00C15133">
                            <w:pPr>
                              <w:jc w:val="both"/>
                              <w:rPr>
                                <w:rFonts w:ascii="IRANsharp" w:hAnsi="IRANsharp"/>
                                <w:color w:val="000000"/>
                                <w:sz w:val="18"/>
                                <w:szCs w:val="18"/>
                                <w:shd w:val="clear" w:color="auto" w:fill="FBFBF9"/>
                                <w:rtl/>
                              </w:rPr>
                            </w:pPr>
                            <w:r>
                              <w:rPr>
                                <w:rFonts w:ascii="IRANsharp" w:hAnsi="IRANsharp" w:hint="cs"/>
                                <w:color w:val="000000"/>
                                <w:sz w:val="18"/>
                                <w:szCs w:val="18"/>
                                <w:shd w:val="clear" w:color="auto" w:fill="FBFBF9"/>
                                <w:rtl/>
                              </w:rPr>
                              <w:t xml:space="preserve">1-از نگهداری قرص برنج در محیط خانه </w:t>
                            </w:r>
                            <w:r w:rsidR="00FA7A74">
                              <w:rPr>
                                <w:rFonts w:ascii="IRANsharp" w:hAnsi="IRANsharp" w:hint="cs"/>
                                <w:color w:val="000000"/>
                                <w:sz w:val="18"/>
                                <w:szCs w:val="18"/>
                                <w:shd w:val="clear" w:color="auto" w:fill="FBFBF9"/>
                                <w:rtl/>
                              </w:rPr>
                              <w:t>، آشپزخانه ،کمد ،</w:t>
                            </w:r>
                            <w:r>
                              <w:rPr>
                                <w:rFonts w:ascii="IRANsharp" w:hAnsi="IRANsharp" w:hint="cs"/>
                                <w:color w:val="000000"/>
                                <w:sz w:val="18"/>
                                <w:szCs w:val="18"/>
                                <w:shd w:val="clear" w:color="auto" w:fill="FBFBF9"/>
                                <w:rtl/>
                              </w:rPr>
                              <w:t xml:space="preserve">اکیدا خودداری شود . </w:t>
                            </w:r>
                          </w:p>
                          <w:p w:rsidR="003F6385" w:rsidRPr="00C15133" w:rsidRDefault="003F6385" w:rsidP="00FA7A74">
                            <w:pPr>
                              <w:jc w:val="both"/>
                              <w:rPr>
                                <w:rFonts w:ascii="IRANsharp" w:hAnsi="IRANsharp"/>
                                <w:color w:val="000000"/>
                                <w:sz w:val="18"/>
                                <w:szCs w:val="18"/>
                                <w:shd w:val="clear" w:color="auto" w:fill="FBFBF9"/>
                                <w:rtl/>
                              </w:rPr>
                            </w:pPr>
                            <w:r>
                              <w:rPr>
                                <w:rFonts w:ascii="IRANsharp" w:hAnsi="IRANsharp" w:hint="cs"/>
                                <w:color w:val="000000"/>
                                <w:sz w:val="18"/>
                                <w:szCs w:val="18"/>
                                <w:shd w:val="clear" w:color="auto" w:fill="FBFBF9"/>
                                <w:rtl/>
                              </w:rPr>
                              <w:t>2-</w:t>
                            </w:r>
                            <w:r w:rsidR="00FA7A74">
                              <w:rPr>
                                <w:rFonts w:ascii="IRANsharp" w:hAnsi="IRANsharp" w:hint="cs"/>
                                <w:color w:val="000000"/>
                                <w:sz w:val="18"/>
                                <w:szCs w:val="18"/>
                                <w:shd w:val="clear" w:color="auto" w:fill="FBFBF9"/>
                                <w:rtl/>
                              </w:rPr>
                              <w:t xml:space="preserve">عرضه قرص برنج توسط فروشنده های سم و عطاری </w:t>
                            </w:r>
                            <w:r w:rsidR="00FA7A74">
                              <w:rPr>
                                <w:rFonts w:ascii="IRANsharp" w:hAnsi="IRANsharp" w:hint="cs"/>
                                <w:color w:val="000000"/>
                                <w:sz w:val="18"/>
                                <w:szCs w:val="18"/>
                                <w:shd w:val="clear" w:color="auto" w:fill="FBFBF9"/>
                                <w:rtl/>
                              </w:rPr>
                              <w:t>کالای قاچاق محسوب میشود</w:t>
                            </w:r>
                            <w:r w:rsidR="00FA7A74">
                              <w:rPr>
                                <w:rFonts w:ascii="IRANsharp" w:hAnsi="IRANsharp" w:hint="cs"/>
                                <w:color w:val="000000"/>
                                <w:sz w:val="18"/>
                                <w:szCs w:val="18"/>
                                <w:shd w:val="clear" w:color="auto" w:fill="FBFBF9"/>
                                <w:rtl/>
                              </w:rPr>
                              <w:t xml:space="preserve">  و توزیع آن ممنوع و دارای مجازات می باشد .</w:t>
                            </w:r>
                            <w:r>
                              <w:rPr>
                                <w:rFonts w:ascii="IRANsharp" w:hAnsi="IRANsharp" w:hint="cs"/>
                                <w:color w:val="000000"/>
                                <w:sz w:val="18"/>
                                <w:szCs w:val="18"/>
                                <w:shd w:val="clear" w:color="auto" w:fill="FBFBF9"/>
                                <w:rtl/>
                              </w:rPr>
                              <w:t xml:space="preserve"> </w:t>
                            </w:r>
                          </w:p>
                          <w:p w:rsidR="003A42E5" w:rsidRDefault="003F6385" w:rsidP="003A42E5">
                            <w:pPr>
                              <w:jc w:val="both"/>
                              <w:rPr>
                                <w:rFonts w:ascii="IRANsharp" w:hAnsi="IRANsharp" w:hint="cs"/>
                                <w:color w:val="000000"/>
                                <w:sz w:val="18"/>
                                <w:szCs w:val="18"/>
                                <w:shd w:val="clear" w:color="auto" w:fill="FBFBF9"/>
                                <w:rtl/>
                              </w:rPr>
                            </w:pPr>
                            <w:r>
                              <w:rPr>
                                <w:rFonts w:ascii="IRANsharp" w:hAnsi="IRANsharp" w:hint="cs"/>
                                <w:color w:val="000000"/>
                                <w:sz w:val="18"/>
                                <w:szCs w:val="18"/>
                                <w:shd w:val="clear" w:color="auto" w:fill="FBFBF9"/>
                                <w:rtl/>
                              </w:rPr>
                              <w:t>3</w:t>
                            </w:r>
                            <w:r w:rsidR="003A42E5">
                              <w:rPr>
                                <w:rFonts w:ascii="IRANsharp" w:hAnsi="IRANsharp" w:hint="cs"/>
                                <w:color w:val="000000"/>
                                <w:sz w:val="18"/>
                                <w:szCs w:val="18"/>
                                <w:shd w:val="clear" w:color="auto" w:fill="FBFBF9"/>
                                <w:rtl/>
                              </w:rPr>
                              <w:t>-</w:t>
                            </w:r>
                            <w:r w:rsidR="003A42E5" w:rsidRPr="003A42E5">
                              <w:rPr>
                                <w:rFonts w:ascii="IRANsharp" w:hAnsi="IRANsharp"/>
                                <w:color w:val="000000"/>
                                <w:sz w:val="18"/>
                                <w:szCs w:val="18"/>
                                <w:shd w:val="clear" w:color="auto" w:fill="FBFBF9"/>
                                <w:rtl/>
                              </w:rPr>
                              <w:t xml:space="preserve"> </w:t>
                            </w:r>
                            <w:r w:rsidR="003A42E5">
                              <w:rPr>
                                <w:rFonts w:ascii="IRANsharp" w:hAnsi="IRANsharp" w:hint="cs"/>
                                <w:color w:val="000000"/>
                                <w:sz w:val="18"/>
                                <w:szCs w:val="18"/>
                                <w:shd w:val="clear" w:color="auto" w:fill="FBFBF9"/>
                                <w:rtl/>
                              </w:rPr>
                              <w:t>ب</w:t>
                            </w:r>
                            <w:r w:rsidR="003A42E5">
                              <w:rPr>
                                <w:rFonts w:ascii="IRANsharp" w:hAnsi="IRANsharp"/>
                                <w:color w:val="000000"/>
                                <w:sz w:val="18"/>
                                <w:szCs w:val="18"/>
                                <w:shd w:val="clear" w:color="auto" w:fill="FBFBF9"/>
                                <w:rtl/>
                              </w:rPr>
                              <w:t>رای پیشگیری از آفت زدگی غلات و حبوبات در منزل، بجای استفاده از قرص برنج که بسیار سمی و کشنده است، از سیر و نمک که کاملاً بی خطر می باشد استفاده نمایید</w:t>
                            </w:r>
                            <w:r w:rsidR="003A42E5">
                              <w:rPr>
                                <w:rFonts w:ascii="IRANsharp" w:hAnsi="IRANsharp" w:hint="cs"/>
                                <w:color w:val="000000"/>
                                <w:sz w:val="18"/>
                                <w:szCs w:val="18"/>
                                <w:shd w:val="clear" w:color="auto" w:fill="FBFBF9"/>
                                <w:rtl/>
                              </w:rPr>
                              <w:t>.</w:t>
                            </w:r>
                          </w:p>
                          <w:p w:rsidR="003A42E5" w:rsidRDefault="003F6385" w:rsidP="003A42E5">
                            <w:pPr>
                              <w:jc w:val="both"/>
                              <w:rPr>
                                <w:rFonts w:ascii="IRANsharp" w:hAnsi="IRANsharp"/>
                                <w:color w:val="000000"/>
                                <w:sz w:val="18"/>
                                <w:szCs w:val="18"/>
                                <w:shd w:val="clear" w:color="auto" w:fill="FBFBF9"/>
                                <w:rtl/>
                              </w:rPr>
                            </w:pPr>
                            <w:r>
                              <w:rPr>
                                <w:rFonts w:ascii="IRANsharp" w:hAnsi="IRANsharp" w:hint="cs"/>
                                <w:color w:val="000000"/>
                                <w:sz w:val="18"/>
                                <w:szCs w:val="18"/>
                                <w:shd w:val="clear" w:color="auto" w:fill="FBFBF9"/>
                                <w:rtl/>
                              </w:rPr>
                              <w:t>4</w:t>
                            </w:r>
                            <w:r w:rsidR="003A42E5">
                              <w:rPr>
                                <w:rFonts w:ascii="IRANsharp" w:hAnsi="IRANsharp" w:hint="cs"/>
                                <w:color w:val="000000"/>
                                <w:sz w:val="18"/>
                                <w:szCs w:val="18"/>
                                <w:shd w:val="clear" w:color="auto" w:fill="FBFBF9"/>
                                <w:rtl/>
                              </w:rPr>
                              <w:t>-</w:t>
                            </w:r>
                            <w:r w:rsidR="003A42E5" w:rsidRPr="003A42E5">
                              <w:rPr>
                                <w:rFonts w:ascii="IRANsharp" w:hAnsi="IRANsharp"/>
                                <w:color w:val="000000"/>
                                <w:sz w:val="18"/>
                                <w:szCs w:val="18"/>
                                <w:shd w:val="clear" w:color="auto" w:fill="FBFBF9"/>
                                <w:rtl/>
                              </w:rPr>
                              <w:t xml:space="preserve"> </w:t>
                            </w:r>
                            <w:r w:rsidR="003A42E5">
                              <w:rPr>
                                <w:rFonts w:ascii="IRANsharp" w:hAnsi="IRANsharp"/>
                                <w:color w:val="000000"/>
                                <w:sz w:val="18"/>
                                <w:szCs w:val="18"/>
                                <w:shd w:val="clear" w:color="auto" w:fill="FBFBF9"/>
                                <w:rtl/>
                              </w:rPr>
                              <w:t>در صورت مسمومیت اتفاقی یا تعمدی با قرص برنج، مصدوم باید بدون اتلاف وقت به بیمارستان منتقل شود</w:t>
                            </w:r>
                            <w:r w:rsidR="003A42E5">
                              <w:rPr>
                                <w:rFonts w:ascii="IRANsharp" w:hAnsi="IRANsharp" w:hint="cs"/>
                                <w:color w:val="000000"/>
                                <w:sz w:val="18"/>
                                <w:szCs w:val="18"/>
                                <w:shd w:val="clear" w:color="auto" w:fill="FBFBF9"/>
                                <w:rtl/>
                              </w:rPr>
                              <w:t>.</w:t>
                            </w:r>
                          </w:p>
                          <w:p w:rsidR="008D71C5" w:rsidRDefault="003F6385" w:rsidP="003A42E5">
                            <w:pPr>
                              <w:jc w:val="both"/>
                              <w:rPr>
                                <w:rFonts w:ascii="IRANsharp" w:hAnsi="IRANsharp"/>
                                <w:color w:val="000000"/>
                                <w:sz w:val="18"/>
                                <w:szCs w:val="18"/>
                                <w:shd w:val="clear" w:color="auto" w:fill="FBFBF9"/>
                                <w:rtl/>
                              </w:rPr>
                            </w:pPr>
                            <w:r>
                              <w:rPr>
                                <w:rFonts w:ascii="IRANsharp" w:hAnsi="IRANsharp" w:hint="cs"/>
                                <w:color w:val="000000"/>
                                <w:sz w:val="18"/>
                                <w:szCs w:val="18"/>
                                <w:shd w:val="clear" w:color="auto" w:fill="FBFBF9"/>
                                <w:rtl/>
                              </w:rPr>
                              <w:t>5</w:t>
                            </w:r>
                            <w:r w:rsidR="003A42E5">
                              <w:rPr>
                                <w:rFonts w:ascii="IRANsharp" w:hAnsi="IRANsharp" w:hint="cs"/>
                                <w:color w:val="000000"/>
                                <w:sz w:val="18"/>
                                <w:szCs w:val="18"/>
                                <w:shd w:val="clear" w:color="auto" w:fill="FBFBF9"/>
                                <w:rtl/>
                              </w:rPr>
                              <w:t xml:space="preserve">-تنفس گاز متصاعد شده از قرص برنج میتواند منجر به مرگ </w:t>
                            </w:r>
                          </w:p>
                          <w:p w:rsidR="003A42E5" w:rsidRDefault="003A42E5" w:rsidP="003A42E5">
                            <w:pPr>
                              <w:jc w:val="both"/>
                              <w:rPr>
                                <w:rFonts w:ascii="IRANsharp" w:hAnsi="IRANsharp" w:hint="cs"/>
                                <w:color w:val="000000"/>
                                <w:sz w:val="18"/>
                                <w:szCs w:val="18"/>
                                <w:shd w:val="clear" w:color="auto" w:fill="FBFBF9"/>
                                <w:rtl/>
                              </w:rPr>
                            </w:pPr>
                            <w:r>
                              <w:rPr>
                                <w:rFonts w:ascii="IRANsharp" w:hAnsi="IRANsharp" w:hint="cs"/>
                                <w:color w:val="000000"/>
                                <w:sz w:val="18"/>
                                <w:szCs w:val="18"/>
                                <w:shd w:val="clear" w:color="auto" w:fill="FBFBF9"/>
                                <w:rtl/>
                              </w:rPr>
                              <w:t xml:space="preserve"> شود .</w:t>
                            </w:r>
                          </w:p>
                          <w:p w:rsidR="003A42E5" w:rsidRPr="00CA4E09" w:rsidRDefault="003A42E5" w:rsidP="003A42E5">
                            <w:pPr>
                              <w:jc w:val="both"/>
                              <w:rPr>
                                <w:rFonts w:cs="B Nazani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5F40E6" id="_x0000_t202" coordsize="21600,21600" o:spt="202" path="m,l,21600r21600,l21600,xe">
                <v:stroke joinstyle="miter"/>
                <v:path gradientshapeok="t" o:connecttype="rect"/>
              </v:shapetype>
              <v:shape id="Text Box 40" o:spid="_x0000_s1029" type="#_x0000_t202" style="position:absolute;left:0;text-align:left;margin-left:281.8pt;margin-top:-.55pt;width:214.75pt;height:515.25pt;z-index:2516674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2jgIAAJQFAAAOAAAAZHJzL2Uyb0RvYy54bWysVE1v2zAMvQ/YfxB0X53PZgvqFFmLDgOK&#10;tlg69KzIUiNMEjVJiZ39+lGynWRdLx12sSnykRSpR15cNkaTnfBBgS3p8GxAibAcKmWfS/r98ebD&#10;R0pCZLZiGqwo6V4Eerl4/+6idnMxgg3oSniCQWyY166kmxjdvCgC3wjDwhk4YdEowRsW8eifi8qz&#10;GqMbXYwGg/OiBl85D1yEgNrr1kgXOb6Ugsd7KYOIRJcU7xbz1+fvOn2LxQWbP3vmNop312D/cAvD&#10;lMWkh1DXLDKy9eqvUEZxDwFkPONgCpBScZFrwGqGgxfVrDbMiVwLNie4Q5vC/wvL73YPnqiqpBNs&#10;j2UG3+hRNJF8hoagCvtTuzBH2MohMDaox3fu9QGVqexGepP+WBBBO4baH7qbonFUjmaj2Xg0pYSj&#10;7Xw6GZ/PpilOcXR3PsQvAgxJQkk9Pl/uKtvdhthCe0jKFkCr6kZpnQ+JMuJKe7Jj+Ng65kti8D9Q&#10;2pIas4+ngxzYQnJvI2ubwohMmi5dKr0tMUtxr0XCaPtNSGxarvSV3IxzYQ/5MzqhJKZ6i2OHP97q&#10;Lc5tHeiRM4ONB2ejLPhcfZ6yY8uqH33LZIvHtzmpO4mxWTeZLeOeAWuo9kgMD+1oBcdvFD7eLQvx&#10;gXmcJeQC7od4jx+pAZsPnUTJBvyv1/QJjxRHKyU1zmZJw88t84IS/dUi+T8NJ4mtMR8m09kID/7U&#10;sj612K25AmTEEDeR41lM+Kh7UXowT7hGlikrmpjlmLuksRevYrsxcA1xsVxmEI6vY/HWrhxPoVOX&#10;EzUfmyfmXcffiNS/g36K2fwFjVts8rSw3EaQKnM89bntatd/HP08Jd2aSrvl9JxRx2W6+A0AAP//&#10;AwBQSwMEFAAGAAgAAAAhACtUW8fiAAAACwEAAA8AAABkcnMvZG93bnJldi54bWxMj01Pg0AQhu8m&#10;/ofNmHgx7UKxKMjSGKM28WbxI9627AhEdpawW4r/3vGkt5nMk3eet9jMthcTjr5zpCBeRiCQamc6&#10;ahS8VA+LaxA+aDK6d4QKvtHDpjw9KXRu3JGecdqFRnAI+VwraEMYcil93aLVfukGJL59utHqwOvY&#10;SDPqI4fbXq6iKJVWd8QfWj3gXYv11+5gFXxcNO9Pfn58PSbrZLjfTtXVm6mUOj+bb29ABJzDHwy/&#10;+qwOJTvt3YGMF72CdZqkjCpYxDEIBrIs4WHPZLTKLkGWhfzfofwBAAD//wMAUEsBAi0AFAAGAAgA&#10;AAAhALaDOJL+AAAA4QEAABMAAAAAAAAAAAAAAAAAAAAAAFtDb250ZW50X1R5cGVzXS54bWxQSwEC&#10;LQAUAAYACAAAACEAOP0h/9YAAACUAQAACwAAAAAAAAAAAAAAAAAvAQAAX3JlbHMvLnJlbHNQSwEC&#10;LQAUAAYACAAAACEAvl2Eto4CAACUBQAADgAAAAAAAAAAAAAAAAAuAgAAZHJzL2Uyb0RvYy54bWxQ&#10;SwECLQAUAAYACAAAACEAK1Rbx+IAAAALAQAADwAAAAAAAAAAAAAAAADoBAAAZHJzL2Rvd25yZXYu&#10;eG1sUEsFBgAAAAAEAAQA8wAAAPcFAAAAAA==&#10;" fillcolor="white [3201]" stroked="f" strokeweight=".5pt">
                <v:textbox>
                  <w:txbxContent>
                    <w:p w:rsidR="005C1B0D" w:rsidRPr="00CA4E09" w:rsidRDefault="005C1B0D" w:rsidP="00CA4E09">
                      <w:pPr>
                        <w:jc w:val="both"/>
                        <w:rPr>
                          <w:rFonts w:cs="B Nazanin"/>
                          <w:sz w:val="20"/>
                          <w:szCs w:val="20"/>
                        </w:rPr>
                      </w:pPr>
                    </w:p>
                    <w:p w:rsidR="008D704A" w:rsidRPr="00CA4E09" w:rsidRDefault="008D704A" w:rsidP="00CA4E09">
                      <w:pPr>
                        <w:jc w:val="both"/>
                        <w:rPr>
                          <w:rFonts w:asciiTheme="minorBidi" w:hAnsiTheme="minorBidi" w:cs="B Nazanin"/>
                          <w:color w:val="000000"/>
                          <w:sz w:val="20"/>
                          <w:szCs w:val="20"/>
                          <w:shd w:val="clear" w:color="auto" w:fill="FFFFFF"/>
                        </w:rPr>
                      </w:pPr>
                    </w:p>
                    <w:p w:rsidR="00CA4E09" w:rsidRPr="00CA4E09" w:rsidRDefault="00CA4E09" w:rsidP="00CA4E09">
                      <w:pPr>
                        <w:shd w:val="clear" w:color="auto" w:fill="FFFFFF"/>
                        <w:spacing w:after="150" w:line="240" w:lineRule="auto"/>
                        <w:jc w:val="both"/>
                        <w:rPr>
                          <w:rFonts w:asciiTheme="minorBidi" w:hAnsiTheme="minorBidi" w:cstheme="minorBidi"/>
                          <w:color w:val="333333"/>
                          <w:lang w:bidi="ar-SA"/>
                        </w:rPr>
                      </w:pPr>
                      <w:r w:rsidRPr="00CA4E09">
                        <w:rPr>
                          <w:rFonts w:asciiTheme="minorBidi" w:hAnsiTheme="minorBidi" w:cstheme="minorBidi"/>
                          <w:color w:val="333333"/>
                          <w:rtl/>
                          <w:lang w:bidi="ar-SA"/>
                        </w:rPr>
                        <w:t>عوارض گوارشی این ماده 5 تا 10 دقیقه پس از مصرف بروز پیدا می کند، سپس سایر علائم ظاهر می شوند. تسریع در درمان حتی در</w:t>
                      </w:r>
                      <w:r w:rsidRPr="0085411D">
                        <w:rPr>
                          <w:rFonts w:asciiTheme="minorBidi" w:hAnsiTheme="minorBidi" w:cstheme="minorBidi"/>
                          <w:color w:val="333333"/>
                          <w:rtl/>
                          <w:lang w:bidi="ar-SA"/>
                        </w:rPr>
                        <w:t xml:space="preserve"> </w:t>
                      </w:r>
                      <w:r w:rsidRPr="00CA4E09">
                        <w:rPr>
                          <w:rFonts w:asciiTheme="minorBidi" w:hAnsiTheme="minorBidi" w:cstheme="minorBidi"/>
                          <w:color w:val="333333"/>
                          <w:rtl/>
                          <w:lang w:bidi="ar-SA"/>
                        </w:rPr>
                        <w:t>بیماران به ظاهر بی علامت اهمیت بارزی در بهبود بیماران دارد و فرد مسموم باید به سرعت به مراکز درمانی انتقال داده شود</w:t>
                      </w:r>
                      <w:r w:rsidRPr="00CA4E09">
                        <w:rPr>
                          <w:rFonts w:asciiTheme="minorBidi" w:hAnsiTheme="minorBidi" w:cstheme="minorBidi"/>
                          <w:color w:val="333333"/>
                          <w:lang w:bidi="ar-SA"/>
                        </w:rPr>
                        <w:t>.</w:t>
                      </w:r>
                    </w:p>
                    <w:p w:rsidR="00CA4E09" w:rsidRPr="00CA4E09" w:rsidRDefault="00CA4E09" w:rsidP="00CA4E09">
                      <w:pPr>
                        <w:shd w:val="clear" w:color="auto" w:fill="FFFFFF"/>
                        <w:spacing w:after="150" w:line="240" w:lineRule="auto"/>
                        <w:jc w:val="both"/>
                        <w:rPr>
                          <w:rFonts w:asciiTheme="minorBidi" w:hAnsiTheme="minorBidi" w:cstheme="minorBidi"/>
                          <w:color w:val="333333"/>
                          <w:lang w:bidi="ar-SA"/>
                        </w:rPr>
                      </w:pPr>
                      <w:r w:rsidRPr="00CA4E09">
                        <w:rPr>
                          <w:rFonts w:asciiTheme="minorBidi" w:hAnsiTheme="minorBidi" w:cstheme="minorBidi"/>
                          <w:color w:val="333333"/>
                          <w:rtl/>
                          <w:lang w:bidi="ar-SA"/>
                        </w:rPr>
                        <w:t>در صورتی که مسمومیت از طریق استنشاق گاز متصاعد شده از قرص برنج یا تماس پوست و مخاط چشم با آن باشد، فرد باید به هوای باز</w:t>
                      </w:r>
                      <w:r w:rsidRPr="0085411D">
                        <w:rPr>
                          <w:rFonts w:asciiTheme="minorBidi" w:hAnsiTheme="minorBidi" w:cstheme="minorBidi"/>
                          <w:color w:val="333333"/>
                          <w:rtl/>
                          <w:lang w:bidi="ar-SA"/>
                        </w:rPr>
                        <w:t xml:space="preserve"> </w:t>
                      </w:r>
                      <w:r w:rsidRPr="00CA4E09">
                        <w:rPr>
                          <w:rFonts w:asciiTheme="minorBidi" w:hAnsiTheme="minorBidi" w:cstheme="minorBidi"/>
                          <w:color w:val="333333"/>
                          <w:rtl/>
                          <w:lang w:bidi="ar-SA"/>
                        </w:rPr>
                        <w:t xml:space="preserve">منتقل شده و محل تماس با آب شستشو داده شود. در صورتی که مسمومیت در اثر بلعیدن قرص برنج باشد، </w:t>
                      </w:r>
                      <w:r w:rsidRPr="00CA4E09">
                        <w:rPr>
                          <w:rFonts w:asciiTheme="minorBidi" w:hAnsiTheme="minorBidi" w:cstheme="minorBidi"/>
                          <w:b/>
                          <w:bCs/>
                          <w:color w:val="333333"/>
                          <w:rtl/>
                          <w:lang w:bidi="ar-SA"/>
                        </w:rPr>
                        <w:t>به فرد مسموم به هیچ وجه</w:t>
                      </w:r>
                      <w:r w:rsidRPr="00E40A29">
                        <w:rPr>
                          <w:rFonts w:asciiTheme="minorBidi" w:hAnsiTheme="minorBidi" w:cstheme="minorBidi"/>
                          <w:b/>
                          <w:bCs/>
                          <w:color w:val="333333"/>
                          <w:rtl/>
                          <w:lang w:bidi="ar-SA"/>
                        </w:rPr>
                        <w:t xml:space="preserve"> نباید مایعات</w:t>
                      </w:r>
                      <w:r w:rsidRPr="0085411D">
                        <w:rPr>
                          <w:rFonts w:asciiTheme="minorBidi" w:hAnsiTheme="minorBidi" w:cstheme="minorBidi"/>
                          <w:color w:val="333333"/>
                          <w:rtl/>
                          <w:lang w:bidi="ar-SA"/>
                        </w:rPr>
                        <w:t xml:space="preserve"> </w:t>
                      </w:r>
                      <w:r w:rsidRPr="00E40A29">
                        <w:rPr>
                          <w:rFonts w:asciiTheme="minorBidi" w:hAnsiTheme="minorBidi" w:cstheme="minorBidi"/>
                          <w:b/>
                          <w:bCs/>
                          <w:color w:val="333333"/>
                          <w:rtl/>
                          <w:lang w:bidi="ar-SA"/>
                        </w:rPr>
                        <w:t>داد.</w:t>
                      </w:r>
                    </w:p>
                    <w:p w:rsidR="00CA4E09" w:rsidRPr="00CA4E09" w:rsidRDefault="00CA4E09" w:rsidP="00CA4E09">
                      <w:pPr>
                        <w:shd w:val="clear" w:color="auto" w:fill="FFFFFF"/>
                        <w:spacing w:after="150" w:line="240" w:lineRule="auto"/>
                        <w:jc w:val="both"/>
                        <w:rPr>
                          <w:rFonts w:asciiTheme="minorBidi" w:hAnsiTheme="minorBidi" w:cstheme="minorBidi"/>
                          <w:color w:val="333333"/>
                          <w:lang w:bidi="ar-SA"/>
                        </w:rPr>
                      </w:pPr>
                      <w:r w:rsidRPr="00CA4E09">
                        <w:rPr>
                          <w:rFonts w:asciiTheme="minorBidi" w:hAnsiTheme="minorBidi" w:cstheme="minorBidi"/>
                          <w:color w:val="333333"/>
                          <w:rtl/>
                          <w:lang w:bidi="ar-SA"/>
                        </w:rPr>
                        <w:t>زیرا ماهیت مسمومیت زایی این قرص در معده ایجاد گاز است که این گاز به ریه ها راه یافته و در بین سلول ها پخش</w:t>
                      </w:r>
                      <w:r w:rsidRPr="0085411D">
                        <w:rPr>
                          <w:rFonts w:asciiTheme="minorBidi" w:hAnsiTheme="minorBidi" w:cstheme="minorBidi"/>
                          <w:color w:val="333333"/>
                          <w:rtl/>
                          <w:lang w:bidi="ar-SA"/>
                        </w:rPr>
                        <w:t xml:space="preserve"> </w:t>
                      </w:r>
                      <w:r w:rsidRPr="00CA4E09">
                        <w:rPr>
                          <w:rFonts w:asciiTheme="minorBidi" w:hAnsiTheme="minorBidi" w:cstheme="minorBidi"/>
                          <w:color w:val="333333"/>
                          <w:rtl/>
                          <w:lang w:bidi="ar-SA"/>
                        </w:rPr>
                        <w:t>می شود و نوشیدن آب این روند را تسریع می کند </w:t>
                      </w:r>
                      <w:r w:rsidRPr="00CA4E09">
                        <w:rPr>
                          <w:rFonts w:asciiTheme="minorBidi" w:hAnsiTheme="minorBidi" w:cstheme="minorBidi"/>
                          <w:color w:val="333333"/>
                          <w:lang w:bidi="ar-SA"/>
                        </w:rPr>
                        <w:t>.</w:t>
                      </w:r>
                    </w:p>
                    <w:p w:rsidR="00CA4E09" w:rsidRPr="00CA4E09" w:rsidRDefault="00CA4E09" w:rsidP="00CA4E09">
                      <w:pPr>
                        <w:shd w:val="clear" w:color="auto" w:fill="FFFFFF"/>
                        <w:spacing w:after="150" w:line="240" w:lineRule="auto"/>
                        <w:jc w:val="both"/>
                        <w:rPr>
                          <w:rFonts w:ascii="Tahoma" w:hAnsi="Tahoma" w:cs="Tahoma"/>
                          <w:color w:val="333333"/>
                          <w:sz w:val="20"/>
                          <w:szCs w:val="20"/>
                          <w:lang w:bidi="ar-SA"/>
                        </w:rPr>
                      </w:pPr>
                    </w:p>
                    <w:p w:rsidR="008D71C5" w:rsidRDefault="008D71C5" w:rsidP="003A42E5">
                      <w:pPr>
                        <w:jc w:val="both"/>
                        <w:rPr>
                          <w:rFonts w:ascii="IRANsharp" w:hAnsi="IRANsharp"/>
                          <w:color w:val="000000"/>
                          <w:sz w:val="18"/>
                          <w:szCs w:val="18"/>
                          <w:shd w:val="clear" w:color="auto" w:fill="FBFBF9"/>
                          <w:rtl/>
                        </w:rPr>
                      </w:pPr>
                    </w:p>
                    <w:p w:rsidR="00FA7A74" w:rsidRDefault="00FA7A74" w:rsidP="00C15133">
                      <w:pPr>
                        <w:jc w:val="both"/>
                        <w:rPr>
                          <w:rFonts w:ascii="IRANsharp" w:hAnsi="IRANsharp"/>
                          <w:color w:val="000000"/>
                          <w:sz w:val="18"/>
                          <w:szCs w:val="18"/>
                          <w:shd w:val="clear" w:color="auto" w:fill="FBFBF9"/>
                          <w:rtl/>
                        </w:rPr>
                      </w:pPr>
                    </w:p>
                    <w:p w:rsidR="008D704A" w:rsidRDefault="00C15133" w:rsidP="00C15133">
                      <w:pPr>
                        <w:jc w:val="both"/>
                        <w:rPr>
                          <w:rFonts w:ascii="IRANsharp" w:hAnsi="IRANsharp"/>
                          <w:color w:val="000000"/>
                          <w:sz w:val="18"/>
                          <w:szCs w:val="18"/>
                          <w:shd w:val="clear" w:color="auto" w:fill="FBFBF9"/>
                          <w:rtl/>
                        </w:rPr>
                      </w:pPr>
                      <w:r>
                        <w:rPr>
                          <w:rFonts w:ascii="IRANsharp" w:hAnsi="IRANsharp" w:hint="cs"/>
                          <w:color w:val="000000"/>
                          <w:sz w:val="18"/>
                          <w:szCs w:val="18"/>
                          <w:shd w:val="clear" w:color="auto" w:fill="FBFBF9"/>
                          <w:rtl/>
                        </w:rPr>
                        <w:t xml:space="preserve">1-از نگهداری قرص برنج در محیط خانه </w:t>
                      </w:r>
                      <w:r w:rsidR="00FA7A74">
                        <w:rPr>
                          <w:rFonts w:ascii="IRANsharp" w:hAnsi="IRANsharp" w:hint="cs"/>
                          <w:color w:val="000000"/>
                          <w:sz w:val="18"/>
                          <w:szCs w:val="18"/>
                          <w:shd w:val="clear" w:color="auto" w:fill="FBFBF9"/>
                          <w:rtl/>
                        </w:rPr>
                        <w:t>، آشپزخانه ،کمد ،</w:t>
                      </w:r>
                      <w:r>
                        <w:rPr>
                          <w:rFonts w:ascii="IRANsharp" w:hAnsi="IRANsharp" w:hint="cs"/>
                          <w:color w:val="000000"/>
                          <w:sz w:val="18"/>
                          <w:szCs w:val="18"/>
                          <w:shd w:val="clear" w:color="auto" w:fill="FBFBF9"/>
                          <w:rtl/>
                        </w:rPr>
                        <w:t xml:space="preserve">اکیدا خودداری شود . </w:t>
                      </w:r>
                    </w:p>
                    <w:p w:rsidR="003F6385" w:rsidRPr="00C15133" w:rsidRDefault="003F6385" w:rsidP="00FA7A74">
                      <w:pPr>
                        <w:jc w:val="both"/>
                        <w:rPr>
                          <w:rFonts w:ascii="IRANsharp" w:hAnsi="IRANsharp"/>
                          <w:color w:val="000000"/>
                          <w:sz w:val="18"/>
                          <w:szCs w:val="18"/>
                          <w:shd w:val="clear" w:color="auto" w:fill="FBFBF9"/>
                          <w:rtl/>
                        </w:rPr>
                      </w:pPr>
                      <w:r>
                        <w:rPr>
                          <w:rFonts w:ascii="IRANsharp" w:hAnsi="IRANsharp" w:hint="cs"/>
                          <w:color w:val="000000"/>
                          <w:sz w:val="18"/>
                          <w:szCs w:val="18"/>
                          <w:shd w:val="clear" w:color="auto" w:fill="FBFBF9"/>
                          <w:rtl/>
                        </w:rPr>
                        <w:t>2-</w:t>
                      </w:r>
                      <w:r w:rsidR="00FA7A74">
                        <w:rPr>
                          <w:rFonts w:ascii="IRANsharp" w:hAnsi="IRANsharp" w:hint="cs"/>
                          <w:color w:val="000000"/>
                          <w:sz w:val="18"/>
                          <w:szCs w:val="18"/>
                          <w:shd w:val="clear" w:color="auto" w:fill="FBFBF9"/>
                          <w:rtl/>
                        </w:rPr>
                        <w:t xml:space="preserve">عرضه قرص برنج توسط فروشنده های سم و عطاری </w:t>
                      </w:r>
                      <w:r w:rsidR="00FA7A74">
                        <w:rPr>
                          <w:rFonts w:ascii="IRANsharp" w:hAnsi="IRANsharp" w:hint="cs"/>
                          <w:color w:val="000000"/>
                          <w:sz w:val="18"/>
                          <w:szCs w:val="18"/>
                          <w:shd w:val="clear" w:color="auto" w:fill="FBFBF9"/>
                          <w:rtl/>
                        </w:rPr>
                        <w:t>کالای قاچاق محسوب میشود</w:t>
                      </w:r>
                      <w:r w:rsidR="00FA7A74">
                        <w:rPr>
                          <w:rFonts w:ascii="IRANsharp" w:hAnsi="IRANsharp" w:hint="cs"/>
                          <w:color w:val="000000"/>
                          <w:sz w:val="18"/>
                          <w:szCs w:val="18"/>
                          <w:shd w:val="clear" w:color="auto" w:fill="FBFBF9"/>
                          <w:rtl/>
                        </w:rPr>
                        <w:t xml:space="preserve">  و توزیع آن ممنوع و دارای مجازات می باشد .</w:t>
                      </w:r>
                      <w:r>
                        <w:rPr>
                          <w:rFonts w:ascii="IRANsharp" w:hAnsi="IRANsharp" w:hint="cs"/>
                          <w:color w:val="000000"/>
                          <w:sz w:val="18"/>
                          <w:szCs w:val="18"/>
                          <w:shd w:val="clear" w:color="auto" w:fill="FBFBF9"/>
                          <w:rtl/>
                        </w:rPr>
                        <w:t xml:space="preserve"> </w:t>
                      </w:r>
                    </w:p>
                    <w:p w:rsidR="003A42E5" w:rsidRDefault="003F6385" w:rsidP="003A42E5">
                      <w:pPr>
                        <w:jc w:val="both"/>
                        <w:rPr>
                          <w:rFonts w:ascii="IRANsharp" w:hAnsi="IRANsharp" w:hint="cs"/>
                          <w:color w:val="000000"/>
                          <w:sz w:val="18"/>
                          <w:szCs w:val="18"/>
                          <w:shd w:val="clear" w:color="auto" w:fill="FBFBF9"/>
                          <w:rtl/>
                        </w:rPr>
                      </w:pPr>
                      <w:r>
                        <w:rPr>
                          <w:rFonts w:ascii="IRANsharp" w:hAnsi="IRANsharp" w:hint="cs"/>
                          <w:color w:val="000000"/>
                          <w:sz w:val="18"/>
                          <w:szCs w:val="18"/>
                          <w:shd w:val="clear" w:color="auto" w:fill="FBFBF9"/>
                          <w:rtl/>
                        </w:rPr>
                        <w:t>3</w:t>
                      </w:r>
                      <w:r w:rsidR="003A42E5">
                        <w:rPr>
                          <w:rFonts w:ascii="IRANsharp" w:hAnsi="IRANsharp" w:hint="cs"/>
                          <w:color w:val="000000"/>
                          <w:sz w:val="18"/>
                          <w:szCs w:val="18"/>
                          <w:shd w:val="clear" w:color="auto" w:fill="FBFBF9"/>
                          <w:rtl/>
                        </w:rPr>
                        <w:t>-</w:t>
                      </w:r>
                      <w:r w:rsidR="003A42E5" w:rsidRPr="003A42E5">
                        <w:rPr>
                          <w:rFonts w:ascii="IRANsharp" w:hAnsi="IRANsharp"/>
                          <w:color w:val="000000"/>
                          <w:sz w:val="18"/>
                          <w:szCs w:val="18"/>
                          <w:shd w:val="clear" w:color="auto" w:fill="FBFBF9"/>
                          <w:rtl/>
                        </w:rPr>
                        <w:t xml:space="preserve"> </w:t>
                      </w:r>
                      <w:r w:rsidR="003A42E5">
                        <w:rPr>
                          <w:rFonts w:ascii="IRANsharp" w:hAnsi="IRANsharp" w:hint="cs"/>
                          <w:color w:val="000000"/>
                          <w:sz w:val="18"/>
                          <w:szCs w:val="18"/>
                          <w:shd w:val="clear" w:color="auto" w:fill="FBFBF9"/>
                          <w:rtl/>
                        </w:rPr>
                        <w:t>ب</w:t>
                      </w:r>
                      <w:r w:rsidR="003A42E5">
                        <w:rPr>
                          <w:rFonts w:ascii="IRANsharp" w:hAnsi="IRANsharp"/>
                          <w:color w:val="000000"/>
                          <w:sz w:val="18"/>
                          <w:szCs w:val="18"/>
                          <w:shd w:val="clear" w:color="auto" w:fill="FBFBF9"/>
                          <w:rtl/>
                        </w:rPr>
                        <w:t>رای پیشگیری از آفت زدگی غلات و حبوبات در منزل، بجای استفاده از قرص برنج که بسیار سمی و کشنده است، از سیر و نمک که کاملاً بی خطر می باشد استفاده نمایید</w:t>
                      </w:r>
                      <w:r w:rsidR="003A42E5">
                        <w:rPr>
                          <w:rFonts w:ascii="IRANsharp" w:hAnsi="IRANsharp" w:hint="cs"/>
                          <w:color w:val="000000"/>
                          <w:sz w:val="18"/>
                          <w:szCs w:val="18"/>
                          <w:shd w:val="clear" w:color="auto" w:fill="FBFBF9"/>
                          <w:rtl/>
                        </w:rPr>
                        <w:t>.</w:t>
                      </w:r>
                    </w:p>
                    <w:p w:rsidR="003A42E5" w:rsidRDefault="003F6385" w:rsidP="003A42E5">
                      <w:pPr>
                        <w:jc w:val="both"/>
                        <w:rPr>
                          <w:rFonts w:ascii="IRANsharp" w:hAnsi="IRANsharp"/>
                          <w:color w:val="000000"/>
                          <w:sz w:val="18"/>
                          <w:szCs w:val="18"/>
                          <w:shd w:val="clear" w:color="auto" w:fill="FBFBF9"/>
                          <w:rtl/>
                        </w:rPr>
                      </w:pPr>
                      <w:r>
                        <w:rPr>
                          <w:rFonts w:ascii="IRANsharp" w:hAnsi="IRANsharp" w:hint="cs"/>
                          <w:color w:val="000000"/>
                          <w:sz w:val="18"/>
                          <w:szCs w:val="18"/>
                          <w:shd w:val="clear" w:color="auto" w:fill="FBFBF9"/>
                          <w:rtl/>
                        </w:rPr>
                        <w:t>4</w:t>
                      </w:r>
                      <w:r w:rsidR="003A42E5">
                        <w:rPr>
                          <w:rFonts w:ascii="IRANsharp" w:hAnsi="IRANsharp" w:hint="cs"/>
                          <w:color w:val="000000"/>
                          <w:sz w:val="18"/>
                          <w:szCs w:val="18"/>
                          <w:shd w:val="clear" w:color="auto" w:fill="FBFBF9"/>
                          <w:rtl/>
                        </w:rPr>
                        <w:t>-</w:t>
                      </w:r>
                      <w:r w:rsidR="003A42E5" w:rsidRPr="003A42E5">
                        <w:rPr>
                          <w:rFonts w:ascii="IRANsharp" w:hAnsi="IRANsharp"/>
                          <w:color w:val="000000"/>
                          <w:sz w:val="18"/>
                          <w:szCs w:val="18"/>
                          <w:shd w:val="clear" w:color="auto" w:fill="FBFBF9"/>
                          <w:rtl/>
                        </w:rPr>
                        <w:t xml:space="preserve"> </w:t>
                      </w:r>
                      <w:r w:rsidR="003A42E5">
                        <w:rPr>
                          <w:rFonts w:ascii="IRANsharp" w:hAnsi="IRANsharp"/>
                          <w:color w:val="000000"/>
                          <w:sz w:val="18"/>
                          <w:szCs w:val="18"/>
                          <w:shd w:val="clear" w:color="auto" w:fill="FBFBF9"/>
                          <w:rtl/>
                        </w:rPr>
                        <w:t>در صورت مسمومیت اتفاقی یا تعمدی با قرص برنج، مصدوم باید بدون اتلاف وقت به بیمارستان منتقل شود</w:t>
                      </w:r>
                      <w:r w:rsidR="003A42E5">
                        <w:rPr>
                          <w:rFonts w:ascii="IRANsharp" w:hAnsi="IRANsharp" w:hint="cs"/>
                          <w:color w:val="000000"/>
                          <w:sz w:val="18"/>
                          <w:szCs w:val="18"/>
                          <w:shd w:val="clear" w:color="auto" w:fill="FBFBF9"/>
                          <w:rtl/>
                        </w:rPr>
                        <w:t>.</w:t>
                      </w:r>
                    </w:p>
                    <w:p w:rsidR="008D71C5" w:rsidRDefault="003F6385" w:rsidP="003A42E5">
                      <w:pPr>
                        <w:jc w:val="both"/>
                        <w:rPr>
                          <w:rFonts w:ascii="IRANsharp" w:hAnsi="IRANsharp"/>
                          <w:color w:val="000000"/>
                          <w:sz w:val="18"/>
                          <w:szCs w:val="18"/>
                          <w:shd w:val="clear" w:color="auto" w:fill="FBFBF9"/>
                          <w:rtl/>
                        </w:rPr>
                      </w:pPr>
                      <w:r>
                        <w:rPr>
                          <w:rFonts w:ascii="IRANsharp" w:hAnsi="IRANsharp" w:hint="cs"/>
                          <w:color w:val="000000"/>
                          <w:sz w:val="18"/>
                          <w:szCs w:val="18"/>
                          <w:shd w:val="clear" w:color="auto" w:fill="FBFBF9"/>
                          <w:rtl/>
                        </w:rPr>
                        <w:t>5</w:t>
                      </w:r>
                      <w:r w:rsidR="003A42E5">
                        <w:rPr>
                          <w:rFonts w:ascii="IRANsharp" w:hAnsi="IRANsharp" w:hint="cs"/>
                          <w:color w:val="000000"/>
                          <w:sz w:val="18"/>
                          <w:szCs w:val="18"/>
                          <w:shd w:val="clear" w:color="auto" w:fill="FBFBF9"/>
                          <w:rtl/>
                        </w:rPr>
                        <w:t xml:space="preserve">-تنفس گاز متصاعد شده از قرص برنج میتواند منجر به مرگ </w:t>
                      </w:r>
                    </w:p>
                    <w:p w:rsidR="003A42E5" w:rsidRDefault="003A42E5" w:rsidP="003A42E5">
                      <w:pPr>
                        <w:jc w:val="both"/>
                        <w:rPr>
                          <w:rFonts w:ascii="IRANsharp" w:hAnsi="IRANsharp" w:hint="cs"/>
                          <w:color w:val="000000"/>
                          <w:sz w:val="18"/>
                          <w:szCs w:val="18"/>
                          <w:shd w:val="clear" w:color="auto" w:fill="FBFBF9"/>
                          <w:rtl/>
                        </w:rPr>
                      </w:pPr>
                      <w:r>
                        <w:rPr>
                          <w:rFonts w:ascii="IRANsharp" w:hAnsi="IRANsharp" w:hint="cs"/>
                          <w:color w:val="000000"/>
                          <w:sz w:val="18"/>
                          <w:szCs w:val="18"/>
                          <w:shd w:val="clear" w:color="auto" w:fill="FBFBF9"/>
                          <w:rtl/>
                        </w:rPr>
                        <w:t xml:space="preserve"> شود .</w:t>
                      </w:r>
                    </w:p>
                    <w:p w:rsidR="003A42E5" w:rsidRPr="00CA4E09" w:rsidRDefault="003A42E5" w:rsidP="003A42E5">
                      <w:pPr>
                        <w:jc w:val="both"/>
                        <w:rPr>
                          <w:rFonts w:cs="B Nazanin"/>
                          <w:sz w:val="20"/>
                          <w:szCs w:val="20"/>
                        </w:rPr>
                      </w:pPr>
                    </w:p>
                  </w:txbxContent>
                </v:textbox>
                <w10:wrap anchorx="margin"/>
              </v:shape>
            </w:pict>
          </mc:Fallback>
        </mc:AlternateContent>
      </w:r>
      <w:r w:rsidR="008D71C5">
        <w:rPr>
          <w:noProof/>
          <w:lang w:bidi="ar-SA"/>
        </w:rPr>
        <mc:AlternateContent>
          <mc:Choice Requires="wps">
            <w:drawing>
              <wp:anchor distT="0" distB="0" distL="114300" distR="114300" simplePos="0" relativeHeight="251667968" behindDoc="0" locked="0" layoutInCell="1" allowOverlap="1" wp14:anchorId="53B43AD3" wp14:editId="44418998">
                <wp:simplePos x="0" y="0"/>
                <wp:positionH relativeFrom="column">
                  <wp:posOffset>-24130</wp:posOffset>
                </wp:positionH>
                <wp:positionV relativeFrom="paragraph">
                  <wp:posOffset>6050915</wp:posOffset>
                </wp:positionV>
                <wp:extent cx="695325" cy="577215"/>
                <wp:effectExtent l="38100" t="38100" r="66675" b="51435"/>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77215"/>
                        </a:xfrm>
                        <a:prstGeom prst="star8">
                          <a:avLst>
                            <a:gd name="adj" fmla="val 38250"/>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A0CA8" w:rsidRPr="0029443C" w:rsidRDefault="00F061A1" w:rsidP="00556034">
                            <w:pPr>
                              <w:jc w:val="center"/>
                              <w:rPr>
                                <w:sz w:val="44"/>
                                <w:szCs w:val="44"/>
                                <w:rtl/>
                              </w:rPr>
                            </w:pPr>
                            <w:r>
                              <w:rPr>
                                <w:rFonts w:hint="cs"/>
                                <w:sz w:val="44"/>
                                <w:szCs w:val="44"/>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3AD3" id="AutoShape 8" o:spid="_x0000_s1030" type="#_x0000_t58" style="position:absolute;left:0;text-align:left;margin-left:-1.9pt;margin-top:476.45pt;width:54.75pt;height:45.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uplwIAACMFAAAOAAAAZHJzL2Uyb0RvYy54bWysVN9v0zAQfkfif7D8zvKjTZtGTaepZQhp&#10;wKSBeHZtJzE4trHdpuOv5+yko2M8IVrJ8uXOn++7+87r61Mv0ZFbJ7SqcXaVYsQV1UyotsZfPt++&#10;KTFynihGpFa8xo/c4evN61frwVQ8152WjFsEIMpVg6lx572pksTRjvfEXWnDFTgbbXviwbRtwiwZ&#10;AL2XSZ6mi2TQlhmrKXcOvu5GJ95E/Kbh1H9qGsc9kjWG3HxcbVz3YU02a1K1lphO0CkN8g9Z9EQo&#10;uPQJakc8QQcrXkD1glrtdOOvqO4T3TSC8sgB2GTpH2weOmJ45ALFceapTO7/wdKPx3uLBKvxbIGR&#10;Ij306ObgdbwalaE+g3EVhD2YexsYOnOn6XeHlN52RLX8xlo9dJwwyCoL8cmzA8FwcBTthw+aAToB&#10;9FiqU2P7AAhFQKfYkcenjvCTRxQ+LlbFLC8wouAqlss8K+INpDofNtb5d1z3KGxqDFKzZUQnxzvn&#10;Y0fYRIuwbxg1vYT+HolEszIvYv8TUk3BsDvjRaZaCnYrpIyGbfdbaREcrfE2LdL5bkrFXYZJhQao&#10;ZZmlaUzjmdNdYtzm4f83jF54mAkp+hqXafiFIFKFGr9VLO49EXLcQ85SBTePap9I6wNAPHRsQEyE&#10;uuTlbAWTyARIf1ami3S1xIjIFmaWeouR1f6r8F3semjCC8aLPJ/ns7Gy0nRkrENxzg6ymMhB/6Gl&#10;5+ujdZFZ1EaQwygrf9qfovjmgWKQyl6zRxAL5BMVAS8LbDptf2I0wJRCh38ciOUYyfcKBLfK5vMw&#10;1tGYF8scDHvp2V96iKIAVWMP3ON268en4GCsaDu4KYsMlQ4j0Ah/VvOY1SRtmMRIa3o1wqhf2jHq&#10;99u2+QUAAP//AwBQSwMEFAAGAAgAAAAhAKcg5b/fAAAACwEAAA8AAABkcnMvZG93bnJldi54bWxM&#10;j81uwjAQhO+V+g7WVuIGDn8thDioRUo59VCKejbxEkfY6yg2JPTp65za26xmNPNttu2tYTdsfe1I&#10;wHSSAEMqnaqpEnD8KsYrYD5IUtI4QgF39LDNHx8ymSrX0SfeDqFisYR8KgXoEJqUc19qtNJPXIMU&#10;vbNrrQzxbCuuWtnFcmv4LEmeuZU1xQUtG9xpLC+HqxWwX3RF9f2jp/XlnX/sj29oijMKMXrqXzfA&#10;AvbhLwwDfkSHPDKd3JWUZ0bAeB7Jg4D1crYGNgSS5Quw0yAW0eN5xv//kP8CAAD//wMAUEsBAi0A&#10;FAAGAAgAAAAhALaDOJL+AAAA4QEAABMAAAAAAAAAAAAAAAAAAAAAAFtDb250ZW50X1R5cGVzXS54&#10;bWxQSwECLQAUAAYACAAAACEAOP0h/9YAAACUAQAACwAAAAAAAAAAAAAAAAAvAQAAX3JlbHMvLnJl&#10;bHNQSwECLQAUAAYACAAAACEAbdJbqZcCAAAjBQAADgAAAAAAAAAAAAAAAAAuAgAAZHJzL2Uyb0Rv&#10;Yy54bWxQSwECLQAUAAYACAAAACEApyDlv98AAAALAQAADwAAAAAAAAAAAAAAAADxBAAAZHJzL2Rv&#10;d25yZXYueG1sUEsFBgAAAAAEAAQA8wAAAP0FAAAAAA==&#10;" fillcolor="#c0504d" strokecolor="#f2f2f2" strokeweight="3pt">
                <v:shadow on="t" color="#622423" opacity=".5" offset="1pt"/>
                <v:textbox>
                  <w:txbxContent>
                    <w:p w:rsidR="002A0CA8" w:rsidRPr="0029443C" w:rsidRDefault="00F061A1" w:rsidP="00556034">
                      <w:pPr>
                        <w:jc w:val="center"/>
                        <w:rPr>
                          <w:sz w:val="44"/>
                          <w:szCs w:val="44"/>
                          <w:rtl/>
                        </w:rPr>
                      </w:pPr>
                      <w:r>
                        <w:rPr>
                          <w:rFonts w:hint="cs"/>
                          <w:sz w:val="44"/>
                          <w:szCs w:val="44"/>
                          <w:rtl/>
                        </w:rPr>
                        <w:t>5</w:t>
                      </w:r>
                    </w:p>
                  </w:txbxContent>
                </v:textbox>
              </v:shape>
            </w:pict>
          </mc:Fallback>
        </mc:AlternateContent>
      </w:r>
      <w:r w:rsidR="001A79C0">
        <w:rPr>
          <w:noProof/>
          <w:lang w:bidi="ar-SA"/>
        </w:rPr>
        <mc:AlternateContent>
          <mc:Choice Requires="wpc">
            <w:drawing>
              <wp:inline distT="0" distB="0" distL="0" distR="0" wp14:anchorId="21485700" wp14:editId="6F3E591D">
                <wp:extent cx="3040380" cy="1773555"/>
                <wp:effectExtent l="0" t="0" r="0" b="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7E0DDA95" id="Canvas 62" o:spid="_x0000_s1026" editas="canvas" style="width:239.4pt;height:139.65pt;mso-position-horizontal-relative:char;mso-position-vertical-relative:line" coordsize="30403,1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iXLyF3gAAAAUBAAAPAAAAZHJzL2Rvd25yZXYueG1sTI9LS8RAEITv&#10;gv9haMGLuJN9uBtjJosIggh7cB+wx0nSZqIzPSEz2Y3/3taLXgqaaqq+ytejs+KEfWg9KZhOEhBI&#10;la9bahTsd8+3KYgQNdXaekIFXxhgXVxe5Dqr/Zne8LSNjeAQCplWYGLsMilDZdDpMPEdEnvvvnc6&#10;8tk3su71mcOdlbMkWUqnW+IGozt8Mlh9bgen4LVa3nxMy+Ho0s3BzO/s8SXuFkpdX42PDyAijvHv&#10;GX7wGR0KZir9QHUQVgEPib/K3mKV8oxSwWx1PwdZ5PI/ffENAAD//wMAUEsBAi0AFAAGAAgAAAAh&#10;ALaDOJL+AAAA4QEAABMAAAAAAAAAAAAAAAAAAAAAAFtDb250ZW50X1R5cGVzXS54bWxQSwECLQAU&#10;AAYACAAAACEAOP0h/9YAAACUAQAACwAAAAAAAAAAAAAAAAAvAQAAX3JlbHMvLnJlbHNQSwECLQAU&#10;AAYACAAAACEA7fXO/AABAAAIAgAADgAAAAAAAAAAAAAAAAAuAgAAZHJzL2Uyb0RvYy54bWxQSwEC&#10;LQAUAAYACAAAACEAYly8hd4AAAAFAQAADwAAAAAAAAAAAAAAAABaAwAAZHJzL2Rvd25yZXYueG1s&#10;UEsFBgAAAAAEAAQA8wAAAG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403;height:17735;visibility:visible;mso-wrap-style:square">
                  <v:fill o:detectmouseclick="t"/>
                  <v:path o:connecttype="none"/>
                </v:shape>
                <w10:anchorlock/>
              </v:group>
            </w:pict>
          </mc:Fallback>
        </mc:AlternateContent>
      </w:r>
      <w:r w:rsidR="00B11B77">
        <w:rPr>
          <w:noProof/>
          <w:lang w:bidi="ar-SA"/>
        </w:rPr>
        <mc:AlternateContent>
          <mc:Choice Requires="wps">
            <w:drawing>
              <wp:anchor distT="0" distB="0" distL="114300" distR="114300" simplePos="0" relativeHeight="251665407" behindDoc="0" locked="0" layoutInCell="1" allowOverlap="1" wp14:anchorId="22F5B7D5" wp14:editId="479A355A">
                <wp:simplePos x="0" y="0"/>
                <wp:positionH relativeFrom="column">
                  <wp:posOffset>556895</wp:posOffset>
                </wp:positionH>
                <wp:positionV relativeFrom="paragraph">
                  <wp:posOffset>888365</wp:posOffset>
                </wp:positionV>
                <wp:extent cx="2143125" cy="57531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143125" cy="575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تهوع</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استفراغ</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اسهال</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سرگیجه</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احساس فشار روی قفسه سینه</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سردرد، لرزش</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دوبینی </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ضعف عضلانی</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اختلالات قلبی عروقی ،نارسایی قلبی </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آسیب مجاری دستگاه تنفسی </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شوک</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آسیب کبدی و کلیوی </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تشنج </w:t>
                            </w:r>
                          </w:p>
                          <w:p w:rsidR="009D06B1"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کما و مرگ</w:t>
                            </w:r>
                          </w:p>
                          <w:p w:rsidR="009A07D0" w:rsidRDefault="009A07D0" w:rsidP="009A07D0">
                            <w:pPr>
                              <w:shd w:val="clear" w:color="auto" w:fill="FFFFFF"/>
                              <w:spacing w:after="150" w:line="240" w:lineRule="auto"/>
                              <w:rPr>
                                <w:rFonts w:asciiTheme="minorBidi" w:hAnsiTheme="minorBidi"/>
                                <w:color w:val="333333"/>
                                <w:rtl/>
                              </w:rPr>
                            </w:pPr>
                          </w:p>
                          <w:p w:rsidR="009A07D0" w:rsidRPr="009A07D0" w:rsidRDefault="009A07D0" w:rsidP="009A07D0">
                            <w:pPr>
                              <w:shd w:val="clear" w:color="auto" w:fill="FFFFFF"/>
                              <w:spacing w:after="150" w:line="240" w:lineRule="auto"/>
                              <w:rPr>
                                <w:rFonts w:asciiTheme="minorBidi" w:hAnsiTheme="minorBidi"/>
                                <w:color w:val="333333"/>
                              </w:rPr>
                            </w:pPr>
                          </w:p>
                          <w:p w:rsidR="005D3BB0" w:rsidRPr="00B11B77" w:rsidRDefault="00E509DF" w:rsidP="009D06B1">
                            <w:pPr>
                              <w:rPr>
                                <w:rFonts w:cs="B Nazanin"/>
                              </w:rPr>
                            </w:pPr>
                            <w:r w:rsidRPr="00E509DF">
                              <w:rPr>
                                <w:rFonts w:cs="B Nazanin"/>
                                <w:noProof/>
                                <w:rtl/>
                                <w:lang w:bidi="ar-SA"/>
                              </w:rPr>
                              <w:drawing>
                                <wp:inline distT="0" distB="0" distL="0" distR="0" wp14:anchorId="0A931E10" wp14:editId="48F5032F">
                                  <wp:extent cx="2303780" cy="1952625"/>
                                  <wp:effectExtent l="0" t="0" r="1270" b="9525"/>
                                  <wp:docPr id="46" name="Picture 46" descr="C:\Users\m.khatam\Desktop\برنج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khatam\Desktop\برنج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9891" cy="20001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5B7D5" id="Text Box 48" o:spid="_x0000_s1031" type="#_x0000_t202" style="position:absolute;left:0;text-align:left;margin-left:43.85pt;margin-top:69.95pt;width:168.75pt;height:453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fMhAIAAGwFAAAOAAAAZHJzL2Uyb0RvYy54bWysVE1PGzEQvVfqf7B8L5uEBNqIDUpBVJUQ&#10;oELF2fHaZFWvx7WdZNNf32dvNoloL1S97Nozb8Yzbz4uLtvGsLXyoSZb8uHJgDNlJVW1fSn596eb&#10;Dx85C1HYShiyquRbFfjl7P27i42bqhEtyVTKMzixYbpxJV/G6KZFEeRSNSKckFMWSk2+ERFX/1JU&#10;XmzgvTHFaDA4KzbkK+dJqhAgve6UfJb9a61kvNc6qMhMyRFbzF+fv4v0LWYXYvrihVvWcheG+Ico&#10;GlFbPLp3dS2iYCtf/+GqqaWnQDqeSGoK0rqWKueAbIaDV9k8LoVTOReQE9yepvD/3Mq79YNndVXy&#10;MSplRYMaPak2ss/UMojAz8aFKWCPDsDYQo469/IAYUq71b5JfyTEoAfT2z27yZuEcDQcnw5HE84k&#10;dJPzyelwkPkvDubOh/hFUcPSoeQe5cusivVtiAgF0B6SXrN0UxuTS2gs25T87HQyyAZ7DSyMTViV&#10;m2HnJqXUhZ5PcWtUwhj7TWmQkTNIgtyG6sp4thZoICGlsjEnn/0CnVAaQbzFcIc/RPUW4y6P/mWy&#10;cW/c1JZ8zv5V2NWPPmTd4UHkUd7pGNtFm7tg0ld2QdUWBffUjUxw8qZGUW5FiA/CY0ZQY8x9vMdH&#10;GwL5tDtxtiT/62/yhEfrQsvZBjNX8vBzJbzizHy1aOpPw/E4DWm+jCfnI1z8sWZxrLGr5opQlSE2&#10;jJP5mPDR9EftqXnGepinV6ESVuLtksf+eBW7TYD1ItV8nkEYSyfirX10MrlORUot99Q+C+92fRnR&#10;0nfUT6eYvmrPDpssLc1XkXSdezfx3LG64x8jnVt6t37Szji+Z9RhSc5+AwAA//8DAFBLAwQUAAYA&#10;CAAAACEAZ2GOFOIAAAALAQAADwAAAGRycy9kb3ducmV2LnhtbEyPwU7DMAyG70i8Q2QkbiylrKzt&#10;mk5TpQkJscPGLtzSJmurJU5psq3w9JgTHP370+/PxWqyhl306HuHAh5nETCNjVM9tgIO75uHFJgP&#10;EpU0DrWAL+1hVd7eFDJX7oo7fdmHllEJ+lwK6EIYcs5902kr/cwNGml3dKOVgcax5WqUVyq3hsdR&#10;9Myt7JEudHLQVaeb0/5sBbxWm63c1bFNv0318nZcD5+Hj0SI+7tpvQQW9BT+YPjVJ3Uoyal2Z1Se&#10;GQHpYkEk5U9ZBoyAeZzEwGpKonmSAS8L/v+H8gcAAP//AwBQSwECLQAUAAYACAAAACEAtoM4kv4A&#10;AADhAQAAEwAAAAAAAAAAAAAAAAAAAAAAW0NvbnRlbnRfVHlwZXNdLnhtbFBLAQItABQABgAIAAAA&#10;IQA4/SH/1gAAAJQBAAALAAAAAAAAAAAAAAAAAC8BAABfcmVscy8ucmVsc1BLAQItABQABgAIAAAA&#10;IQCoFffMhAIAAGwFAAAOAAAAAAAAAAAAAAAAAC4CAABkcnMvZTJvRG9jLnhtbFBLAQItABQABgAI&#10;AAAAIQBnYY4U4gAAAAsBAAAPAAAAAAAAAAAAAAAAAN4EAABkcnMvZG93bnJldi54bWxQSwUGAAAA&#10;AAQABADzAAAA7QUAAAAA&#10;" filled="f" stroked="f" strokeweight=".5pt">
                <v:textbox>
                  <w:txbxContent>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تهوع</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استفراغ</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اسهال</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سرگیجه</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احساس فشار روی قفسه سینه</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سردرد، لرزش</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دوبینی </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ضعف عضلانی</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اختلالات قلبی عروقی ،نارسایی قلبی </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آسیب مجاری دستگاه تنفسی </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 شوک</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آسیب کبدی و کلیوی </w:t>
                      </w:r>
                    </w:p>
                    <w:p w:rsidR="009D06B1" w:rsidRPr="0085411D"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 xml:space="preserve">تشنج </w:t>
                      </w:r>
                    </w:p>
                    <w:p w:rsidR="009D06B1" w:rsidRDefault="009D06B1" w:rsidP="009D06B1">
                      <w:pPr>
                        <w:pStyle w:val="ListParagraph"/>
                        <w:numPr>
                          <w:ilvl w:val="0"/>
                          <w:numId w:val="7"/>
                        </w:numPr>
                        <w:shd w:val="clear" w:color="auto" w:fill="FFFFFF"/>
                        <w:bidi/>
                        <w:spacing w:after="150" w:line="240" w:lineRule="auto"/>
                        <w:rPr>
                          <w:rFonts w:asciiTheme="minorBidi" w:hAnsiTheme="minorBidi"/>
                          <w:color w:val="333333"/>
                        </w:rPr>
                      </w:pPr>
                      <w:r w:rsidRPr="0085411D">
                        <w:rPr>
                          <w:rFonts w:asciiTheme="minorBidi" w:hAnsiTheme="minorBidi"/>
                          <w:color w:val="333333"/>
                          <w:rtl/>
                        </w:rPr>
                        <w:t>کما و مرگ</w:t>
                      </w:r>
                    </w:p>
                    <w:p w:rsidR="009A07D0" w:rsidRDefault="009A07D0" w:rsidP="009A07D0">
                      <w:pPr>
                        <w:shd w:val="clear" w:color="auto" w:fill="FFFFFF"/>
                        <w:spacing w:after="150" w:line="240" w:lineRule="auto"/>
                        <w:rPr>
                          <w:rFonts w:asciiTheme="minorBidi" w:hAnsiTheme="minorBidi"/>
                          <w:color w:val="333333"/>
                          <w:rtl/>
                        </w:rPr>
                      </w:pPr>
                    </w:p>
                    <w:p w:rsidR="009A07D0" w:rsidRPr="009A07D0" w:rsidRDefault="009A07D0" w:rsidP="009A07D0">
                      <w:pPr>
                        <w:shd w:val="clear" w:color="auto" w:fill="FFFFFF"/>
                        <w:spacing w:after="150" w:line="240" w:lineRule="auto"/>
                        <w:rPr>
                          <w:rFonts w:asciiTheme="minorBidi" w:hAnsiTheme="minorBidi"/>
                          <w:color w:val="333333"/>
                        </w:rPr>
                      </w:pPr>
                    </w:p>
                    <w:p w:rsidR="005D3BB0" w:rsidRPr="00B11B77" w:rsidRDefault="00E509DF" w:rsidP="009D06B1">
                      <w:pPr>
                        <w:rPr>
                          <w:rFonts w:cs="B Nazanin"/>
                        </w:rPr>
                      </w:pPr>
                      <w:r w:rsidRPr="00E509DF">
                        <w:rPr>
                          <w:rFonts w:cs="B Nazanin"/>
                          <w:noProof/>
                          <w:rtl/>
                          <w:lang w:bidi="ar-SA"/>
                        </w:rPr>
                        <w:drawing>
                          <wp:inline distT="0" distB="0" distL="0" distR="0" wp14:anchorId="0A931E10" wp14:editId="48F5032F">
                            <wp:extent cx="2303780" cy="1952625"/>
                            <wp:effectExtent l="0" t="0" r="1270" b="9525"/>
                            <wp:docPr id="46" name="Picture 46" descr="C:\Users\m.khatam\Desktop\برنج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khatam\Desktop\برنج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9891" cy="2000183"/>
                                    </a:xfrm>
                                    <a:prstGeom prst="rect">
                                      <a:avLst/>
                                    </a:prstGeom>
                                    <a:noFill/>
                                    <a:ln>
                                      <a:noFill/>
                                    </a:ln>
                                  </pic:spPr>
                                </pic:pic>
                              </a:graphicData>
                            </a:graphic>
                          </wp:inline>
                        </w:drawing>
                      </w:r>
                    </w:p>
                  </w:txbxContent>
                </v:textbox>
              </v:shape>
            </w:pict>
          </mc:Fallback>
        </mc:AlternateContent>
      </w:r>
      <w:r w:rsidR="00B11B77">
        <w:rPr>
          <w:noProof/>
          <w:lang w:bidi="ar-SA"/>
        </w:rPr>
        <mc:AlternateContent>
          <mc:Choice Requires="wps">
            <w:drawing>
              <wp:anchor distT="0" distB="0" distL="114300" distR="114300" simplePos="0" relativeHeight="251678208" behindDoc="0" locked="0" layoutInCell="1" allowOverlap="1" wp14:anchorId="01FDA8C6" wp14:editId="7B4056B1">
                <wp:simplePos x="0" y="0"/>
                <wp:positionH relativeFrom="column">
                  <wp:posOffset>178444</wp:posOffset>
                </wp:positionH>
                <wp:positionV relativeFrom="paragraph">
                  <wp:posOffset>1703631</wp:posOffset>
                </wp:positionV>
                <wp:extent cx="1104406" cy="144879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104406" cy="144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3FA3" w:rsidRDefault="00D33F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DA8C6" id="Text Box 51" o:spid="_x0000_s1032" type="#_x0000_t202" style="position:absolute;left:0;text-align:left;margin-left:14.05pt;margin-top:134.15pt;width:86.95pt;height:114.1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4hWggIAAGwFAAAOAAAAZHJzL2Uyb0RvYy54bWysVE1PGzEQvVfqf7B8L7uhIYWIDUpBVJUQ&#10;oELF2fHaZFWvx7WdZNNf32dvNkS0F6pedsczb8bz8cbnF11r2Fr50JCt+Oio5ExZSXVjnyv+/fH6&#10;wylnIQpbC0NWVXyrAr+YvX93vnFTdUxLMrXyDEFsmG5cxZcxumlRBLlUrQhH5JSFUZNvRcTRPxe1&#10;FxtEb01xXJaTYkO+dp6kCgHaq97IZzm+1krGO62DisxUHLnF/PX5u0jfYnYups9euGUjd2mIf8ii&#10;FY3FpftQVyIKtvLNH6HaRnoKpOORpLYgrRupcg2oZlS+quZhKZzKtaA5we3bFP5fWHm7vvesqSt+&#10;MuLMihYzelRdZJ+pY1ChPxsXpoA9OABjBz3mPOgDlKnsTvs2/VEQgx2d3u67m6LJ5DQqx+NywpmE&#10;bTQen346y/0vXtydD/GLopYloeIe48tdFeubEJEKoAMk3WbpujEmj9BYtqn45ONJmR32FngYm7Aq&#10;k2EXJpXUp56luDUqYYz9pjSakStIikxDdWk8WwsQSEipbMzF57hAJ5RGEm9x3OFfsnqLc1/HcDPZ&#10;uHduG0s+V/8q7frHkLLu8WjkQd1JjN2iyyyYDJNdUL3FwD31KxOcvG4wlBsR4r3w2BHMGHsf7/DR&#10;htB82kmcLcn/+ps+4UFdWDnbYOcqHn6uhFecma8WpD4DK9KS5sP45NMxDv7Qsji02FV7SZgKeIvs&#10;spjw0Qyi9tQ+4XmYp1thElbi7orHQbyM/UuA50Wq+TyDsJZOxBv74GQKnYaUKPfYPQnvdryMoPQt&#10;Ddsppq/o2WOTp6X5KpJuMndTn/uu7vqPlc6U3j0/6c04PGfUyyM5+w0AAP//AwBQSwMEFAAGAAgA&#10;AAAhADblyqviAAAACgEAAA8AAABkcnMvZG93bnJldi54bWxMj01Lw0AQhu+C/2EZwZvddLUhptmU&#10;EiiC6KG1F2+T7DYJ3Y+Y3bbRX+94qqdhmId3nrdYTdawsx5D752E+SwBpl3jVe9aCfuPzUMGLER0&#10;Co13WsK3DrAqb28KzJW/uK0+72LLKMSFHCV0MQ4556HptMUw84N2dDv40WKkdWy5GvFC4dZwkSQp&#10;t9g7+tDhoKtON8fdyUp4rTbvuK2FzX5M9fJ2WA9f+8+FlPd303oJLOopXmH40yd1KMmp9ienAjMS&#10;RDYnkmaaPQIjQCSCytUSnp7TBfCy4P8rlL8AAAD//wMAUEsBAi0AFAAGAAgAAAAhALaDOJL+AAAA&#10;4QEAABMAAAAAAAAAAAAAAAAAAAAAAFtDb250ZW50X1R5cGVzXS54bWxQSwECLQAUAAYACAAAACEA&#10;OP0h/9YAAACUAQAACwAAAAAAAAAAAAAAAAAvAQAAX3JlbHMvLnJlbHNQSwECLQAUAAYACAAAACEA&#10;VduIVoICAABsBQAADgAAAAAAAAAAAAAAAAAuAgAAZHJzL2Uyb0RvYy54bWxQSwECLQAUAAYACAAA&#10;ACEANuXKq+IAAAAKAQAADwAAAAAAAAAAAAAAAADcBAAAZHJzL2Rvd25yZXYueG1sUEsFBgAAAAAE&#10;AAQA8wAAAOsFAAAAAA==&#10;" filled="f" stroked="f" strokeweight=".5pt">
                <v:textbox>
                  <w:txbxContent>
                    <w:p w:rsidR="00D33FA3" w:rsidRDefault="00D33FA3"/>
                  </w:txbxContent>
                </v:textbox>
              </v:shape>
            </w:pict>
          </mc:Fallback>
        </mc:AlternateContent>
      </w:r>
      <w:r w:rsidR="00A76D67">
        <w:rPr>
          <w:noProof/>
          <w:lang w:bidi="ar-SA"/>
        </w:rPr>
        <mc:AlternateContent>
          <mc:Choice Requires="wps">
            <w:drawing>
              <wp:anchor distT="0" distB="0" distL="114300" distR="114300" simplePos="0" relativeHeight="251676160" behindDoc="0" locked="0" layoutInCell="1" allowOverlap="1" wp14:anchorId="6E4ACF4B" wp14:editId="46FF5EEA">
                <wp:simplePos x="0" y="0"/>
                <wp:positionH relativeFrom="column">
                  <wp:posOffset>296231</wp:posOffset>
                </wp:positionH>
                <wp:positionV relativeFrom="paragraph">
                  <wp:posOffset>112519</wp:posOffset>
                </wp:positionV>
                <wp:extent cx="2446292" cy="676894"/>
                <wp:effectExtent l="19050" t="19050" r="11430" b="28575"/>
                <wp:wrapNone/>
                <wp:docPr id="47" name="Round Diagonal Corner Rectangle 47"/>
                <wp:cNvGraphicFramePr/>
                <a:graphic xmlns:a="http://schemas.openxmlformats.org/drawingml/2006/main">
                  <a:graphicData uri="http://schemas.microsoft.com/office/word/2010/wordprocessingShape">
                    <wps:wsp>
                      <wps:cNvSpPr/>
                      <wps:spPr>
                        <a:xfrm>
                          <a:off x="0" y="0"/>
                          <a:ext cx="2446292" cy="676894"/>
                        </a:xfrm>
                        <a:prstGeom prst="round2DiagRect">
                          <a:avLst>
                            <a:gd name="adj1" fmla="val 50000"/>
                            <a:gd name="adj2" fmla="val 0"/>
                          </a:avLst>
                        </a:prstGeom>
                        <a:solidFill>
                          <a:schemeClr val="accent4">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6034" w:rsidRPr="00673A4A" w:rsidRDefault="009D06B1" w:rsidP="00673A4A">
                            <w:pPr>
                              <w:jc w:val="center"/>
                              <w:rPr>
                                <w:b/>
                                <w:bCs/>
                                <w:color w:val="000000" w:themeColor="text1"/>
                              </w:rPr>
                            </w:pPr>
                            <w:r>
                              <w:rPr>
                                <w:rFonts w:hint="cs"/>
                                <w:b/>
                                <w:bCs/>
                                <w:color w:val="000000" w:themeColor="text1"/>
                                <w:rtl/>
                              </w:rPr>
                              <w:t xml:space="preserve">علایم مسمومیت با قرص برنج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CF4B" id="Round Diagonal Corner Rectangle 47" o:spid="_x0000_s1033" style="position:absolute;left:0;text-align:left;margin-left:23.35pt;margin-top:8.85pt;width:192.6pt;height:53.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6292,6768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4K7gIAAHYGAAAOAAAAZHJzL2Uyb0RvYy54bWysVd9v2jAQfp+0/8Hy+xpAAVrUUCGqTpO6&#10;rmo79dk4NmRyfJ5tIOyv39lOAl3RHqb1IT377r47f/eD65umVmQnrKtAF3R4MaBEaA5lpdcF/f5y&#10;9+mSEueZLpkCLQp6EI7ezD9+uN6bmRjBBlQpLEEQ7WZ7U9CN92aWZY5vRM3cBRihUSnB1szj0a6z&#10;0rI9otcqGw0Gk2wPtjQWuHAOb2+Tks4jvpSC+29SOuGJKijm5uPXxu8qfLP5NZutLTObirdpsH/I&#10;omaVxqA91C3zjGxt9Q6qrrgFB9JfcKgzkLLiIr4BXzMc/PGa5w0zIr4FyXGmp8n9P1j+sHu0pCoL&#10;mk8p0azGGj3BVpfktmJr0EyRJViNNXpCLpleK0HQEmnbGzdD72fzaNuTQzFw0Ehbh//4OtJEqg89&#10;1aLxhOPlKM8no6sRJRx1k+nk8ioPoNnR21jnPwuoSRAKakNSo5BUSCRyzXb3zkfSyzZzVv4YUiJr&#10;hTXcYerjAf61NT6xwbBHm6jHuC0aSl3kAO1AVeVdpVQ8hK4US2UJgheUcS60z2Mualt/hTLdY192&#10;UfEa+y9dX3bXGCL2d0CKT34TRGmyR34ux9NxRH6j7P0SpG+GLWsnVgivNOKGAqWSRMkflAiPUPpJ&#10;SKx4KEIKcO5Vw6TasFKkUD2V77KPgAFZIk09dgtwHjtVurUPriKOau88+Ftiybn3iJFB+965rjTY&#10;cwDKd2zJZN+RlKgJLPlm1cRp6Ft8BeUBJ8RCWh3O8LsKG/KeOf/ILPYZbhXcf/4bfqQCLB20EiUb&#10;sL/O3Qd7HGHUUrLH3VNQ93PLrKBEfdE43FfDPA/LKh7y8XSEB3uqWZ1q9LZeArYjdj5mF8Vg71Un&#10;Sgv1K67JRYiKKqY5xi4o97Y7LH3aibhouVgsohkuKMP8vX42PIAHnsNkvDSvzJp2Kj3O8wN0e6od&#10;olSgo23w1LDYepCVD8rAdOK1PeByQ+nN9jw9R6vjz8X8NwAAAP//AwBQSwMEFAAGAAgAAAAhAMDR&#10;wCjcAAAACQEAAA8AAABkcnMvZG93bnJldi54bWxMj8FOwzAQRO9I/IO1SNyokyZKS4hToUq509AP&#10;2MZuEojXke22ga9nOcFptTOj2bfVbrGTuBofRkcK0lUCwlDn9Ei9guN787QFESKSxsmRUfBlAuzq&#10;+7sKS+1udDDXNvaCSyiUqGCIcS6lDN1gLIaVmw2xd3beYuTV91J7vHG5neQ6SQppcSS+MOBs9oPp&#10;PtuLVfD23Z8TbKgNzd5/DHOxbNPsoNTjw/L6AiKaJf6F4Ref0aFmppO7kA5iUpAXG06yvuHJfp6l&#10;zyBOLKzzDGRdyf8f1D8AAAD//wMAUEsBAi0AFAAGAAgAAAAhALaDOJL+AAAA4QEAABMAAAAAAAAA&#10;AAAAAAAAAAAAAFtDb250ZW50X1R5cGVzXS54bWxQSwECLQAUAAYACAAAACEAOP0h/9YAAACUAQAA&#10;CwAAAAAAAAAAAAAAAAAvAQAAX3JlbHMvLnJlbHNQSwECLQAUAAYACAAAACEAft9OCu4CAAB2BgAA&#10;DgAAAAAAAAAAAAAAAAAuAgAAZHJzL2Uyb0RvYy54bWxQSwECLQAUAAYACAAAACEAwNHAKNwAAAAJ&#10;AQAADwAAAAAAAAAAAAAAAABIBQAAZHJzL2Rvd25yZXYueG1sUEsFBgAAAAAEAAQA8wAAAFEGAAAA&#10;AA==&#10;" adj="-11796480,,5400" path="m338447,l2446292,r,l2446292,338447v,186919,-151528,338447,-338447,338447l,676894r,l,338447c,151528,151528,,338447,xe" fillcolor="#e1eaef [663]" strokecolor="black [3213]" strokeweight="2.25pt">
                <v:stroke joinstyle="miter"/>
                <v:formulas/>
                <v:path arrowok="t" o:connecttype="custom" o:connectlocs="338447,0;2446292,0;2446292,0;2446292,338447;2107845,676894;0,676894;0,676894;0,338447;338447,0" o:connectangles="0,0,0,0,0,0,0,0,0" textboxrect="0,0,2446292,676894"/>
                <v:textbox>
                  <w:txbxContent>
                    <w:p w:rsidR="00556034" w:rsidRPr="00673A4A" w:rsidRDefault="009D06B1" w:rsidP="00673A4A">
                      <w:pPr>
                        <w:jc w:val="center"/>
                        <w:rPr>
                          <w:b/>
                          <w:bCs/>
                          <w:color w:val="000000" w:themeColor="text1"/>
                        </w:rPr>
                      </w:pPr>
                      <w:r>
                        <w:rPr>
                          <w:rFonts w:hint="cs"/>
                          <w:b/>
                          <w:bCs/>
                          <w:color w:val="000000" w:themeColor="text1"/>
                          <w:rtl/>
                        </w:rPr>
                        <w:t xml:space="preserve">علایم مسمومیت با قرص برنج </w:t>
                      </w:r>
                    </w:p>
                  </w:txbxContent>
                </v:textbox>
              </v:shape>
            </w:pict>
          </mc:Fallback>
        </mc:AlternateContent>
      </w:r>
      <w:r w:rsidR="005C1B0D">
        <w:rPr>
          <w:noProof/>
          <w:lang w:bidi="ar-SA"/>
        </w:rPr>
        <mc:AlternateContent>
          <mc:Choice Requires="wps">
            <w:drawing>
              <wp:anchor distT="0" distB="0" distL="114300" distR="114300" simplePos="0" relativeHeight="251671040" behindDoc="0" locked="0" layoutInCell="1" allowOverlap="1" wp14:anchorId="4DE91BC9" wp14:editId="02DBD3A0">
                <wp:simplePos x="0" y="0"/>
                <wp:positionH relativeFrom="margin">
                  <wp:posOffset>-87192</wp:posOffset>
                </wp:positionH>
                <wp:positionV relativeFrom="paragraph">
                  <wp:posOffset>4993224</wp:posOffset>
                </wp:positionV>
                <wp:extent cx="2853033" cy="1576551"/>
                <wp:effectExtent l="0" t="0" r="5080" b="5080"/>
                <wp:wrapNone/>
                <wp:docPr id="39" name="Text Box 39"/>
                <wp:cNvGraphicFramePr/>
                <a:graphic xmlns:a="http://schemas.openxmlformats.org/drawingml/2006/main">
                  <a:graphicData uri="http://schemas.microsoft.com/office/word/2010/wordprocessingShape">
                    <wps:wsp>
                      <wps:cNvSpPr txBox="1"/>
                      <wps:spPr>
                        <a:xfrm>
                          <a:off x="0" y="0"/>
                          <a:ext cx="2853033" cy="1576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1B0D" w:rsidRPr="005C1B0D" w:rsidRDefault="005C1B0D" w:rsidP="005A33E1">
                            <w:pPr>
                              <w:tabs>
                                <w:tab w:val="left" w:pos="5475"/>
                              </w:tabs>
                              <w:jc w:val="center"/>
                              <w:rPr>
                                <w:rFonts w:asciiTheme="minorBidi" w:hAnsiTheme="minorBidi" w:cs="B Nazanin"/>
                                <w:sz w:val="32"/>
                                <w:szCs w:val="32"/>
                                <w:rtl/>
                              </w:rPr>
                            </w:pPr>
                            <w:r w:rsidRPr="005C1B0D">
                              <w:rPr>
                                <w:rFonts w:asciiTheme="minorBidi" w:hAnsiTheme="minorBidi" w:cs="B Nazanin"/>
                                <w:sz w:val="32"/>
                                <w:szCs w:val="32"/>
                                <w:rtl/>
                              </w:rPr>
                              <w:t>سیرجان جنب پارک مسافر ،</w:t>
                            </w:r>
                            <w:r w:rsidR="005A33E1">
                              <w:rPr>
                                <w:rFonts w:asciiTheme="minorBidi" w:hAnsiTheme="minorBidi" w:cs="B Nazanin" w:hint="cs"/>
                                <w:sz w:val="32"/>
                                <w:szCs w:val="32"/>
                                <w:rtl/>
                              </w:rPr>
                              <w:t>مع</w:t>
                            </w:r>
                            <w:bookmarkStart w:id="0" w:name="_GoBack"/>
                            <w:bookmarkEnd w:id="0"/>
                            <w:r w:rsidR="005A33E1">
                              <w:rPr>
                                <w:rFonts w:asciiTheme="minorBidi" w:hAnsiTheme="minorBidi" w:cs="B Nazanin" w:hint="cs"/>
                                <w:sz w:val="32"/>
                                <w:szCs w:val="32"/>
                                <w:rtl/>
                              </w:rPr>
                              <w:t xml:space="preserve">اونت </w:t>
                            </w:r>
                            <w:r w:rsidRPr="005C1B0D">
                              <w:rPr>
                                <w:rFonts w:asciiTheme="minorBidi" w:hAnsiTheme="minorBidi" w:cs="B Nazanin"/>
                                <w:sz w:val="32"/>
                                <w:szCs w:val="32"/>
                                <w:rtl/>
                              </w:rPr>
                              <w:t xml:space="preserve"> غذا و دارو ،اداره فراورده های طبیعی ،سنتی و مکمل</w:t>
                            </w:r>
                          </w:p>
                          <w:p w:rsidR="005C1B0D" w:rsidRPr="005C1B0D" w:rsidRDefault="005C1B0D" w:rsidP="00B76C00">
                            <w:pPr>
                              <w:jc w:val="center"/>
                              <w:rPr>
                                <w:rFonts w:cs="B Nazanin"/>
                                <w:sz w:val="28"/>
                                <w:szCs w:val="28"/>
                              </w:rPr>
                            </w:pPr>
                            <w:r w:rsidRPr="005C1B0D">
                              <w:rPr>
                                <w:rFonts w:asciiTheme="minorBidi" w:hAnsiTheme="minorBidi" w:cs="B Nazanin"/>
                                <w:sz w:val="32"/>
                                <w:szCs w:val="32"/>
                                <w:rtl/>
                              </w:rPr>
                              <w:t>تلفن :31296841 داخلی 404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91BC9" id="Text Box 39" o:spid="_x0000_s1034" type="#_x0000_t202" style="position:absolute;left:0;text-align:left;margin-left:-6.85pt;margin-top:393.15pt;width:224.65pt;height:124.1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dVjwIAAJQFAAAOAAAAZHJzL2Uyb0RvYy54bWysVE1vGyEQvVfqf0Dcm/VnPqysIzdRqkpR&#10;EjWpcsYs2KjAUMDedX99B3bXdtNcUvWyC8ybGebxZi6vGqPJVvigwJZ0eDKgRFgOlbKrkn5/vv10&#10;TkmIzFZMgxUl3YlAr+YfP1zWbiZGsAZdCU8wiA2z2pV0HaObFUXga2FYOAEnLBoleMMibv2qqDyr&#10;MbrRxWgwOC1q8JXzwEUIeHrTGuk8x5dS8PggZRCR6JLi3WL++vxdpm8xv2SzlWdurXh3DfYPtzBM&#10;WUy6D3XDIiMbr/4KZRT3EEDGEw6mACkVF7kGrGY4eFXN05o5kWtBcoLb0xT+X1h+v330RFUlHV9Q&#10;YpnBN3oWTSSfoSF4hPzULswQ9uQQGBs8x3fuzwMeprIb6U36Y0EE7cj0bs9uisbxcHQ+HQ/GY0o4&#10;2obTs9PpNMcpDu7Oh/hFgCFpUVKPz5dZZdu7EPEqCO0hKVsArapbpXXeJMmIa+3JluFj69gH/wOl&#10;LalLejqeDnJgC8m9jaxtCiOyaLp0qfS2xLyKOy0SRttvQiJpudI3cjPOhd3nz+iEkpjqPY4d/nCr&#10;9zi3daBHzgw27p2NsuBz9bnLDpRVP3rKZItHwo/qTsvYLJuslvNeAUuodigMD21rBcdvFT7eHQvx&#10;kXnsJdQCzof4gB+pAcmHbkXJGvyvt84THiWOVkpq7M2Shp8b5gUl+qtF8V8MJ5PUzHkzmZ6NcOOP&#10;Lctji92Ya0BFDHESOZ6XCR91v5QezAuOkUXKiiZmOeYuaeyX17GdGDiGuFgsMgjb17F4Z58cT6ET&#10;y0maz80L867Tb0Tp30PfxWz2SsYtNnlaWGwiSJU1nnhuWe34x9bP0u/GVJotx/uMOgzT+W8AAAD/&#10;/wMAUEsDBBQABgAIAAAAIQDGCtIH5AAAAAwBAAAPAAAAZHJzL2Rvd25yZXYueG1sTI/LasMwEEX3&#10;hfyDmEA3JZFTJXZwLYdQ+oDsGvdBd4ql2ibWyFiK7f59p6t2OdzDvWey3WRbNpjeNw4lrJYRMIOl&#10;0w1WEl6Lx8UWmA8KtWodGgnfxsMun11lKtVuxBczHEPFqAR9qiTUIXQp576sjVV+6TqDlH253qpA&#10;Z19x3auRym3Lb6Mo5lY1SAu16sx9bcrz8WIlfN5UHwc/Pb2NYiO6h+ehSN51IeX1fNrfAQtmCn8w&#10;/OqTOuTkdHIX1J61EhYrkRAqIdnGAhgRa7GJgZ0IjcQ6Bp5n/P8T+Q8AAAD//wMAUEsBAi0AFAAG&#10;AAgAAAAhALaDOJL+AAAA4QEAABMAAAAAAAAAAAAAAAAAAAAAAFtDb250ZW50X1R5cGVzXS54bWxQ&#10;SwECLQAUAAYACAAAACEAOP0h/9YAAACUAQAACwAAAAAAAAAAAAAAAAAvAQAAX3JlbHMvLnJlbHNQ&#10;SwECLQAUAAYACAAAACEAZamHVY8CAACUBQAADgAAAAAAAAAAAAAAAAAuAgAAZHJzL2Uyb0RvYy54&#10;bWxQSwECLQAUAAYACAAAACEAxgrSB+QAAAAMAQAADwAAAAAAAAAAAAAAAADpBAAAZHJzL2Rvd25y&#10;ZXYueG1sUEsFBgAAAAAEAAQA8wAAAPoFAAAAAA==&#10;" fillcolor="white [3201]" stroked="f" strokeweight=".5pt">
                <v:textbox>
                  <w:txbxContent>
                    <w:p w:rsidR="005C1B0D" w:rsidRPr="005C1B0D" w:rsidRDefault="005C1B0D" w:rsidP="005A33E1">
                      <w:pPr>
                        <w:tabs>
                          <w:tab w:val="left" w:pos="5475"/>
                        </w:tabs>
                        <w:jc w:val="center"/>
                        <w:rPr>
                          <w:rFonts w:asciiTheme="minorBidi" w:hAnsiTheme="minorBidi" w:cs="B Nazanin"/>
                          <w:sz w:val="32"/>
                          <w:szCs w:val="32"/>
                          <w:rtl/>
                        </w:rPr>
                      </w:pPr>
                      <w:r w:rsidRPr="005C1B0D">
                        <w:rPr>
                          <w:rFonts w:asciiTheme="minorBidi" w:hAnsiTheme="minorBidi" w:cs="B Nazanin"/>
                          <w:sz w:val="32"/>
                          <w:szCs w:val="32"/>
                          <w:rtl/>
                        </w:rPr>
                        <w:t>سیرجان جنب پارک مسافر ،</w:t>
                      </w:r>
                      <w:r w:rsidR="005A33E1">
                        <w:rPr>
                          <w:rFonts w:asciiTheme="minorBidi" w:hAnsiTheme="minorBidi" w:cs="B Nazanin" w:hint="cs"/>
                          <w:sz w:val="32"/>
                          <w:szCs w:val="32"/>
                          <w:rtl/>
                        </w:rPr>
                        <w:t>مع</w:t>
                      </w:r>
                      <w:bookmarkStart w:id="1" w:name="_GoBack"/>
                      <w:bookmarkEnd w:id="1"/>
                      <w:r w:rsidR="005A33E1">
                        <w:rPr>
                          <w:rFonts w:asciiTheme="minorBidi" w:hAnsiTheme="minorBidi" w:cs="B Nazanin" w:hint="cs"/>
                          <w:sz w:val="32"/>
                          <w:szCs w:val="32"/>
                          <w:rtl/>
                        </w:rPr>
                        <w:t xml:space="preserve">اونت </w:t>
                      </w:r>
                      <w:r w:rsidRPr="005C1B0D">
                        <w:rPr>
                          <w:rFonts w:asciiTheme="minorBidi" w:hAnsiTheme="minorBidi" w:cs="B Nazanin"/>
                          <w:sz w:val="32"/>
                          <w:szCs w:val="32"/>
                          <w:rtl/>
                        </w:rPr>
                        <w:t xml:space="preserve"> غذا و دارو ،اداره فراورده های طبیعی ،سنتی و مکمل</w:t>
                      </w:r>
                    </w:p>
                    <w:p w:rsidR="005C1B0D" w:rsidRPr="005C1B0D" w:rsidRDefault="005C1B0D" w:rsidP="00B76C00">
                      <w:pPr>
                        <w:jc w:val="center"/>
                        <w:rPr>
                          <w:rFonts w:cs="B Nazanin"/>
                          <w:sz w:val="28"/>
                          <w:szCs w:val="28"/>
                        </w:rPr>
                      </w:pPr>
                      <w:r w:rsidRPr="005C1B0D">
                        <w:rPr>
                          <w:rFonts w:asciiTheme="minorBidi" w:hAnsiTheme="minorBidi" w:cs="B Nazanin"/>
                          <w:sz w:val="32"/>
                          <w:szCs w:val="32"/>
                          <w:rtl/>
                        </w:rPr>
                        <w:t>تلفن :31296841 داخلی 404</w:t>
                      </w:r>
                    </w:p>
                  </w:txbxContent>
                </v:textbox>
                <w10:wrap anchorx="margin"/>
              </v:shape>
            </w:pict>
          </mc:Fallback>
        </mc:AlternateContent>
      </w:r>
      <w:r w:rsidR="00D025AF">
        <w:rPr>
          <w:noProof/>
          <w:lang w:bidi="ar-SA"/>
        </w:rPr>
        <mc:AlternateContent>
          <mc:Choice Requires="wps">
            <w:drawing>
              <wp:anchor distT="0" distB="0" distL="114300" distR="114300" simplePos="0" relativeHeight="251670016" behindDoc="0" locked="0" layoutInCell="1" allowOverlap="1" wp14:anchorId="6A8896F5" wp14:editId="1514131E">
                <wp:simplePos x="0" y="0"/>
                <wp:positionH relativeFrom="column">
                  <wp:posOffset>-6955790</wp:posOffset>
                </wp:positionH>
                <wp:positionV relativeFrom="paragraph">
                  <wp:posOffset>2545080</wp:posOffset>
                </wp:positionV>
                <wp:extent cx="2849880" cy="2941320"/>
                <wp:effectExtent l="2540" t="0" r="0" b="254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94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2060"/>
                              </a:solidFill>
                              <a:miter lim="800000"/>
                              <a:headEnd/>
                              <a:tailEnd/>
                            </a14:hiddenLine>
                          </a:ext>
                        </a:extLst>
                      </wps:spPr>
                      <wps:txbx>
                        <w:txbxContent>
                          <w:p w:rsidR="00B76C00" w:rsidRDefault="002A0CA8" w:rsidP="00B76C00">
                            <w:pPr>
                              <w:spacing w:line="240" w:lineRule="auto"/>
                              <w:rPr>
                                <w:rFonts w:cs="B Nasim"/>
                                <w:color w:val="FFFFFF"/>
                                <w:sz w:val="24"/>
                                <w:szCs w:val="24"/>
                                <w:rtl/>
                              </w:rPr>
                            </w:pPr>
                            <w:r w:rsidRPr="00161AAB">
                              <w:rPr>
                                <w:rFonts w:cs="B Nasim"/>
                                <w:color w:val="FFFFFF"/>
                                <w:sz w:val="24"/>
                                <w:szCs w:val="24"/>
                                <w:rtl/>
                              </w:rPr>
                              <w:t xml:space="preserve">                    </w:t>
                            </w:r>
                          </w:p>
                          <w:p w:rsidR="00B76C00" w:rsidRDefault="00B76C00" w:rsidP="00B76C00">
                            <w:pPr>
                              <w:spacing w:line="240" w:lineRule="auto"/>
                              <w:rPr>
                                <w:rFonts w:cs="B Nasim"/>
                                <w:color w:val="FFFFFF"/>
                                <w:sz w:val="24"/>
                                <w:szCs w:val="24"/>
                                <w:rtl/>
                              </w:rPr>
                            </w:pPr>
                          </w:p>
                          <w:p w:rsidR="00B76C00" w:rsidRDefault="00B76C00" w:rsidP="00B76C00">
                            <w:pPr>
                              <w:spacing w:line="240" w:lineRule="auto"/>
                              <w:rPr>
                                <w:rFonts w:cs="B Nasim"/>
                                <w:color w:val="FFFFFF"/>
                                <w:sz w:val="24"/>
                                <w:szCs w:val="24"/>
                                <w:rtl/>
                              </w:rPr>
                            </w:pPr>
                          </w:p>
                          <w:p w:rsidR="00B76C00" w:rsidRDefault="00B76C00" w:rsidP="00B76C00">
                            <w:pPr>
                              <w:spacing w:line="240" w:lineRule="auto"/>
                              <w:rPr>
                                <w:rFonts w:cs="B Nasim"/>
                                <w:color w:val="FFFFFF"/>
                                <w:sz w:val="24"/>
                                <w:szCs w:val="24"/>
                                <w:rtl/>
                              </w:rPr>
                            </w:pPr>
                          </w:p>
                          <w:p w:rsidR="002A0CA8" w:rsidRPr="00161AAB" w:rsidRDefault="00B76C00" w:rsidP="00B76C00">
                            <w:pPr>
                              <w:spacing w:line="240" w:lineRule="auto"/>
                              <w:rPr>
                                <w:rFonts w:cs="B Nasim"/>
                                <w:color w:val="FFFFFF"/>
                                <w:sz w:val="24"/>
                                <w:szCs w:val="24"/>
                                <w:rtl/>
                              </w:rPr>
                            </w:pPr>
                            <w:r w:rsidRPr="00B76C00">
                              <w:rPr>
                                <w:rFonts w:cs="B Nasim"/>
                                <w:noProof/>
                                <w:color w:val="FFFFFF"/>
                                <w:sz w:val="24"/>
                                <w:szCs w:val="24"/>
                                <w:rtl/>
                                <w:lang w:bidi="ar-SA"/>
                              </w:rPr>
                              <w:drawing>
                                <wp:inline distT="0" distB="0" distL="0" distR="0">
                                  <wp:extent cx="2523218" cy="1018540"/>
                                  <wp:effectExtent l="0" t="0" r="0" b="0"/>
                                  <wp:docPr id="66" name="Picture 66" descr="C:\Users\m.khatam\Desktop\برنج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khatam\Desktop\برنج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842" cy="1053911"/>
                                          </a:xfrm>
                                          <a:prstGeom prst="rect">
                                            <a:avLst/>
                                          </a:prstGeom>
                                          <a:noFill/>
                                          <a:ln>
                                            <a:noFill/>
                                          </a:ln>
                                        </pic:spPr>
                                      </pic:pic>
                                    </a:graphicData>
                                  </a:graphic>
                                </wp:inline>
                              </w:drawing>
                            </w:r>
                            <w:r w:rsidR="002A0CA8" w:rsidRPr="00161AAB">
                              <w:rPr>
                                <w:rFonts w:cs="B Nasim"/>
                                <w:color w:val="FFFFFF"/>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896F5" id="Text Box 10" o:spid="_x0000_s1035" type="#_x0000_t202" style="position:absolute;left:0;text-align:left;margin-left:-547.7pt;margin-top:200.4pt;width:224.4pt;height:23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KBwgIAAMMFAAAOAAAAZHJzL2Uyb0RvYy54bWysVNtunDAQfa/Uf7D8TrjEuwsobJQsS1Up&#10;vUhJP8ALZrEKNrW9C2nVf+/Y7C3pS9WWB2R77DNnZs7Mze3YtWjPlOZSZDi8CjBiopQVF9sMf3kq&#10;vBgjbaioaCsFy/Az0/h2+fbNzdCnLJKNbCumEIAInQ59hhtj+tT3ddmwjuor2TMBxlqqjhrYqq1f&#10;KToAetf6URDM/UGqqleyZFrDaT4Z8dLh1zUrzae61sygNsPAzbi/cv+N/fvLG5puFe0bXh5o0L9g&#10;0VEuwOkJKqeGop3iv0F1vFRSy9pclbLzZV3zkrkYIJoweBXNY0N75mKB5Oj+lCb9/2DLj/vPCvEq&#10;w9czjATtoEZPbDToXo4odPkZep3CtcceLpoRzqHOLlbdP8jyq0ZCrhoqtuxOKTk0jFbAL7SZ9S+e&#10;2oroVFuQzfBBVuCH7ox0QGOtOps8SAcCdKjT86k2lksJh1FMkjgGUwm2KCHhdeTY+TQ9Pu+VNu+Y&#10;7JBdZFhB8R083T9oY+nQ9HjFehOy4G3rBNCKFwdwcToB5/DU2iwNV88fSZCs43VMPBLN1x4J8ty7&#10;K1bEmxfhYpZf56tVHv60fkOSNryqmLBujtoKyZ/V7qDySRUndWnZ8srCWUpabTerVqE9BW0X7nNJ&#10;B8v5mv+ShksCxPIqpDAiwX2UeMU8XnikIDMvWQSxF4TJfTIPSELy4mVID1ywfw8JDRlOZtFsUtOZ&#10;9KvYgiAK5sdiX8RG044bmB4t7zIcB/ab+tlqcC0qV1pDeTutL1Jh6Z9TAeU+Ftop1op0kqsZN6Nr&#10;jsQCWwFvZPUMElYSBAZihMkHi0aq7xgNMEUyrL/tqGIYte8FtEESEmLHjtuQ2QI0i9SlZXNpoaIE&#10;qAwbjKblykyjatcrvm3A09R4Qt5B69TcifrM6tBwMClcbIepZkfR5d7dOs/e5S8AAAD//wMAUEsD&#10;BBQABgAIAAAAIQA7NX1R4QAAAA4BAAAPAAAAZHJzL2Rvd25yZXYueG1sTI/BSsQwFEX3gv8QnuCu&#10;k1QyYew0HURw4UZwFAd3afOmKTZJSTJt/XvjSpePd7j33Pqw2pHMGOLgnYRyw4Cg67weXC/h/e2p&#10;2AGJSTmtRu9QwjdGODTXV7WqtF/cK87H1JMc4mKlJJiUporS2Bm0Km78hC7/zj5YlfIZeqqDWnK4&#10;HekdY4JaNbjcYNSEjwa7r+PFShjSHMr25TRp/rkgt6fthzHPUt7erA97IAnX9AfDr35WhyY7tf7i&#10;dCSjhKJk91ueYQmcsbwiM4XgQgBpJewEZ0Cbmv6f0fwAAAD//wMAUEsBAi0AFAAGAAgAAAAhALaD&#10;OJL+AAAA4QEAABMAAAAAAAAAAAAAAAAAAAAAAFtDb250ZW50X1R5cGVzXS54bWxQSwECLQAUAAYA&#10;CAAAACEAOP0h/9YAAACUAQAACwAAAAAAAAAAAAAAAAAvAQAAX3JlbHMvLnJlbHNQSwECLQAUAAYA&#10;CAAAACEA2Y4igcICAADDBQAADgAAAAAAAAAAAAAAAAAuAgAAZHJzL2Uyb0RvYy54bWxQSwECLQAU&#10;AAYACAAAACEAOzV9UeEAAAAOAQAADwAAAAAAAAAAAAAAAAAcBQAAZHJzL2Rvd25yZXYueG1sUEsF&#10;BgAAAAAEAAQA8wAAACoGAAAAAA==&#10;" filled="f" stroked="f" strokecolor="#002060">
                <v:textbox>
                  <w:txbxContent>
                    <w:p w:rsidR="00B76C00" w:rsidRDefault="002A0CA8" w:rsidP="00B76C00">
                      <w:pPr>
                        <w:spacing w:line="240" w:lineRule="auto"/>
                        <w:rPr>
                          <w:rFonts w:cs="B Nasim"/>
                          <w:color w:val="FFFFFF"/>
                          <w:sz w:val="24"/>
                          <w:szCs w:val="24"/>
                          <w:rtl/>
                        </w:rPr>
                      </w:pPr>
                      <w:r w:rsidRPr="00161AAB">
                        <w:rPr>
                          <w:rFonts w:cs="B Nasim"/>
                          <w:color w:val="FFFFFF"/>
                          <w:sz w:val="24"/>
                          <w:szCs w:val="24"/>
                          <w:rtl/>
                        </w:rPr>
                        <w:t xml:space="preserve">                    </w:t>
                      </w:r>
                    </w:p>
                    <w:p w:rsidR="00B76C00" w:rsidRDefault="00B76C00" w:rsidP="00B76C00">
                      <w:pPr>
                        <w:spacing w:line="240" w:lineRule="auto"/>
                        <w:rPr>
                          <w:rFonts w:cs="B Nasim"/>
                          <w:color w:val="FFFFFF"/>
                          <w:sz w:val="24"/>
                          <w:szCs w:val="24"/>
                          <w:rtl/>
                        </w:rPr>
                      </w:pPr>
                    </w:p>
                    <w:p w:rsidR="00B76C00" w:rsidRDefault="00B76C00" w:rsidP="00B76C00">
                      <w:pPr>
                        <w:spacing w:line="240" w:lineRule="auto"/>
                        <w:rPr>
                          <w:rFonts w:cs="B Nasim"/>
                          <w:color w:val="FFFFFF"/>
                          <w:sz w:val="24"/>
                          <w:szCs w:val="24"/>
                          <w:rtl/>
                        </w:rPr>
                      </w:pPr>
                    </w:p>
                    <w:p w:rsidR="00B76C00" w:rsidRDefault="00B76C00" w:rsidP="00B76C00">
                      <w:pPr>
                        <w:spacing w:line="240" w:lineRule="auto"/>
                        <w:rPr>
                          <w:rFonts w:cs="B Nasim"/>
                          <w:color w:val="FFFFFF"/>
                          <w:sz w:val="24"/>
                          <w:szCs w:val="24"/>
                          <w:rtl/>
                        </w:rPr>
                      </w:pPr>
                    </w:p>
                    <w:p w:rsidR="002A0CA8" w:rsidRPr="00161AAB" w:rsidRDefault="00B76C00" w:rsidP="00B76C00">
                      <w:pPr>
                        <w:spacing w:line="240" w:lineRule="auto"/>
                        <w:rPr>
                          <w:rFonts w:cs="B Nasim"/>
                          <w:color w:val="FFFFFF"/>
                          <w:sz w:val="24"/>
                          <w:szCs w:val="24"/>
                          <w:rtl/>
                        </w:rPr>
                      </w:pPr>
                      <w:r w:rsidRPr="00B76C00">
                        <w:rPr>
                          <w:rFonts w:cs="B Nasim"/>
                          <w:noProof/>
                          <w:color w:val="FFFFFF"/>
                          <w:sz w:val="24"/>
                          <w:szCs w:val="24"/>
                          <w:rtl/>
                          <w:lang w:bidi="ar-SA"/>
                        </w:rPr>
                        <w:drawing>
                          <wp:inline distT="0" distB="0" distL="0" distR="0">
                            <wp:extent cx="2523218" cy="1018540"/>
                            <wp:effectExtent l="0" t="0" r="0" b="0"/>
                            <wp:docPr id="66" name="Picture 66" descr="C:\Users\m.khatam\Desktop\برنج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khatam\Desktop\برنج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842" cy="1053911"/>
                                    </a:xfrm>
                                    <a:prstGeom prst="rect">
                                      <a:avLst/>
                                    </a:prstGeom>
                                    <a:noFill/>
                                    <a:ln>
                                      <a:noFill/>
                                    </a:ln>
                                  </pic:spPr>
                                </pic:pic>
                              </a:graphicData>
                            </a:graphic>
                          </wp:inline>
                        </w:drawing>
                      </w:r>
                      <w:r w:rsidR="002A0CA8" w:rsidRPr="00161AAB">
                        <w:rPr>
                          <w:rFonts w:cs="B Nasim"/>
                          <w:color w:val="FFFFFF"/>
                          <w:sz w:val="24"/>
                          <w:szCs w:val="24"/>
                          <w:rtl/>
                        </w:rPr>
                        <w:t xml:space="preserve">            </w:t>
                      </w:r>
                    </w:p>
                  </w:txbxContent>
                </v:textbox>
              </v:shape>
            </w:pict>
          </mc:Fallback>
        </mc:AlternateContent>
      </w:r>
      <w:r w:rsidR="00D025AF">
        <w:rPr>
          <w:noProof/>
          <w:lang w:bidi="ar-SA"/>
        </w:rPr>
        <mc:AlternateContent>
          <mc:Choice Requires="wpg">
            <w:drawing>
              <wp:anchor distT="0" distB="0" distL="114300" distR="114300" simplePos="0" relativeHeight="251654656" behindDoc="0" locked="0" layoutInCell="1" allowOverlap="1" wp14:anchorId="3E2E1EC5" wp14:editId="0A5F403D">
                <wp:simplePos x="0" y="0"/>
                <wp:positionH relativeFrom="column">
                  <wp:posOffset>1845310</wp:posOffset>
                </wp:positionH>
                <wp:positionV relativeFrom="paragraph">
                  <wp:posOffset>-323850</wp:posOffset>
                </wp:positionV>
                <wp:extent cx="1831975" cy="1621155"/>
                <wp:effectExtent l="2540" t="0" r="0" b="635"/>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975" cy="1621155"/>
                          <a:chOff x="107568218" y="106833251"/>
                          <a:chExt cx="1832124" cy="1620946"/>
                        </a:xfrm>
                      </wpg:grpSpPr>
                      <wps:wsp>
                        <wps:cNvPr id="33" name="AutoShape 3"/>
                        <wps:cNvSpPr>
                          <a:spLocks noChangeArrowheads="1" noChangeShapeType="1"/>
                        </wps:cNvSpPr>
                        <wps:spPr bwMode="auto">
                          <a:xfrm flipH="1">
                            <a:off x="107568218" y="107162864"/>
                            <a:ext cx="1427724" cy="1291333"/>
                          </a:xfrm>
                          <a:custGeom>
                            <a:avLst/>
                            <a:gdLst>
                              <a:gd name="G0" fmla="+- 147 0 0"/>
                              <a:gd name="G1" fmla="+- -32000 0 0"/>
                              <a:gd name="G2" fmla="+- 32000 0 0"/>
                              <a:gd name="T0" fmla="*/ 32000 32000  1"/>
                              <a:gd name="T1" fmla="*/ G0 G0  1"/>
                              <a:gd name="T2" fmla="+- 0 T0 T1"/>
                              <a:gd name="T3" fmla="sqrt T2"/>
                              <a:gd name="G3" fmla="*/ 32000 T3 32000"/>
                              <a:gd name="T4" fmla="*/ 32000 32000  1"/>
                              <a:gd name="T5" fmla="*/ G1 G1  1"/>
                              <a:gd name="T6" fmla="+- 0 T4 T5"/>
                              <a:gd name="T7" fmla="sqrt T6"/>
                              <a:gd name="G4" fmla="*/ 32000 T7 32000"/>
                              <a:gd name="T8" fmla="*/ 32000 32000  1"/>
                              <a:gd name="T9" fmla="*/ G2 G2  1"/>
                              <a:gd name="T10" fmla="+- 0 T8 T9"/>
                              <a:gd name="T11" fmla="sqrt T10"/>
                              <a:gd name="G5" fmla="*/ 32000 T11 32000"/>
                              <a:gd name="G6" fmla="+- 0 0 G3"/>
                              <a:gd name="G7" fmla="+- 0 0 G4"/>
                              <a:gd name="G8" fmla="+- 0 0 G5"/>
                              <a:gd name="G9" fmla="+- 0 G4 G0"/>
                              <a:gd name="G10" fmla="?: G9 G4 G0"/>
                              <a:gd name="G11" fmla="?: G9 G1 G6"/>
                              <a:gd name="G12" fmla="+- 0 G5 G0"/>
                              <a:gd name="G13" fmla="?: G12 G5 G0"/>
                              <a:gd name="G14" fmla="?: G12 G2 G3"/>
                              <a:gd name="G15" fmla="+- G11 0 1"/>
                              <a:gd name="G16" fmla="+- G14 1 0"/>
                              <a:gd name="G17" fmla="+- 0 G14 G3"/>
                              <a:gd name="G18" fmla="?: G17 G8 G13"/>
                              <a:gd name="G19" fmla="?: G17 G0 G13"/>
                              <a:gd name="G20" fmla="?: G17 G3 G16"/>
                              <a:gd name="G21" fmla="+- 0 G6 G11"/>
                              <a:gd name="G22" fmla="?: G21 G7 G10"/>
                              <a:gd name="G23" fmla="?: G21 G0 G10"/>
                              <a:gd name="G24" fmla="?: G21 G6 G15"/>
                              <a:gd name="G25" fmla="min G10 G13"/>
                              <a:gd name="G26" fmla="max G8 G7"/>
                              <a:gd name="G27" fmla="max G26 G0"/>
                              <a:gd name="T12" fmla="+- 0 147 -32000"/>
                              <a:gd name="T13" fmla="*/ T12 w 64000"/>
                              <a:gd name="T14" fmla="+- 0 -32000 -32000"/>
                              <a:gd name="T15" fmla="*/ -32000 h 64000"/>
                              <a:gd name="T16" fmla="+- 0 32000 -32000"/>
                              <a:gd name="T17" fmla="*/ T16 w 64000"/>
                              <a:gd name="T18" fmla="+- 0 0 -32000"/>
                              <a:gd name="T19" fmla="*/ 0 h 64000"/>
                              <a:gd name="T20" fmla="+- 0 147 -32000"/>
                              <a:gd name="T21" fmla="*/ T20 w 64000"/>
                              <a:gd name="T22" fmla="+- 0 31999 -32000"/>
                              <a:gd name="T23" fmla="*/ 31999 h 64000"/>
                              <a:gd name="T24" fmla="+- 0 147 -32000"/>
                              <a:gd name="T25" fmla="*/ T24 w 64000"/>
                              <a:gd name="T26" fmla="+- 0 31999 -32000"/>
                              <a:gd name="T27" fmla="*/ 31999 h 64000"/>
                              <a:gd name="T28" fmla="+- 0 146 -32000"/>
                              <a:gd name="T29" fmla="*/ T28 w 64000"/>
                              <a:gd name="T30" fmla="+- 0 31999 -32000"/>
                              <a:gd name="T31" fmla="*/ 31999 h 64000"/>
                              <a:gd name="T32" fmla="+- 0 0 -32000"/>
                              <a:gd name="T33" fmla="*/ T32 w 64000"/>
                              <a:gd name="T34" fmla="+- 0 32000 -32000"/>
                              <a:gd name="T35" fmla="*/ 32000 h 64000"/>
                              <a:gd name="T36" fmla="+- 0 0 -32000"/>
                              <a:gd name="T37" fmla="*/ T36 w 64000"/>
                              <a:gd name="T38" fmla="+- 0 -32000 -32000"/>
                              <a:gd name="T39" fmla="*/ -32000 h 64000"/>
                              <a:gd name="T40" fmla="+- 0 146 -32000"/>
                              <a:gd name="T41" fmla="*/ T40 w 64000"/>
                              <a:gd name="T42" fmla="+- 0 -32000 -32000"/>
                              <a:gd name="T43" fmla="*/ -32000 h 64000"/>
                              <a:gd name="T44" fmla="+- 0 147 -32000"/>
                              <a:gd name="T45" fmla="*/ T44 w 64000"/>
                              <a:gd name="T46" fmla="+- 0 -32000 -32000"/>
                              <a:gd name="T47" fmla="*/ -32000 h 64000"/>
                              <a:gd name="T48" fmla="+- 0 G27 -32000"/>
                              <a:gd name="T49" fmla="*/ T48 w 64000"/>
                              <a:gd name="T50" fmla="+- 0 G11 -32000"/>
                              <a:gd name="T51" fmla="*/ G11 h 64000"/>
                              <a:gd name="T52" fmla="+- 0 G25 -32000"/>
                              <a:gd name="T53" fmla="*/ T52 w 64000"/>
                              <a:gd name="T54" fmla="+- 0 G14 -32000"/>
                              <a:gd name="T55" fmla="*/ G14 h 64000"/>
                            </a:gdLst>
                            <a:ahLst/>
                            <a:cxnLst>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64000" h="64000">
                                <a:moveTo>
                                  <a:pt x="32147" y="0"/>
                                </a:moveTo>
                                <a:cubicBezTo>
                                  <a:pt x="49762" y="81"/>
                                  <a:pt x="64000" y="14384"/>
                                  <a:pt x="64000" y="32000"/>
                                </a:cubicBezTo>
                                <a:cubicBezTo>
                                  <a:pt x="64000" y="49615"/>
                                  <a:pt x="49762" y="63918"/>
                                  <a:pt x="32147" y="63999"/>
                                </a:cubicBezTo>
                                <a:cubicBezTo>
                                  <a:pt x="32147" y="63999"/>
                                  <a:pt x="32146" y="63999"/>
                                  <a:pt x="32146" y="63999"/>
                                </a:cubicBezTo>
                                <a:lnTo>
                                  <a:pt x="32000" y="64000"/>
                                </a:lnTo>
                                <a:lnTo>
                                  <a:pt x="32000" y="0"/>
                                </a:lnTo>
                                <a:lnTo>
                                  <a:pt x="32146" y="0"/>
                                </a:lnTo>
                                <a:cubicBezTo>
                                  <a:pt x="32146" y="0"/>
                                  <a:pt x="32147" y="0"/>
                                  <a:pt x="32147" y="0"/>
                                </a:cubicBezTo>
                                <a:close/>
                              </a:path>
                            </a:pathLst>
                          </a:custGeom>
                          <a:solidFill>
                            <a:srgbClr val="99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s:wsp>
                        <wps:cNvPr id="34" name="AutoShape 4"/>
                        <wps:cNvSpPr>
                          <a:spLocks noChangeArrowheads="1" noChangeShapeType="1"/>
                        </wps:cNvSpPr>
                        <wps:spPr bwMode="auto">
                          <a:xfrm flipH="1">
                            <a:off x="107746767" y="106833251"/>
                            <a:ext cx="1653575" cy="1495609"/>
                          </a:xfrm>
                          <a:custGeom>
                            <a:avLst/>
                            <a:gdLst>
                              <a:gd name="G0" fmla="+- 11370 0 0"/>
                              <a:gd name="G1" fmla="+- -32000 0 0"/>
                              <a:gd name="G2" fmla="+- 31520 0 0"/>
                              <a:gd name="T0" fmla="*/ 32000 32000  1"/>
                              <a:gd name="T1" fmla="*/ G0 G0  1"/>
                              <a:gd name="T2" fmla="+- 0 T0 T1"/>
                              <a:gd name="T3" fmla="sqrt T2"/>
                              <a:gd name="G3" fmla="*/ 32000 T3 32000"/>
                              <a:gd name="T4" fmla="*/ 32000 32000  1"/>
                              <a:gd name="T5" fmla="*/ G1 G1  1"/>
                              <a:gd name="T6" fmla="+- 0 T4 T5"/>
                              <a:gd name="T7" fmla="sqrt T6"/>
                              <a:gd name="G4" fmla="*/ 32000 T7 32000"/>
                              <a:gd name="T8" fmla="*/ 32000 32000  1"/>
                              <a:gd name="T9" fmla="*/ G2 G2  1"/>
                              <a:gd name="T10" fmla="+- 0 T8 T9"/>
                              <a:gd name="T11" fmla="sqrt T10"/>
                              <a:gd name="G5" fmla="*/ 32000 T11 32000"/>
                              <a:gd name="G6" fmla="+- 0 0 G3"/>
                              <a:gd name="G7" fmla="+- 0 0 G4"/>
                              <a:gd name="G8" fmla="+- 0 0 G5"/>
                              <a:gd name="G9" fmla="+- 0 G4 G0"/>
                              <a:gd name="G10" fmla="?: G9 G4 G0"/>
                              <a:gd name="G11" fmla="?: G9 G1 G6"/>
                              <a:gd name="G12" fmla="+- 0 G5 G0"/>
                              <a:gd name="G13" fmla="?: G12 G5 G0"/>
                              <a:gd name="G14" fmla="?: G12 G2 G3"/>
                              <a:gd name="G15" fmla="+- G11 0 1"/>
                              <a:gd name="G16" fmla="+- G14 1 0"/>
                              <a:gd name="G17" fmla="+- 0 G14 G3"/>
                              <a:gd name="G18" fmla="?: G17 G8 G13"/>
                              <a:gd name="G19" fmla="?: G17 G0 G13"/>
                              <a:gd name="G20" fmla="?: G17 G3 G16"/>
                              <a:gd name="G21" fmla="+- 0 G6 G11"/>
                              <a:gd name="G22" fmla="?: G21 G7 G10"/>
                              <a:gd name="G23" fmla="?: G21 G0 G10"/>
                              <a:gd name="G24" fmla="?: G21 G6 G15"/>
                              <a:gd name="G25" fmla="min G10 G13"/>
                              <a:gd name="G26" fmla="max G8 G7"/>
                              <a:gd name="G27" fmla="max G26 G0"/>
                              <a:gd name="T12" fmla="+- 0 11370 -32000"/>
                              <a:gd name="T13" fmla="*/ T12 w 64000"/>
                              <a:gd name="T14" fmla="+- 0 -29912 -32000"/>
                              <a:gd name="T15" fmla="*/ -29912 h 64000"/>
                              <a:gd name="T16" fmla="+- 0 32000 -32000"/>
                              <a:gd name="T17" fmla="*/ T16 w 64000"/>
                              <a:gd name="T18" fmla="+- 0 0 -32000"/>
                              <a:gd name="T19" fmla="*/ 0 h 64000"/>
                              <a:gd name="T20" fmla="+- 0 11370 -32000"/>
                              <a:gd name="T21" fmla="*/ T20 w 64000"/>
                              <a:gd name="T22" fmla="+- 0 29911 -32000"/>
                              <a:gd name="T23" fmla="*/ 29911 h 64000"/>
                              <a:gd name="T24" fmla="+- 0 11370 -32000"/>
                              <a:gd name="T25" fmla="*/ T24 w 64000"/>
                              <a:gd name="T26" fmla="+- 0 29911 -32000"/>
                              <a:gd name="T27" fmla="*/ 29911 h 64000"/>
                              <a:gd name="T28" fmla="+- 0 11369 -32000"/>
                              <a:gd name="T29" fmla="*/ T28 w 64000"/>
                              <a:gd name="T30" fmla="+- 0 29911 -32000"/>
                              <a:gd name="T31" fmla="*/ 29911 h 64000"/>
                              <a:gd name="T32" fmla="+- 0 0 -32000"/>
                              <a:gd name="T33" fmla="*/ T32 w 64000"/>
                              <a:gd name="T34" fmla="+- 0 29912 -32000"/>
                              <a:gd name="T35" fmla="*/ 29912 h 64000"/>
                              <a:gd name="T36" fmla="+- 0 0 -32000"/>
                              <a:gd name="T37" fmla="*/ T36 w 64000"/>
                              <a:gd name="T38" fmla="+- 0 -29912 -32000"/>
                              <a:gd name="T39" fmla="*/ -29912 h 64000"/>
                              <a:gd name="T40" fmla="+- 0 11369 -32000"/>
                              <a:gd name="T41" fmla="*/ T40 w 64000"/>
                              <a:gd name="T42" fmla="+- 0 -29912 -32000"/>
                              <a:gd name="T43" fmla="*/ -29912 h 64000"/>
                              <a:gd name="T44" fmla="+- 0 11370 -32000"/>
                              <a:gd name="T45" fmla="*/ T44 w 64000"/>
                              <a:gd name="T46" fmla="+- 0 -29912 -32000"/>
                              <a:gd name="T47" fmla="*/ -29912 h 64000"/>
                              <a:gd name="T48" fmla="+- 0 G27 -32000"/>
                              <a:gd name="T49" fmla="*/ T48 w 64000"/>
                              <a:gd name="T50" fmla="+- 0 G11 -32000"/>
                              <a:gd name="T51" fmla="*/ G11 h 64000"/>
                              <a:gd name="T52" fmla="+- 0 G25 -32000"/>
                              <a:gd name="T53" fmla="*/ T52 w 64000"/>
                              <a:gd name="T54" fmla="+- 0 G14 -32000"/>
                              <a:gd name="T55" fmla="*/ G14 h 64000"/>
                            </a:gdLst>
                            <a:ahLst/>
                            <a:cxnLst>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64000" h="64000">
                                <a:moveTo>
                                  <a:pt x="43370" y="2088"/>
                                </a:moveTo>
                                <a:cubicBezTo>
                                  <a:pt x="55789" y="6809"/>
                                  <a:pt x="64000" y="18713"/>
                                  <a:pt x="64000" y="32000"/>
                                </a:cubicBezTo>
                                <a:cubicBezTo>
                                  <a:pt x="64000" y="45286"/>
                                  <a:pt x="55789" y="57190"/>
                                  <a:pt x="43370" y="61911"/>
                                </a:cubicBezTo>
                                <a:cubicBezTo>
                                  <a:pt x="43370" y="61911"/>
                                  <a:pt x="43370" y="61911"/>
                                  <a:pt x="43369" y="61911"/>
                                </a:cubicBezTo>
                                <a:lnTo>
                                  <a:pt x="32000" y="61912"/>
                                </a:lnTo>
                                <a:lnTo>
                                  <a:pt x="32000" y="2088"/>
                                </a:lnTo>
                                <a:lnTo>
                                  <a:pt x="43369" y="2088"/>
                                </a:lnTo>
                                <a:cubicBezTo>
                                  <a:pt x="43370" y="2088"/>
                                  <a:pt x="43370" y="2088"/>
                                  <a:pt x="43370" y="2088"/>
                                </a:cubicBezTo>
                                <a:close/>
                              </a:path>
                            </a:pathLst>
                          </a:custGeom>
                          <a:solidFill>
                            <a:srgbClr val="33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B6D8B" id="Group 2" o:spid="_x0000_s1026" style="position:absolute;margin-left:145.3pt;margin-top:-25.5pt;width:144.25pt;height:127.65pt;z-index:251654656" coordorigin="1075682,1068332" coordsize="18321,1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DAzggAAEAtAAAOAAAAZHJzL2Uyb0RvYy54bWzsWt2Oo8gZvY+UdyhxmajHFL/GGs9oZ2ab&#10;RJokKy15ABpjG8UGL9Dtno3y7jlVRRUFuLDT0WQv4pHHBnP46nx/RdVpv//4ejyQl7xuiqpcW/Sd&#10;bZG8zKpNUe7W1t+Tx4elRZo2LTfpoSrztfUtb6yPH37/u/fn0yp3qn112OQ1gZGyWZ1Pa2vftqfV&#10;YtFk+/yYNu+qU17i4raqj2mL03q32NTpGdaPh4Vj28HiXNWbU11ledPg2y/iovWB299u86z923bb&#10;5C05rC1wa/l7zd+f2Pviw/t0tavT077IOhrpG1gc06LEoMrUl7RNyXNdTEwdi6yummrbvsuq46La&#10;boss5z7AG2qPvInr6vnEfdmtzruTChNCO4rTm81mf335qSbFZm25jkXK9Igc8WGJw2JzPu1WgMT1&#10;6efTT7VwEIdfq+wfDS4vxtfZ+U6AydP5L9UG5tLntuKxed3WR2YCXpNXnoJvKgX5a0syfEmXLo1C&#10;3yIZrtHAodT3RZKyPTLJ7qN26AdLh6KyGMYOlq7r+FSifuwtOdTxlCU78gKGWaQrQYST78gyT1GA&#10;TR/j5r+L8c/79JTz1DUsgDLGrozxDwgKxxBXxJnDZJAbEWFSVp/3abnLf6jr6rzP0w1YUZjovuYG&#10;km8nBJm7D480M+ykQdYuJ4JsD8XpT+xGLSXj0IbIwDLwRGhVijwnDFVgnYi6LvdBBTZdZc9NG+cV&#10;z3b68rVpRZttcMRraCMrDS25PR7QcX98INQLiU1kSyoI/FWQBxc9D8wUheJVKBMoUaP9YUEESLyT&#10;rnh2ctBEDQpkbLPXFKMPaZMEr4kZpFuwan6pW5LwlsIcIYeJ1XVFKHEFMxFyhUxQx8KSQpqoo3cU&#10;MqYEryn1QGIQdvD2SNI1WT9gKCGCOm8dnfqUUBJepo4+VYTmox5pyNgheE2pU5VEwX1JkmgcLKrS&#10;J8jjnq4AZd3pQRKcEkov0o+HsUIt8GLXQ6FCxRkB0TWMCmasQiAR43DHynWOiD2U3Jhz7/nHFYkj&#10;DHMJpFzvQKiASe7osHRj/5IhVZvMEEU2LqJUGUgUgJMAURVueBcj0PYkrzHV4xxTjwA1icAw0gx1&#10;YTAVbE4pJPESY045qYhLGBI3hTmq3CTMBWwSUUeFXeQvYG6O6Tsq7MyWg8yA3LQ2nUHkGYwxmwSD&#10;zcCir6Q1NuiksBwV+2NRMjv4PwmGo4J/TF95wMIJeRV7DnEw2JhSMqorNqGLGXtkLAGDfk7AbeRM&#10;Ag8z+wSnfORh7aZ/g03lKKbIDrk3mFXucrNiAjBYVW7DakIDI1NVddykbXJcVR3M2cTAry86bswc&#10;x77sGDvHNrHrK084TKMoMjDsqw8msRYD0MRymJwZlnpmEsczshylZY6lnpZ5lsPEUC8wOa6nJnGW&#10;JpaumhGuxtJVs8K1WLLFt2jm2fLBQkvrG9fYN+4wNXMF7urJEUBDvt1hekwl7uqpSVxjx7jDxMz2&#10;tqvnZr63vWF6zPn29OQknrF3vGFqZnl6en6u8BymyNw9np6gxDN2D3Y3egnN89RzdIXnME2xY5rT&#10;PT1HiWfsH3+YILYcEAzGkz+2dH2xM5ihLv1hgmLHNxnUs5P4xu7xh6lhywwDQz01DKYxxG5oJ/c7&#10;6V5ugbLXstsD4Yhga8c2wGxLdKoatrflT0bsahPxIIcR4Nh1ExyJ5HC+Br4KZ88LBsckL3bC89bZ&#10;2oHD+WrgunVUAINj2rvFOpvMOJyvWa5aZ/MKh9/mKmtvBkdL3kKGdRmHD1wVpLqM1RCTmIyUsEqH&#10;kJSwAoWUlPhwBGJSIpWKU9qyhPO04pCc15ZY3ZC9PGLXjtVLnlQc1bLcuw4mAc6Cr4Mwdo/Inp+K&#10;7FP+q473ojBA6YP1sltqnridbix8Tz132e1Fxpf4TC8jMzB+aajepBcFco0pTPYsAjeCJoNgo5pH&#10;DuFSpNJ2dbQ+EOo+3STmOfh2yyWWvsFoh1IPoIgBNyYXn7hDYuSn9IUtTxlWJkdel58ShyfORdyQ&#10;yUW07qVWCYavJ95lh6rJRbGzEuRSl6pFju5VmaY6FJvH4nBg6Wrq3dPnQ01eUpR3FH3Gv640BrAD&#10;n4nKit0mhhHfQBjqyp1JRFz1/GcE6c3+5EQPj8EyfPAePf8hCu3lg02jT1Fge5H35fFfbOaj3mpf&#10;bDZ5+bUoc6nAUu829a3TgoV2yjVY1myRj4mL+2V0Eslk+RReDJw8Fi0E6UNxRFspULpi4tuP5YZX&#10;d5sWB3G8GNLnEUcM5CePChflmA4nNManavMNmlxdYQZBQUE6x8G+qn+1yBky9NpqfnlO69wihz+X&#10;UPvcwA9RT61+UusnT/pJWmYwtbZaC88Wdvi5xRmGeT7VxW6PkYTcV1ZMf9wWTJfj/ASr7gQy6P9K&#10;D8WTVmjOvR7KJ6yBkIkC/e300NALwkA040hqVnpo4Lu+kqy9yA9sOddJxftteih1w4tap1oXYa/Q&#10;Ld6uKaLUx+ZwCrorol35JcPF810RtZmcfVdEdZm3F624FHhXRO+KaLc/vV0R5VP65c1kX15My7td&#10;E3UirLUMG9ReeIfNB4HU9qhadUPalLttIWvxP7QZmOJxqP6i81tpojORfKMqysJj0iIGqqgAGuLY&#10;y/I8jnSOpy4f3K6LzvLUUzPPc6jrgGdglIQHys7Nyugcz4EyOsvz+yqjbGhT8wyUUQE05Pw7K6Oz&#10;JPXczHf4WBmdyfhbtdE5pkNtdDae3lCAm+uht6qjs0z1JroS02EX3dXR/scNTA7rHxN3ddS5q6Nc&#10;PVGKFGSt/0Ad9Vzshrmw5thLLjNC0ZoXSH0/XIqgB0uxJZdKWq9n0mUo/xwuJLn+0pslUh+/mdJ1&#10;0J6HH9Ko+yO3GK33KqBYfXSC1FAqHJ4Z75O+XTCpXQq6gBhHG8uZTCbjEinu4L9fukEi1TIkzclP&#10;Rb8jcgE676+8QfNpVBfmK99JMXXdAP8uiYl3xfT/SDHlvyfFz3S5+tv9pJj9Dlg/5wpr/8PnD/8G&#10;AAD//wMAUEsDBBQABgAIAAAAIQDKGKE24gAAAAsBAAAPAAAAZHJzL2Rvd25yZXYueG1sTI/BbsIw&#10;EETvlfoP1lbqDWxDQyGNgxBqe0KVCpUqbiZekojYjmKThL/v9tQeV/M0+yZbj7ZhPXah9k6BnApg&#10;6Apvalcq+Dq8TZbAQtTO6MY7VHDDAOv8/i7TqfGD+8R+H0tGJS6kWkEVY5tyHooKrQ5T36Kj7Ow7&#10;qyOdXclNpwcqtw2fCbHgVteOPlS6xW2FxWV/tQreBz1s5vK1313O29vxkHx87yQq9fgwbl6ARRzj&#10;Hwy/+qQOOTmd/NWZwBoFs5VYEKpgkkgaRUTyvJLAThSJpznwPOP/N+Q/AAAA//8DAFBLAQItABQA&#10;BgAIAAAAIQC2gziS/gAAAOEBAAATAAAAAAAAAAAAAAAAAAAAAABbQ29udGVudF9UeXBlc10ueG1s&#10;UEsBAi0AFAAGAAgAAAAhADj9If/WAAAAlAEAAAsAAAAAAAAAAAAAAAAALwEAAF9yZWxzLy5yZWxz&#10;UEsBAi0AFAAGAAgAAAAhABNmMMDOCAAAQC0AAA4AAAAAAAAAAAAAAAAALgIAAGRycy9lMm9Eb2Mu&#10;eG1sUEsBAi0AFAAGAAgAAAAhAMoYoTbiAAAACwEAAA8AAAAAAAAAAAAAAAAAKAsAAGRycy9kb3du&#10;cmV2LnhtbFBLBQYAAAAABAAEAPMAAAA3DAAAAAA=&#10;">
                <v:shape id="AutoShape 3" o:spid="_x0000_s1027" style="position:absolute;left:1075682;top:1071628;width:14277;height:12913;flip:x;visibility:visible;mso-wrap-style:square;v-text-anchor:top" coordsize="64000,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3gxQAAANsAAAAPAAAAZHJzL2Rvd25yZXYueG1sRI9Pa8JA&#10;FMTvgt9heUJvurFCkegqopSWXloTPXh7ZF/+YPZtzK5J+u27BcHjMDO/YdbbwdSio9ZVlhXMZxEI&#10;4szqigsFp/R9ugThPLLG2jIp+CUH2814tMZY256P1CW+EAHCLkYFpfdNLKXLSjLoZrYhDl5uW4M+&#10;yLaQusU+wE0tX6PoTRqsOCyU2NC+pOya3I2C9PwlD/tbkR0P9109/7h8/7g8V+plMuxWIDwN/hl+&#10;tD+1gsUC/r+EHyA3fwAAAP//AwBQSwECLQAUAAYACAAAACEA2+H2y+4AAACFAQAAEwAAAAAAAAAA&#10;AAAAAAAAAAAAW0NvbnRlbnRfVHlwZXNdLnhtbFBLAQItABQABgAIAAAAIQBa9CxbvwAAABUBAAAL&#10;AAAAAAAAAAAAAAAAAB8BAABfcmVscy8ucmVsc1BLAQItABQABgAIAAAAIQCQWo3gxQAAANsAAAAP&#10;AAAAAAAAAAAAAAAAAAcCAABkcnMvZG93bnJldi54bWxQSwUGAAAAAAMAAwC3AAAA+QIAAAAA&#10;" path="m32147,c49762,81,64000,14384,64000,32000v,17615,-14238,31918,-31853,31999c32147,63999,32146,63999,32146,63999r-146,1l32000,r146,c32146,,32147,,32147,xe" fillcolor="#9cc" stroked="f">
                  <v:stroke joinstyle="miter"/>
                  <v:path o:connecttype="custom" o:connectlocs="717141,-645667;1427724,0;717141,645646;717141,645646;717119,645646;713862,645667;713862,-645667;717119,-645667;717141,-645667" o:connectangles="0,0,0,0,0,0,0,0,0" textboxrect="32147,-32000,32147,32000"/>
                  <o:lock v:ext="edit" shapetype="t"/>
                </v:shape>
                <v:shape id="AutoShape 4" o:spid="_x0000_s1028" style="position:absolute;left:1077467;top:1068332;width:16536;height:14956;flip:x;visibility:visible;mso-wrap-style:square;v-text-anchor:top" coordsize="64000,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HMgxQAAANsAAAAPAAAAZHJzL2Rvd25yZXYueG1sRI9PawIx&#10;FMTvhX6H8Apeimb90yJbo4ja6rF1RXt8bp6bxc3Lskl1/faNUOhxmJnfMJNZaytxocaXjhX0ewkI&#10;4tzpkgsFu+y9OwbhA7LGyjEpuJGH2fTxYYKpdlf+oss2FCJC2KeowIRQp1L63JBF33M1cfROrrEY&#10;omwKqRu8Rrit5CBJXqXFkuOCwZoWhvLz9scq2C/Xq4/wrM3nqDysh9+7TB5fMqU6T+38DUSgNvyH&#10;/9obrWA4gvuX+APk9BcAAP//AwBQSwECLQAUAAYACAAAACEA2+H2y+4AAACFAQAAEwAAAAAAAAAA&#10;AAAAAAAAAAAAW0NvbnRlbnRfVHlwZXNdLnhtbFBLAQItABQABgAIAAAAIQBa9CxbvwAAABUBAAAL&#10;AAAAAAAAAAAAAAAAAB8BAABfcmVscy8ucmVsc1BLAQItABQABgAIAAAAIQA6vHMgxQAAANsAAAAP&#10;AAAAAAAAAAAAAAAAAAcCAABkcnMvZG93bnJldi54bWxQSwUGAAAAAAMAAwC3AAAA+QIAAAAA&#10;" path="m43370,2088c55789,6809,64000,18713,64000,32000v,13286,-8211,25190,-20630,29911c43370,61911,43370,61911,43369,61911r-11369,1l32000,2088r11369,c43370,2088,43370,2088,43370,2088xe" fillcolor="#366" stroked="f">
                  <v:stroke joinstyle="miter"/>
                  <v:path o:connecttype="custom" o:connectlocs="1120555,-699010;1653575,0;1120555,698987;1120555,698987;1120530,698987;826788,699010;826788,-699010;1120530,-699010;1120555,-699010" o:connectangles="0,0,0,0,0,0,0,0,0" textboxrect="43370,-29912,43370,29912"/>
                  <o:lock v:ext="edit" shapetype="t"/>
                </v:shape>
              </v:group>
            </w:pict>
          </mc:Fallback>
        </mc:AlternateContent>
      </w:r>
      <w:r w:rsidR="00D025AF">
        <w:rPr>
          <w:noProof/>
          <w:lang w:bidi="ar-SA"/>
        </w:rPr>
        <mc:AlternateContent>
          <mc:Choice Requires="wps">
            <w:drawing>
              <wp:anchor distT="0" distB="0" distL="114300" distR="114300" simplePos="0" relativeHeight="251660800" behindDoc="0" locked="0" layoutInCell="1" allowOverlap="1" wp14:anchorId="03302161" wp14:editId="687D4912">
                <wp:simplePos x="0" y="0"/>
                <wp:positionH relativeFrom="column">
                  <wp:posOffset>-3467735</wp:posOffset>
                </wp:positionH>
                <wp:positionV relativeFrom="paragraph">
                  <wp:posOffset>-266065</wp:posOffset>
                </wp:positionV>
                <wp:extent cx="3059430" cy="7010400"/>
                <wp:effectExtent l="4445" t="0" r="3175" b="190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701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2060"/>
                              </a:solidFill>
                              <a:miter lim="800000"/>
                              <a:headEnd/>
                              <a:tailEnd/>
                            </a14:hiddenLine>
                          </a:ext>
                        </a:extLst>
                      </wps:spPr>
                      <wps:txbx>
                        <w:txbxContent>
                          <w:p w:rsidR="002A0CA8" w:rsidRDefault="002A0CA8" w:rsidP="00294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2161" id="Text Box 5" o:spid="_x0000_s1036" type="#_x0000_t202" style="position:absolute;left:0;text-align:left;margin-left:-273.05pt;margin-top:-20.95pt;width:240.9pt;height:5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spvwIAAMMFAAAOAAAAZHJzL2Uyb0RvYy54bWysVNtunDAQfa/Uf7D8TjCs9wIKGyXLUlVK&#10;L1LSD/CCWayCTW1v2LTqv3ds9pb0pWrLA7I99pnLOTPXN/uuRU9cG6FkhqMrghGXpaqE3Gb4y2MR&#10;LDAylsmKtUryDD9zg2+Wb99cD33KY9WotuIaAYg06dBnuLG2T8PQlA3vmLlSPZdgrJXumIWt3oaV&#10;ZgOgd20YEzILB6WrXquSGwOn+WjES49f17y0n+racIvaDENs1v+1/2/cP1xes3SrWd+I8hAG+4so&#10;OiYkOD1B5cwytNPiN6hOlFoZVdurUnWhqmtRcp8DZBORV9k8NKznPhcojulPZTL/D7b8+PRZI1Fl&#10;eBJhJFkHHD3yvUV3ao+mrjxDb1K49dDDPbuHY6DZp2r6e1V+NUiqVcPklt9qrYaGswrCi9zL8OLp&#10;iGMcyGb4oCpww3ZWeaB9rTtXO6gGAnSg6flEjQulhMMJmSZ0AqYSbHMoFSWevJClx+e9NvYdVx1y&#10;iwxr4N7Ds6d7Y104LD1ecd6kKkTbev5b+eIALo4n4ByeOpsLw9P5IyHJerFe0IDGs3VASZ4Ht8WK&#10;BrMimk/zSb5a5dFP5zeiaSOqikvn5iitiP4ZdQeRj6I4icuoVlQOzoVk9HazajV6YiDtwn++6GA5&#10;XwtfhuGLALm8SimKKbmLk6CYLeYBLeg0SOZkEZAouUtmhCY0L16mdC8k//eU0JDhZBpPRzWdg36V&#10;GyExmR3JvsiNpZ2wMDxa0WV4Qdw3trPT4FpWnlrLRDuuL0rhwj+XAug+Eu0V60Q6ytXuN3vfG5FH&#10;dnLeqOoZNKwVKAzUCJMPFo3S3zEaYIpk2HzbMc0xat9L6IMkotSNHb+h03kMG31p2VxamCwBKsMW&#10;o3G5suOo2vVabBvwNHaeVLfQO7Xwqj5Hdeg4mBQ+ucNUc6Pocu9vnWfv8hcAAAD//wMAUEsDBBQA&#10;BgAIAAAAIQCzBDaE4AAAAA0BAAAPAAAAZHJzL2Rvd25yZXYueG1sTI/BSsQwEIbvgu8QRvDWTbNm&#10;i9amiwgevAjuiou3tBmbYpOUJtvWt3c86W2G+fjn+6v96gY24xT74BWITQ4MfRtM7zsFb8en7BZY&#10;TNobPQSPCr4xwr6+vKh0acLiX3E+pI5RiI+lVmBTGkvOY2vR6bgJI3q6fYbJ6UTr1HEz6YXC3cC3&#10;eV5wp3tPH6we8dFi+3U4OwV9mifRvJxGIz8WlO60e7f2Wanrq/XhHljCNf3B8KtP6lCTUxPO3kQ2&#10;KMh2shDE0iTFHTBCskLeAGuIzYutAF5X/H+L+gcAAP//AwBQSwECLQAUAAYACAAAACEAtoM4kv4A&#10;AADhAQAAEwAAAAAAAAAAAAAAAAAAAAAAW0NvbnRlbnRfVHlwZXNdLnhtbFBLAQItABQABgAIAAAA&#10;IQA4/SH/1gAAAJQBAAALAAAAAAAAAAAAAAAAAC8BAABfcmVscy8ucmVsc1BLAQItABQABgAIAAAA&#10;IQBb0ispvwIAAMMFAAAOAAAAAAAAAAAAAAAAAC4CAABkcnMvZTJvRG9jLnhtbFBLAQItABQABgAI&#10;AAAAIQCzBDaE4AAAAA0BAAAPAAAAAAAAAAAAAAAAABkFAABkcnMvZG93bnJldi54bWxQSwUGAAAA&#10;AAQABADzAAAAJgYAAAAA&#10;" filled="f" stroked="f" strokecolor="#002060">
                <v:textbox>
                  <w:txbxContent>
                    <w:p w:rsidR="002A0CA8" w:rsidRDefault="002A0CA8" w:rsidP="0029443C"/>
                  </w:txbxContent>
                </v:textbox>
              </v:shape>
            </w:pict>
          </mc:Fallback>
        </mc:AlternateContent>
      </w:r>
      <w:r w:rsidR="00D025AF">
        <w:rPr>
          <w:noProof/>
          <w:lang w:bidi="ar-SA"/>
        </w:rPr>
        <mc:AlternateContent>
          <mc:Choice Requires="wps">
            <w:drawing>
              <wp:anchor distT="0" distB="0" distL="114300" distR="114300" simplePos="0" relativeHeight="251647488" behindDoc="0" locked="0" layoutInCell="1" allowOverlap="1" wp14:anchorId="296938A5" wp14:editId="44AEDB25">
                <wp:simplePos x="0" y="0"/>
                <wp:positionH relativeFrom="column">
                  <wp:posOffset>-6927215</wp:posOffset>
                </wp:positionH>
                <wp:positionV relativeFrom="paragraph">
                  <wp:posOffset>-266065</wp:posOffset>
                </wp:positionV>
                <wp:extent cx="2955290" cy="7010400"/>
                <wp:effectExtent l="12065" t="7620" r="13970" b="1143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A3BBD" id="Rectangle 6" o:spid="_x0000_s1026" style="position:absolute;margin-left:-545.45pt;margin-top:-20.95pt;width:232.7pt;height:5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2JgIAAD4EAAAOAAAAZHJzL2Uyb0RvYy54bWysU8GO0zAQvSPxD5bvNGlou9uo6WrVpQhp&#10;gRULH+A6TmPheMzYbbp8PWOnLS3cED5YHs/4+c2bmcXdoTNsr9BrsBUfj3LOlJVQa7ut+Lev6ze3&#10;nPkgbC0MWFXxF+X53fL1q0XvSlVAC6ZWyAjE+rJ3FW9DcGWWedmqTvgROGXJ2QB2IpCJ26xG0RN6&#10;Z7Iiz2dZD1g7BKm8p9uHwcmXCb9plAyfm8arwEzFiVtIO6Z9E/dsuRDlFoVrtTzSEP/AohPa0qdn&#10;qAcRBNuh/guq0xLBQxNGEroMmkZLlXKgbMb5H9k8t8KplAuJ491ZJv//YOWn/RMyXVf8LcljRUc1&#10;+kKqCbs1is2iPr3zJYU9uyeMGXr3CPK7ZxZWLUWpe0ToWyVqYjWO8dnVg2h4eso2/UeoCV3sAiSp&#10;Dg12EZBEYIdUkZdzRdQhMEmXxXw6LebETJLvhhSa5KlmmShPzx368F5Bx+Kh4kjkE7zYP/oQ6Yjy&#10;FJLog9H1WhuTDNxuVgbZXlB7rNNKGVCWl2HGsr7i82kxTchXPn8JkedFPjsRvArrdKA+N7qr+G0e&#10;19B5Ubd3tk5dGIQ2w5koG3sUMmo31GAD9QvpiDA0MQ0dHVrAn5z11MAV9z92AhVn5oOlWszHk0ns&#10;+GRMpjcFGXjp2Vx6hJUEVfHA2XBchWFKdg71tqWfxil3C/dUv0YnZWNtB1ZHstSkSfDjQMUpuLRT&#10;1O+xX/4CAAD//wMAUEsDBBQABgAIAAAAIQBNLH6Z4gAAAA8BAAAPAAAAZHJzL2Rvd25yZXYueG1s&#10;TI/BSsQwEIbvgu8QRvDWTVrcYGvTRYQFLwp218VjtpltyzZJabLd+vaOJ739w3z88025WezAZpxC&#10;752CdCWAoWu86V2rYL/bJo/AQtTO6ME7VPCNATbV7U2pC+Ov7gPnOraMSlwotIIuxrHgPDQdWh1W&#10;fkRHu5OfrI40Ti03k75SuR14JoTkVveOLnR6xJcOm3N9sQrmw1v7Jd9rGV4P20+p93k2oVHq/m55&#10;fgIWcYl/MPzqkzpU5HT0F2cCGxQkqchFTjDFh5QCMYnM1mtgR6KFzFLgVcn//1H9AAAA//8DAFBL&#10;AQItABQABgAIAAAAIQC2gziS/gAAAOEBAAATAAAAAAAAAAAAAAAAAAAAAABbQ29udGVudF9UeXBl&#10;c10ueG1sUEsBAi0AFAAGAAgAAAAhADj9If/WAAAAlAEAAAsAAAAAAAAAAAAAAAAALwEAAF9yZWxz&#10;Ly5yZWxzUEsBAi0AFAAGAAgAAAAhACL7vzYmAgAAPgQAAA4AAAAAAAAAAAAAAAAALgIAAGRycy9l&#10;Mm9Eb2MueG1sUEsBAi0AFAAGAAgAAAAhAE0sfpniAAAADwEAAA8AAAAAAAAAAAAAAAAAgAQAAGRy&#10;cy9kb3ducmV2LnhtbFBLBQYAAAAABAAEAPMAAACPBQAAAAA=&#10;" strokecolor="#002060"/>
            </w:pict>
          </mc:Fallback>
        </mc:AlternateContent>
      </w:r>
      <w:r w:rsidR="00D025AF">
        <w:rPr>
          <w:noProof/>
          <w:lang w:bidi="ar-SA"/>
        </w:rPr>
        <mc:AlternateContent>
          <mc:Choice Requires="wps">
            <w:drawing>
              <wp:anchor distT="0" distB="0" distL="114300" distR="114300" simplePos="0" relativeHeight="251658752" behindDoc="0" locked="0" layoutInCell="1" allowOverlap="1" wp14:anchorId="031A060B" wp14:editId="1866812E">
                <wp:simplePos x="0" y="0"/>
                <wp:positionH relativeFrom="column">
                  <wp:posOffset>-7106285</wp:posOffset>
                </wp:positionH>
                <wp:positionV relativeFrom="paragraph">
                  <wp:posOffset>-266065</wp:posOffset>
                </wp:positionV>
                <wp:extent cx="3134360" cy="7010400"/>
                <wp:effectExtent l="19050" t="19050" r="46990" b="3810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70104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0CA8" w:rsidRDefault="005C1B0D" w:rsidP="00897FEE">
                            <w:pPr>
                              <w:jc w:val="center"/>
                              <w:rPr>
                                <w:rFonts w:cs="B Nasim"/>
                                <w:sz w:val="24"/>
                                <w:szCs w:val="24"/>
                                <w:rtl/>
                              </w:rPr>
                            </w:pPr>
                            <w:r>
                              <w:rPr>
                                <w:rFonts w:cs="B Nasim"/>
                                <w:noProof/>
                                <w:sz w:val="24"/>
                                <w:szCs w:val="24"/>
                                <w:rtl/>
                                <w:lang w:bidi="ar-SA"/>
                              </w:rPr>
                              <w:drawing>
                                <wp:inline distT="0" distB="0" distL="0" distR="0" wp14:anchorId="66CE560F" wp14:editId="14C86142">
                                  <wp:extent cx="795647" cy="882250"/>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daneshkadeh 2.png"/>
                                          <pic:cNvPicPr/>
                                        </pic:nvPicPr>
                                        <pic:blipFill rotWithShape="1">
                                          <a:blip r:embed="rId10" cstate="print">
                                            <a:extLst>
                                              <a:ext uri="{28A0092B-C50C-407E-A947-70E740481C1C}">
                                                <a14:useLocalDpi xmlns:a14="http://schemas.microsoft.com/office/drawing/2010/main" val="0"/>
                                              </a:ext>
                                            </a:extLst>
                                          </a:blip>
                                          <a:srcRect b="30051"/>
                                          <a:stretch/>
                                        </pic:blipFill>
                                        <pic:spPr bwMode="auto">
                                          <a:xfrm>
                                            <a:off x="0" y="0"/>
                                            <a:ext cx="818826" cy="907952"/>
                                          </a:xfrm>
                                          <a:prstGeom prst="rect">
                                            <a:avLst/>
                                          </a:prstGeom>
                                          <a:ln>
                                            <a:noFill/>
                                          </a:ln>
                                          <a:extLst>
                                            <a:ext uri="{53640926-AAD7-44D8-BBD7-CCE9431645EC}">
                                              <a14:shadowObscured xmlns:a14="http://schemas.microsoft.com/office/drawing/2010/main"/>
                                            </a:ext>
                                          </a:extLst>
                                        </pic:spPr>
                                      </pic:pic>
                                    </a:graphicData>
                                  </a:graphic>
                                </wp:inline>
                              </w:drawing>
                            </w:r>
                          </w:p>
                          <w:p w:rsidR="005C1B0D" w:rsidRDefault="005C1B0D" w:rsidP="005C1B0D">
                            <w:pPr>
                              <w:jc w:val="center"/>
                              <w:rPr>
                                <w:rFonts w:cs="B Nasim"/>
                                <w:sz w:val="24"/>
                                <w:szCs w:val="24"/>
                                <w:rtl/>
                              </w:rPr>
                            </w:pPr>
                            <w:r>
                              <w:rPr>
                                <w:rFonts w:cs="B Nasim" w:hint="cs"/>
                                <w:sz w:val="24"/>
                                <w:szCs w:val="24"/>
                                <w:rtl/>
                              </w:rPr>
                              <w:t>دانشکده علوم پزشکی سیرجان</w:t>
                            </w:r>
                          </w:p>
                          <w:p w:rsidR="005C1B0D" w:rsidRDefault="00F81C65" w:rsidP="005C1B0D">
                            <w:pPr>
                              <w:jc w:val="center"/>
                              <w:rPr>
                                <w:rFonts w:cs="B Nasim"/>
                                <w:sz w:val="24"/>
                                <w:szCs w:val="24"/>
                                <w:rtl/>
                              </w:rPr>
                            </w:pPr>
                            <w:r>
                              <w:rPr>
                                <w:rFonts w:cs="B Nasim" w:hint="cs"/>
                                <w:sz w:val="24"/>
                                <w:szCs w:val="24"/>
                                <w:rtl/>
                              </w:rPr>
                              <w:t xml:space="preserve">معاونت </w:t>
                            </w:r>
                            <w:r w:rsidR="005C1B0D">
                              <w:rPr>
                                <w:rFonts w:cs="B Nasim" w:hint="cs"/>
                                <w:sz w:val="24"/>
                                <w:szCs w:val="24"/>
                                <w:rtl/>
                              </w:rPr>
                              <w:t>غذا و دارو</w:t>
                            </w:r>
                          </w:p>
                          <w:p w:rsidR="005C1B0D" w:rsidRDefault="005C1B0D" w:rsidP="005C1B0D">
                            <w:pPr>
                              <w:jc w:val="center"/>
                              <w:rPr>
                                <w:rFonts w:cs="B Nasim"/>
                                <w:sz w:val="24"/>
                                <w:szCs w:val="24"/>
                                <w:rtl/>
                              </w:rPr>
                            </w:pPr>
                          </w:p>
                          <w:p w:rsidR="002A0CA8" w:rsidRPr="00A76D67" w:rsidRDefault="00A76D67" w:rsidP="00A76D67">
                            <w:pPr>
                              <w:jc w:val="center"/>
                              <w:rPr>
                                <w:rFonts w:cs="B Nasim"/>
                                <w:color w:val="00B050"/>
                                <w:sz w:val="72"/>
                                <w:szCs w:val="72"/>
                                <w:rtl/>
                              </w:rPr>
                            </w:pPr>
                            <w:r w:rsidRPr="00A76D67">
                              <w:rPr>
                                <w:rFonts w:ascii="Times New Roman" w:hAnsi="Times New Roman" w:cs="Times New Roman" w:hint="cs"/>
                                <w:sz w:val="72"/>
                                <w:szCs w:val="72"/>
                                <w:rtl/>
                              </w:rPr>
                              <w:t>پیشگیری از مسمومیت با قرص برنج</w:t>
                            </w:r>
                          </w:p>
                          <w:p w:rsidR="002A0CA8" w:rsidRPr="00161AAB" w:rsidRDefault="002A0CA8" w:rsidP="00161AAB">
                            <w:pPr>
                              <w:jc w:val="center"/>
                              <w:rPr>
                                <w:rFonts w:ascii="Times New Roman" w:hAnsi="Times New Roman" w:cs="Times New Roman"/>
                                <w:sz w:val="24"/>
                                <w:szCs w:val="24"/>
                                <w:rtl/>
                              </w:rPr>
                            </w:pPr>
                          </w:p>
                          <w:p w:rsidR="002A0CA8" w:rsidRDefault="002A0CA8" w:rsidP="00897FEE">
                            <w:pPr>
                              <w:jc w:val="center"/>
                              <w:rPr>
                                <w:rFonts w:cs="B Nasim"/>
                                <w:sz w:val="24"/>
                                <w:szCs w:val="24"/>
                                <w:rtl/>
                              </w:rPr>
                            </w:pPr>
                          </w:p>
                          <w:p w:rsidR="002A0CA8" w:rsidRPr="00DC270B" w:rsidRDefault="002A0CA8" w:rsidP="00DC270B">
                            <w:pPr>
                              <w:jc w:val="center"/>
                              <w:rPr>
                                <w:rFonts w:cs="B Nasim"/>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A060B" id="Text Box 7" o:spid="_x0000_s1037" type="#_x0000_t202" style="position:absolute;left:0;text-align:left;margin-left:-559.55pt;margin-top:-20.95pt;width:246.8pt;height:5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cx0gIAALoFAAAOAAAAZHJzL2Uyb0RvYy54bWysVG1r2zAQ/j7YfxD6ntqOnTg1dUqSJmPQ&#10;vUA79lmR5FhUljxJqd2N/fed5CQN7QZjzAajk86P7p577q6u+0aiR26s0KrEyUWMEVdUM6F2Jf5y&#10;vxnNMLKOKEakVrzET9zi6/nbN1ddW/CxrrVk3CAAUbbo2hLXzrVFFFla84bYC91yBYeVNg1xYJpd&#10;xAzpAL2R0TiOp1GnDWuNptxa2L0ZDvE84FcVp+5TVVnukCwxxObC14Tv1n+j+RUpdoa0taCHMMg/&#10;RNEQoeDSE9QNcQTtjXgF1QhqtNWVu6C6iXRVCcpDDpBNEr/I5q4mLQ+5ADm2PdFk/x8s/fj42SDB&#10;Sjy+xEiRBmp0z3uHlrpHuaena20BXnct+LketqHMIVXb3mr6YJHSq5qoHV8Yo7uaEwbhJf7P6OzX&#10;Acd6kG33QTO4huydDkB9ZRrPHbCBAB3K9HQqjQ+FwmaapFk6hSMKZzlQlcWheBEpjr+3xrp3XDfI&#10;L0psoPYBnjzeWufDIcXRxd9mtRRsI6QMhtltV9KgRwI62YQnZPDCTSrUlXiaTuByRJsWaHMgnIf7&#10;+lD+P4PG4fkdaCMctIAUTYlnJydSeCbXigWBOiLksIYkpPIR8yDuITOwegfLsA+EBeH9WGwmcZ6l&#10;s1GeT9JRlq7j0XK2WY0Wq2Q6zdfL1XKd/PQMJVlRC8a4WgdMe+yDJPs7nR06clDwqRNOAfqo9B5y&#10;vKtZh5jwxUknl+MEgwGtOM6HrBGRO5gh1BmMjHZfhatDA3gteAx7XqPZ1L8HOk/oochnF0evchs8&#10;eqAKmDyyFoTqtTmo1PXbPrREEmTsVbzV7AmkC2EFfcLAg0WtzXeMOhgeJbbf9sRwjOR7BfK/TLLM&#10;T5tgZJN8DIY5P9menxBFAQqkhNGwXLlhQu1bI3Y13DQ0nNILaJlKBDE/RwWpeAMGREjqMMz8BDq3&#10;g9fzyJ3/AgAA//8DAFBLAwQUAAYACAAAACEAiT6QOeQAAAAPAQAADwAAAGRycy9kb3ducmV2Lnht&#10;bEyPwUrEMBCG74LvEEbwIt00ZVvc2nQRQRG8rLsePKbN2BabpCTZbd2ndzy5txnm45/vr7aLGdkJ&#10;fRiclSBWKTC0rdOD7SR8HJ6Te2AhKqvV6CxK+MEA2/r6qlKldrN9x9M+doxCbCiVhD7GqeQ8tD0a&#10;FVZuQku3L+eNirT6jmuvZgo3I8/StOBGDZY+9GrCpx7b7/3RSHgx5936vDt8uiab7zDmb+HVN1Le&#10;3iyPD8AiLvEfhj99UoeanBp3tDqwUUIihNgIgmlciw0wYpIiy3NgDdFpkQngdcUve9S/AAAA//8D&#10;AFBLAQItABQABgAIAAAAIQC2gziS/gAAAOEBAAATAAAAAAAAAAAAAAAAAAAAAABbQ29udGVudF9U&#10;eXBlc10ueG1sUEsBAi0AFAAGAAgAAAAhADj9If/WAAAAlAEAAAsAAAAAAAAAAAAAAAAALwEAAF9y&#10;ZWxzLy5yZWxzUEsBAi0AFAAGAAgAAAAhAN9FNzHSAgAAugUAAA4AAAAAAAAAAAAAAAAALgIAAGRy&#10;cy9lMm9Eb2MueG1sUEsBAi0AFAAGAAgAAAAhAIk+kDnkAAAADwEAAA8AAAAAAAAAAAAAAAAALAUA&#10;AGRycy9kb3ducmV2LnhtbFBLBQYAAAAABAAEAPMAAAA9BgAAAAA=&#10;" strokeweight="5pt">
                <v:stroke linestyle="thickThin"/>
                <v:shadow color="#868686"/>
                <v:textbox>
                  <w:txbxContent>
                    <w:p w:rsidR="002A0CA8" w:rsidRDefault="005C1B0D" w:rsidP="00897FEE">
                      <w:pPr>
                        <w:jc w:val="center"/>
                        <w:rPr>
                          <w:rFonts w:cs="B Nasim"/>
                          <w:sz w:val="24"/>
                          <w:szCs w:val="24"/>
                          <w:rtl/>
                        </w:rPr>
                      </w:pPr>
                      <w:r>
                        <w:rPr>
                          <w:rFonts w:cs="B Nasim"/>
                          <w:noProof/>
                          <w:sz w:val="24"/>
                          <w:szCs w:val="24"/>
                          <w:rtl/>
                          <w:lang w:bidi="ar-SA"/>
                        </w:rPr>
                        <w:drawing>
                          <wp:inline distT="0" distB="0" distL="0" distR="0" wp14:anchorId="66CE560F" wp14:editId="14C86142">
                            <wp:extent cx="795647" cy="882250"/>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daneshkadeh 2.png"/>
                                    <pic:cNvPicPr/>
                                  </pic:nvPicPr>
                                  <pic:blipFill rotWithShape="1">
                                    <a:blip r:embed="rId10" cstate="print">
                                      <a:extLst>
                                        <a:ext uri="{28A0092B-C50C-407E-A947-70E740481C1C}">
                                          <a14:useLocalDpi xmlns:a14="http://schemas.microsoft.com/office/drawing/2010/main" val="0"/>
                                        </a:ext>
                                      </a:extLst>
                                    </a:blip>
                                    <a:srcRect b="30051"/>
                                    <a:stretch/>
                                  </pic:blipFill>
                                  <pic:spPr bwMode="auto">
                                    <a:xfrm>
                                      <a:off x="0" y="0"/>
                                      <a:ext cx="818826" cy="907952"/>
                                    </a:xfrm>
                                    <a:prstGeom prst="rect">
                                      <a:avLst/>
                                    </a:prstGeom>
                                    <a:ln>
                                      <a:noFill/>
                                    </a:ln>
                                    <a:extLst>
                                      <a:ext uri="{53640926-AAD7-44D8-BBD7-CCE9431645EC}">
                                        <a14:shadowObscured xmlns:a14="http://schemas.microsoft.com/office/drawing/2010/main"/>
                                      </a:ext>
                                    </a:extLst>
                                  </pic:spPr>
                                </pic:pic>
                              </a:graphicData>
                            </a:graphic>
                          </wp:inline>
                        </w:drawing>
                      </w:r>
                    </w:p>
                    <w:p w:rsidR="005C1B0D" w:rsidRDefault="005C1B0D" w:rsidP="005C1B0D">
                      <w:pPr>
                        <w:jc w:val="center"/>
                        <w:rPr>
                          <w:rFonts w:cs="B Nasim"/>
                          <w:sz w:val="24"/>
                          <w:szCs w:val="24"/>
                          <w:rtl/>
                        </w:rPr>
                      </w:pPr>
                      <w:r>
                        <w:rPr>
                          <w:rFonts w:cs="B Nasim" w:hint="cs"/>
                          <w:sz w:val="24"/>
                          <w:szCs w:val="24"/>
                          <w:rtl/>
                        </w:rPr>
                        <w:t>دانشکده علوم پزشکی سیرجان</w:t>
                      </w:r>
                    </w:p>
                    <w:p w:rsidR="005C1B0D" w:rsidRDefault="00F81C65" w:rsidP="005C1B0D">
                      <w:pPr>
                        <w:jc w:val="center"/>
                        <w:rPr>
                          <w:rFonts w:cs="B Nasim"/>
                          <w:sz w:val="24"/>
                          <w:szCs w:val="24"/>
                          <w:rtl/>
                        </w:rPr>
                      </w:pPr>
                      <w:r>
                        <w:rPr>
                          <w:rFonts w:cs="B Nasim" w:hint="cs"/>
                          <w:sz w:val="24"/>
                          <w:szCs w:val="24"/>
                          <w:rtl/>
                        </w:rPr>
                        <w:t xml:space="preserve">معاونت </w:t>
                      </w:r>
                      <w:r w:rsidR="005C1B0D">
                        <w:rPr>
                          <w:rFonts w:cs="B Nasim" w:hint="cs"/>
                          <w:sz w:val="24"/>
                          <w:szCs w:val="24"/>
                          <w:rtl/>
                        </w:rPr>
                        <w:t>غذا و دارو</w:t>
                      </w:r>
                    </w:p>
                    <w:p w:rsidR="005C1B0D" w:rsidRDefault="005C1B0D" w:rsidP="005C1B0D">
                      <w:pPr>
                        <w:jc w:val="center"/>
                        <w:rPr>
                          <w:rFonts w:cs="B Nasim"/>
                          <w:sz w:val="24"/>
                          <w:szCs w:val="24"/>
                          <w:rtl/>
                        </w:rPr>
                      </w:pPr>
                    </w:p>
                    <w:p w:rsidR="002A0CA8" w:rsidRPr="00A76D67" w:rsidRDefault="00A76D67" w:rsidP="00A76D67">
                      <w:pPr>
                        <w:jc w:val="center"/>
                        <w:rPr>
                          <w:rFonts w:cs="B Nasim"/>
                          <w:color w:val="00B050"/>
                          <w:sz w:val="72"/>
                          <w:szCs w:val="72"/>
                          <w:rtl/>
                        </w:rPr>
                      </w:pPr>
                      <w:r w:rsidRPr="00A76D67">
                        <w:rPr>
                          <w:rFonts w:ascii="Times New Roman" w:hAnsi="Times New Roman" w:cs="Times New Roman" w:hint="cs"/>
                          <w:sz w:val="72"/>
                          <w:szCs w:val="72"/>
                          <w:rtl/>
                        </w:rPr>
                        <w:t>پیشگیری از مسمومیت با قرص برنج</w:t>
                      </w:r>
                    </w:p>
                    <w:p w:rsidR="002A0CA8" w:rsidRPr="00161AAB" w:rsidRDefault="002A0CA8" w:rsidP="00161AAB">
                      <w:pPr>
                        <w:jc w:val="center"/>
                        <w:rPr>
                          <w:rFonts w:ascii="Times New Roman" w:hAnsi="Times New Roman" w:cs="Times New Roman"/>
                          <w:sz w:val="24"/>
                          <w:szCs w:val="24"/>
                          <w:rtl/>
                        </w:rPr>
                      </w:pPr>
                    </w:p>
                    <w:p w:rsidR="002A0CA8" w:rsidRDefault="002A0CA8" w:rsidP="00897FEE">
                      <w:pPr>
                        <w:jc w:val="center"/>
                        <w:rPr>
                          <w:rFonts w:cs="B Nasim"/>
                          <w:sz w:val="24"/>
                          <w:szCs w:val="24"/>
                          <w:rtl/>
                        </w:rPr>
                      </w:pPr>
                    </w:p>
                    <w:p w:rsidR="002A0CA8" w:rsidRPr="00DC270B" w:rsidRDefault="002A0CA8" w:rsidP="00DC270B">
                      <w:pPr>
                        <w:jc w:val="center"/>
                        <w:rPr>
                          <w:rFonts w:cs="B Nasim"/>
                          <w:sz w:val="24"/>
                          <w:szCs w:val="24"/>
                          <w:rtl/>
                        </w:rPr>
                      </w:pPr>
                    </w:p>
                  </w:txbxContent>
                </v:textbox>
              </v:shape>
            </w:pict>
          </mc:Fallback>
        </mc:AlternateContent>
      </w:r>
      <w:r w:rsidR="00D025AF">
        <w:rPr>
          <w:noProof/>
          <w:lang w:bidi="ar-SA"/>
        </w:rPr>
        <mc:AlternateContent>
          <mc:Choice Requires="wps">
            <w:drawing>
              <wp:anchor distT="0" distB="0" distL="114300" distR="114300" simplePos="0" relativeHeight="251659776" behindDoc="0" locked="0" layoutInCell="1" allowOverlap="1" wp14:anchorId="2F76897F" wp14:editId="71859810">
                <wp:simplePos x="0" y="0"/>
                <wp:positionH relativeFrom="column">
                  <wp:posOffset>-23495</wp:posOffset>
                </wp:positionH>
                <wp:positionV relativeFrom="paragraph">
                  <wp:posOffset>-266065</wp:posOffset>
                </wp:positionV>
                <wp:extent cx="2880360" cy="7010400"/>
                <wp:effectExtent l="0" t="0" r="0" b="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701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2060"/>
                              </a:solidFill>
                              <a:miter lim="800000"/>
                              <a:headEnd/>
                              <a:tailEnd/>
                            </a14:hiddenLine>
                          </a:ext>
                        </a:extLst>
                      </wps:spPr>
                      <wps:txbx>
                        <w:txbxContent>
                          <w:p w:rsidR="002A0CA8" w:rsidRDefault="002A0CA8" w:rsidP="003F0EDF">
                            <w:pPr>
                              <w:rPr>
                                <w:rtl/>
                              </w:rPr>
                            </w:pPr>
                          </w:p>
                          <w:p w:rsidR="00B56353" w:rsidRDefault="00B56353" w:rsidP="003F0EDF">
                            <w:pPr>
                              <w:rPr>
                                <w:rtl/>
                              </w:rPr>
                            </w:pPr>
                          </w:p>
                          <w:p w:rsidR="00B56353" w:rsidRPr="003F0EDF" w:rsidRDefault="00B56353" w:rsidP="003F0E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897F" id="Text Box 11" o:spid="_x0000_s1038" type="#_x0000_t202" style="position:absolute;left:0;text-align:left;margin-left:-1.85pt;margin-top:-20.95pt;width:226.8pt;height:5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7vwIAAMQFAAAOAAAAZHJzL2Uyb0RvYy54bWysVG1vmzAQ/j5p/8Hyd4qhTgKopGpDmCZ1&#10;L1K7H+CACdbAZrZT0k377zubJk1bTZq28QHZPvvunnueu4vLfd+he66NUDLH0RnBiMtK1UJuc/zl&#10;rgwSjIxlsmadkjzHD9zgy+XbNxfjkPFYtaqruUbgRJpsHHLcWjtkYWiqlvfMnKmBSzA2SvfMwlZv&#10;w1qzEbz3XRgTMg9HpetBq4obA6fFZMRL779peGU/NY3hFnU5htys/2v/37h/uLxg2VazoRXVYxrs&#10;L7LomZAQ9OiqYJahnRavXPWi0sqoxp5Vqg9V04iKewyAJiIv0Ny2bOAeCxTHDMcymf/ntvp4/1kj&#10;Uec4BqYk64GjO7636FrtURS5+oyDyeDa7QAX7R7OgWeP1Qw3qvpqkFSrlsktv9JajS1nNeTnX4Yn&#10;Tyc/xjnZjB9UDXHYzirvaN/o3hUPyoHAO/D0cOTG5VLBYZwk5HwOpgpsC6gVJZ69kGWH54M29h1X&#10;PXKLHGsg37tn9zfGAhC4erjioklViq7zAujkswO4OJ1AcHjqbC4Nz+ePlKTrZJ3QgMbzdUBJUQRX&#10;5YoG8zJazIrzYrUqop8ubkSzVtQ1ly7MQVsR/TPuHlU+qeKoLqM6UTt3LiWjt5tVp9E9A22X/nN0&#10;QfIn18LnaXgzYHkBKYopuY7ToJwni4CWdBakC5IEJEqv0zmhKS3K55BuhOT/DgmNOU5n8WxS02+x&#10;ERITYP4VNpb1wsL06ESf44S4b+pnp8G1rD21loluWp+UwqX/VAqo2IFor1gn0kmudr/Z++aI4kMn&#10;bFT9ABrWChQGaoTRB4tW6e8YjTBGcmy+7ZjmGHXvJfRBGlHq5o7f0Nkiho0+tWxOLUxW4CrHFqNp&#10;ubLTrNoNWmxbiDR1nlRX0DuN8Kp2TTZlBZDcBkaFB/c41twsOt37W0/Dd/kLAAD//wMAUEsDBBQA&#10;BgAIAAAAIQC7o/oq3wAAAAsBAAAPAAAAZHJzL2Rvd25yZXYueG1sTI/BTsMwDIbvSLxDZCRuW9pR&#10;BitNJ4TEgQsSAzFxSxvTVDROlWRteXvMCU625U+/P1f7xQ1iwhB7TwrydQYCqfWmp07B2+vj6hZE&#10;TJqMHjyhgm+MsK/PzypdGj/TC06H1AkOoVhqBTalsZQythadjms/IvHu0wenE4+hkybomcPdIDdZ&#10;tpVO98QXrB7xwWL7dTg5BX2aQt48H0dTfMxYuOP1u7VPSl1eLPd3IBIu6Q+GX31Wh5qdGn8iE8Wg&#10;YHV1wyTXIt+BYKAodtw0TGbbTQ6yruT/H+ofAAAA//8DAFBLAQItABQABgAIAAAAIQC2gziS/gAA&#10;AOEBAAATAAAAAAAAAAAAAAAAAAAAAABbQ29udGVudF9UeXBlc10ueG1sUEsBAi0AFAAGAAgAAAAh&#10;ADj9If/WAAAAlAEAAAsAAAAAAAAAAAAAAAAALwEAAF9yZWxzLy5yZWxzUEsBAi0AFAAGAAgAAAAh&#10;AHDqL/u/AgAAxAUAAA4AAAAAAAAAAAAAAAAALgIAAGRycy9lMm9Eb2MueG1sUEsBAi0AFAAGAAgA&#10;AAAhALuj+irfAAAACwEAAA8AAAAAAAAAAAAAAAAAGQUAAGRycy9kb3ducmV2LnhtbFBLBQYAAAAA&#10;BAAEAPMAAAAlBgAAAAA=&#10;" filled="f" stroked="f" strokecolor="#002060">
                <v:textbox>
                  <w:txbxContent>
                    <w:p w:rsidR="002A0CA8" w:rsidRDefault="002A0CA8" w:rsidP="003F0EDF">
                      <w:pPr>
                        <w:rPr>
                          <w:rtl/>
                        </w:rPr>
                      </w:pPr>
                    </w:p>
                    <w:p w:rsidR="00B56353" w:rsidRDefault="00B56353" w:rsidP="003F0EDF">
                      <w:pPr>
                        <w:rPr>
                          <w:rtl/>
                        </w:rPr>
                      </w:pPr>
                    </w:p>
                    <w:p w:rsidR="00B56353" w:rsidRPr="003F0EDF" w:rsidRDefault="00B56353" w:rsidP="003F0EDF"/>
                  </w:txbxContent>
                </v:textbox>
              </v:shape>
            </w:pict>
          </mc:Fallback>
        </mc:AlternateContent>
      </w:r>
      <w:r w:rsidR="00D025AF">
        <w:rPr>
          <w:noProof/>
          <w:lang w:bidi="ar-SA"/>
        </w:rPr>
        <mc:AlternateContent>
          <mc:Choice Requires="wps">
            <w:drawing>
              <wp:anchor distT="0" distB="0" distL="114300" distR="114300" simplePos="0" relativeHeight="251649536" behindDoc="0" locked="0" layoutInCell="1" allowOverlap="1" wp14:anchorId="2D27903B" wp14:editId="61D4E8FE">
                <wp:simplePos x="0" y="0"/>
                <wp:positionH relativeFrom="column">
                  <wp:posOffset>-3467735</wp:posOffset>
                </wp:positionH>
                <wp:positionV relativeFrom="paragraph">
                  <wp:posOffset>-266065</wp:posOffset>
                </wp:positionV>
                <wp:extent cx="3063240" cy="7010400"/>
                <wp:effectExtent l="13970" t="7620" r="8890" b="11430"/>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2AF1E" id="Rectangle 12" o:spid="_x0000_s1026" style="position:absolute;margin-left:-273.05pt;margin-top:-20.95pt;width:241.2pt;height:5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tJwIAAD8EAAAOAAAAZHJzL2Uyb0RvYy54bWysU9tuEzEQfUfiHyy/k700l3aVTVWlBCEV&#10;qCh8gOP1Zi18Y+xkE76+Y28SEnhD+MHyeMbHZ87MzO/3WpGdAC+tqWkxyikRhttGmk1Nv39bvbul&#10;xAdmGqasETU9CE/vF2/fzHtXidJ2VjUCCIIYX/Wupl0IrsoyzzuhmR9ZJww6WwuaBTRhkzXAekTX&#10;KivzfJr1FhoHlgvv8fZxcNJFwm9bwcOXtvUiEFVT5BbSDmlfxz1bzFm1AeY6yY802D+w0Ewa/PQM&#10;9cgCI1uQf0FpycF624YRtzqzbSu5SDlgNkX+RzYvHXMi5YLieHeWyf8/WP559wxENjUtZ5QYprFG&#10;X1E1ZjZKkKKMAvXOVxj34p4hpujdk+U/PDF22WGYeACwfSdYg7SKGJ9dPYiGx6dk3X+yDcKzbbBJ&#10;q30LOgKiCmSfSnI4l0TsA+F4eZNPb8oxVo6jb4YSjfNUtIxVp+cOfPggrCbxUFNA9gme7Z58iHRY&#10;dQpJ9K2SzUoqlQzYrJcKyI5hf6zSShlglpdhypC+pneTcpKQr3z+EiLPy3x6IngVpmXARldS1/Q2&#10;j2tovajbe9OkNgxMquGMlJU5Chm1G2qwts0BdQQ7dDFOHR46C78o6bGDa+p/bhkIStRHg7W4K8ZR&#10;uJCM8WRWogGXnvWlhxmOUDUNlAzHZRjGZOtAbjr8qUi5G/uA9WtlUjbWdmB1JItdmgQ/TlQcg0s7&#10;Rf2e+8UrAAAA//8DAFBLAwQUAAYACAAAACEANiVuk+IAAAANAQAADwAAAGRycy9kb3ducmV2Lnht&#10;bEyPwU7DMAyG70i8Q2Qkbl3aMsJWmk4IaRIXkFbGtGPWmLaiSaok68rbY05ws+VPv7+/3MxmYBP6&#10;0DsrIVukwNA2Tve2lbB/3yYrYCEqq9XgLEr4xgCb6vqqVIV2F7vDqY4toxAbCiWhi3EsOA9Nh0aF&#10;hRvR0u3TeaMirb7l2qsLhZuB52kquFG9pQ+dGvG5w+arPhsJ0+G1PYq3WoSXw/ZDqP0696ilvL2Z&#10;nx6BRZzjHwy/+qQOFTmd3NnqwAYJyf1SZMTStMzWwAhJxN0DsBOxqcgz4FXJ/7eofgAAAP//AwBQ&#10;SwECLQAUAAYACAAAACEAtoM4kv4AAADhAQAAEwAAAAAAAAAAAAAAAAAAAAAAW0NvbnRlbnRfVHlw&#10;ZXNdLnhtbFBLAQItABQABgAIAAAAIQA4/SH/1gAAAJQBAAALAAAAAAAAAAAAAAAAAC8BAABfcmVs&#10;cy8ucmVsc1BLAQItABQABgAIAAAAIQC/RFbtJwIAAD8EAAAOAAAAAAAAAAAAAAAAAC4CAABkcnMv&#10;ZTJvRG9jLnhtbFBLAQItABQABgAIAAAAIQA2JW6T4gAAAA0BAAAPAAAAAAAAAAAAAAAAAIEEAABk&#10;cnMvZG93bnJldi54bWxQSwUGAAAAAAQABADzAAAAkAUAAAAA&#10;" strokecolor="#002060"/>
            </w:pict>
          </mc:Fallback>
        </mc:AlternateContent>
      </w:r>
      <w:r w:rsidR="00D025AF">
        <w:rPr>
          <w:noProof/>
          <w:lang w:bidi="ar-SA"/>
        </w:rPr>
        <mc:AlternateContent>
          <mc:Choice Requires="wps">
            <w:drawing>
              <wp:anchor distT="0" distB="0" distL="114300" distR="114300" simplePos="0" relativeHeight="251648512" behindDoc="0" locked="0" layoutInCell="1" allowOverlap="1" wp14:anchorId="3FFB5601" wp14:editId="281F3643">
                <wp:simplePos x="0" y="0"/>
                <wp:positionH relativeFrom="column">
                  <wp:posOffset>-23495</wp:posOffset>
                </wp:positionH>
                <wp:positionV relativeFrom="paragraph">
                  <wp:posOffset>-266065</wp:posOffset>
                </wp:positionV>
                <wp:extent cx="2880360" cy="7010400"/>
                <wp:effectExtent l="0" t="0" r="15240" b="19050"/>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7010400"/>
                        </a:xfrm>
                        <a:prstGeom prst="rect">
                          <a:avLst/>
                        </a:prstGeom>
                        <a:solidFill>
                          <a:srgbClr val="FFFFFF"/>
                        </a:solidFill>
                        <a:ln w="9525">
                          <a:solidFill>
                            <a:srgbClr val="002060"/>
                          </a:solidFill>
                          <a:miter lim="800000"/>
                          <a:headEnd/>
                          <a:tailEnd/>
                        </a:ln>
                      </wps:spPr>
                      <wps:txbx>
                        <w:txbxContent>
                          <w:p w:rsidR="002A0CA8" w:rsidRDefault="002A0CA8" w:rsidP="00897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5601" id="Rectangle 13" o:spid="_x0000_s1039" style="position:absolute;left:0;text-align:left;margin-left:-1.85pt;margin-top:-20.95pt;width:226.8pt;height:5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lMQIAAFIEAAAOAAAAZHJzL2Uyb0RvYy54bWysVF1v2yAUfZ+0/4B4X/zRJE2tOFWVLtOk&#10;bqvW7QdgjG00DOxCYne/fhecpsn2Ns0PiMu9HM49B7y+HXtFDgKcNLqk2SylRGhuaqnbkn7/tnu3&#10;osR5pmumjBYlfRaO3m7evlkPthC56YyqBRAE0a4YbEk7722RJI53omduZqzQmGwM9MxjCG1SAxsQ&#10;vVdJnqbLZDBQWzBcOIer91OSbiJ+0wjuvzSNE56okiI3H0eIYxXGZLNmRQvMdpIfabB/YNEzqfHQ&#10;E9Q984zsQf4F1UsOxpnGz7jpE9M0kovYA3aTpX9089QxK2IvKI6zJ5nc/4Plnw+PQGRd0nxJiWY9&#10;evQVVWO6VYJkV0GgwboC657sI4QWnX0w/Icj2mw7LBN3AGboBKuRVhbqk4sNIXC4lVTDJ1MjPNt7&#10;E7UaG+gDIKpAxmjJ88kSMXrCcTFfrdKrJTrHMXeNEs3TaFrCipftFpz/IExPwqSkgOwjPDs8OB/o&#10;sOKlJNI3StY7qVQMoK22CsiB4f3YxS92gF2elylNhpLeLPJFRL7IuXOINM1TZDudelHWS48XXcm+&#10;pKs0fKGIFUG397qOc8+kmuZIWemjkEG7yQM/VmO06tWWytTPKC2Y6WLjQ8RJZ+AXJQNe6pK6n3sG&#10;ghL1UaM9N9l8Hl5BDOaL6xwDOM9U5xmmOUKV1FMyTbd+ejl7C7Lt8KQsyqHNHVrayCh2sHtideSP&#10;Fzd6cHxk4WWcx7Hq9Vew+Q0AAP//AwBQSwMEFAAGAAgAAAAhAO6PZAXgAAAACwEAAA8AAABkcnMv&#10;ZG93bnJldi54bWxMj8FOwzAMhu9IvENkJG5b2lIF2jWdENIkLiBRxsQxa7y2okmqJOvK22NOcLIt&#10;f/r9udouZmQz+jA4KyFdJ8DQtk4PtpOwf9+tHoCFqKxWo7Mo4RsDbOvrq0qV2l3sG85N7BiF2FAq&#10;CX2MU8l5aHs0KqzdhJZ2J+eNijT6jmuvLhRuRp4lieBGDZYu9GrCpx7br+ZsJMyHl+5TvDYiPB92&#10;H0Lti8yjlvL2ZnncAIu4xD8YfvVJHWpyOrqz1YGNElZ390RSzdMCGAF5XlBzJDIRWQq8rvj/H+of&#10;AAAA//8DAFBLAQItABQABgAIAAAAIQC2gziS/gAAAOEBAAATAAAAAAAAAAAAAAAAAAAAAABbQ29u&#10;dGVudF9UeXBlc10ueG1sUEsBAi0AFAAGAAgAAAAhADj9If/WAAAAlAEAAAsAAAAAAAAAAAAAAAAA&#10;LwEAAF9yZWxzLy5yZWxzUEsBAi0AFAAGAAgAAAAhABv5bqUxAgAAUgQAAA4AAAAAAAAAAAAAAAAA&#10;LgIAAGRycy9lMm9Eb2MueG1sUEsBAi0AFAAGAAgAAAAhAO6PZAXgAAAACwEAAA8AAAAAAAAAAAAA&#10;AAAAiwQAAGRycy9kb3ducmV2LnhtbFBLBQYAAAAABAAEAPMAAACYBQAAAAA=&#10;" strokecolor="#002060">
                <v:textbox>
                  <w:txbxContent>
                    <w:p w:rsidR="002A0CA8" w:rsidRDefault="002A0CA8" w:rsidP="00897FEE"/>
                  </w:txbxContent>
                </v:textbox>
              </v:rect>
            </w:pict>
          </mc:Fallback>
        </mc:AlternateContent>
      </w:r>
      <w:r>
        <w:rPr>
          <w:rFonts w:hint="cs"/>
          <w:rtl/>
        </w:rPr>
        <w:t xml:space="preserve">                                                                                                                                                                                                                                                                                                                                                                                                                                                                                                                                                                                                                                                                                                                                                                                                                                                                                                                                                                                                                                                                                                                                                                                                                                                                                                                                                                                                                                                                                                                                                                                                                                                                                                                                                                                                                                                                                                                                                                                                                                                                                                                                                                                                </w:t>
      </w:r>
      <w:r w:rsidR="002A0CA8">
        <w:rPr>
          <w:rtl/>
        </w:rPr>
        <w:br w:type="page"/>
      </w:r>
    </w:p>
    <w:p w:rsidR="002A0CA8" w:rsidRDefault="00B11B77" w:rsidP="00531ED7">
      <w:pPr>
        <w:ind w:left="-1"/>
        <w:rPr>
          <w:rtl/>
        </w:rPr>
      </w:pPr>
      <w:r>
        <w:rPr>
          <w:noProof/>
          <w:rtl/>
          <w:lang w:bidi="ar-SA"/>
        </w:rPr>
        <w:lastRenderedPageBreak/>
        <mc:AlternateContent>
          <mc:Choice Requires="wps">
            <w:drawing>
              <wp:anchor distT="0" distB="0" distL="114300" distR="114300" simplePos="0" relativeHeight="251684352" behindDoc="0" locked="0" layoutInCell="1" allowOverlap="1" wp14:anchorId="796A27A5" wp14:editId="787FE8AA">
                <wp:simplePos x="0" y="0"/>
                <wp:positionH relativeFrom="column">
                  <wp:posOffset>577025</wp:posOffset>
                </wp:positionH>
                <wp:positionV relativeFrom="paragraph">
                  <wp:posOffset>-924</wp:posOffset>
                </wp:positionV>
                <wp:extent cx="2172722" cy="546265"/>
                <wp:effectExtent l="19050" t="19050" r="18415" b="25400"/>
                <wp:wrapNone/>
                <wp:docPr id="58" name="Round Diagonal Corner Rectangle 58"/>
                <wp:cNvGraphicFramePr/>
                <a:graphic xmlns:a="http://schemas.openxmlformats.org/drawingml/2006/main">
                  <a:graphicData uri="http://schemas.microsoft.com/office/word/2010/wordprocessingShape">
                    <wps:wsp>
                      <wps:cNvSpPr/>
                      <wps:spPr>
                        <a:xfrm>
                          <a:off x="0" y="0"/>
                          <a:ext cx="2172722" cy="546265"/>
                        </a:xfrm>
                        <a:prstGeom prst="round2DiagRect">
                          <a:avLst>
                            <a:gd name="adj1" fmla="val 50000"/>
                            <a:gd name="adj2" fmla="val 0"/>
                          </a:avLst>
                        </a:prstGeom>
                        <a:solidFill>
                          <a:schemeClr val="accent4">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40DE" w:rsidRPr="00673A4A" w:rsidRDefault="00FD40DE" w:rsidP="00FD40DE">
                            <w:pPr>
                              <w:jc w:val="center"/>
                              <w:rPr>
                                <w:b/>
                                <w:bCs/>
                                <w:color w:val="000000" w:themeColor="text1"/>
                              </w:rPr>
                            </w:pPr>
                            <w:r w:rsidRPr="00673A4A">
                              <w:rPr>
                                <w:rFonts w:hint="cs"/>
                                <w:b/>
                                <w:bCs/>
                                <w:color w:val="000000" w:themeColor="text1"/>
                                <w:rtl/>
                              </w:rPr>
                              <w:t>قرص برنج</w:t>
                            </w:r>
                          </w:p>
                          <w:p w:rsidR="00D33FA3" w:rsidRDefault="00D33FA3" w:rsidP="00D33F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A27A5" id="Round Diagonal Corner Rectangle 58" o:spid="_x0000_s1040" style="position:absolute;left:0;text-align:left;margin-left:45.45pt;margin-top:-.05pt;width:171.1pt;height:4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2722,546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s7gIAAHcGAAAOAAAAZHJzL2Uyb0RvYy54bWysVd9PGzEMfp+0/yHK+7jeqaWs4oqqIqZJ&#10;DBAw8ZzmkvamJM6StD3218/J/WgZ1R6m8XDEsf3Z/hy7l1eNVmQnnK/BlDQ/G1EiDIeqNuuSfn++&#10;+XRBiQ/MVEyBESV9FZ5ezT9+uNzbmShgA6oSjiCI8bO9LekmBDvLMs83QjN/BlYYVEpwmgUU3Tqr&#10;HNsjulZZMRqdZ3twlXXAhfd4e90q6TzhSyl4uJfSi0BUSTG3kL4ufVfxm80v2WztmN3UvEuD/UMW&#10;mtUGgw5Q1ywwsnX1OyhdcwceZDjjoDOQsuYi1YDV5KM/qnnaMCtSLUiOtwNN/v/B8rvdgyN1VdIJ&#10;dsowjT16hK2pyHXN1mCYIktwBnv0iFwys1aCoCXStrd+ht5P9sF1ksdj5KCRTsf/WB1pEtWvA9Wi&#10;CYTjZZFPi2lRUMJRNxmfF+eTCJodvK3z4YsATeKhpC4mVcSkYiKJa7a79SGRXnWZs+pHTonUCnu4&#10;w9QnI/zrenxkg2EPNkmPcTs0PPWRI7QHVVc3tVJJiK9SLJUjCF5SxrkwYZxyUVv9Dar2Ht9lHxWv&#10;8f211xf9NYZI7zsipZLfBFGG7JGfi8l0kpDfKAe/FjI0ecfakRXCK4O4sUFtS9IpvCoRi1DmUUjs&#10;eGxCG+BUVXmr2rBKtKEGKt9lnwAjskSaBuwO4DR22+nOPrqKNKqD8+hvibXOg0eKDCYMzro24E4B&#10;qNCzJVv7nqSWmshSaFZNmoZ8HImNVyuoXnFEHLS7w1t+U+OLvGU+PDCHDw3XCi7AcI8fqQB7B92J&#10;kg24X6fuoz3OMGop2ePyKan/uWVOUKK+Gpzuz/l4HLdVEsaTaYGCO9asjjVmq5eA7xGfPmaXjtE+&#10;qP4oHegX3JOLGBVVzHCMXVIeXC8sQ7sUcdNysVgkM9xQloVb82R5BI9Ex9F4bl6Ys91YBhzoO+gX&#10;VTdFbYcOttHTwGIbQNYhKg+8dgJuNzy9WZ/HcrI6/F7MfwMAAP//AwBQSwMEFAAGAAgAAAAhAHhn&#10;klHhAAAABwEAAA8AAABkcnMvZG93bnJldi54bWxMjs1OwzAQhO9IvIO1SFxQ6zSFKgnZVPyIAyoS&#10;Iu2Bo5sscWhsR7Hbpjx9lxPcZjSjmS9fjqYTBxp86yzCbBqBIFu5urUNwmb9MklA+KBsrTpnCeFE&#10;HpbF5UWustod7QcdytAIHrE+Uwg6hD6T0leajPJT15Pl7MsNRgW2QyPrQR153HQyjqKFNKq1/KBV&#10;T0+aql25NwifiX6sVs9vryWtmveb3To+ff/EiNdX48M9iEBj+CvDLz6jQ8FMW7e3tRcdQhql3ESY&#10;zEBwfDufs9giJHcpyCKX//mLMwAAAP//AwBQSwECLQAUAAYACAAAACEAtoM4kv4AAADhAQAAEwAA&#10;AAAAAAAAAAAAAAAAAAAAW0NvbnRlbnRfVHlwZXNdLnhtbFBLAQItABQABgAIAAAAIQA4/SH/1gAA&#10;AJQBAAALAAAAAAAAAAAAAAAAAC8BAABfcmVscy8ucmVsc1BLAQItABQABgAIAAAAIQDa/Y8s7gIA&#10;AHcGAAAOAAAAAAAAAAAAAAAAAC4CAABkcnMvZTJvRG9jLnhtbFBLAQItABQABgAIAAAAIQB4Z5JR&#10;4QAAAAcBAAAPAAAAAAAAAAAAAAAAAEgFAABkcnMvZG93bnJldi54bWxQSwUGAAAAAAQABADzAAAA&#10;VgYAAAAA&#10;" adj="-11796480,,5400" path="m273133,l2172722,r,l2172722,273133v,150847,-122286,273133,-273133,273133l,546265r,l,273133c,122286,122286,,273133,xe" fillcolor="#e1eaef [663]" strokecolor="black [3213]" strokeweight="2.25pt">
                <v:stroke joinstyle="miter"/>
                <v:formulas/>
                <v:path arrowok="t" o:connecttype="custom" o:connectlocs="273133,0;2172722,0;2172722,0;2172722,273133;1899589,546266;0,546265;0,546265;0,273133;273133,0" o:connectangles="0,0,0,0,0,0,0,0,0" textboxrect="0,0,2172722,546265"/>
                <v:textbox>
                  <w:txbxContent>
                    <w:p w:rsidR="00FD40DE" w:rsidRPr="00673A4A" w:rsidRDefault="00FD40DE" w:rsidP="00FD40DE">
                      <w:pPr>
                        <w:jc w:val="center"/>
                        <w:rPr>
                          <w:b/>
                          <w:bCs/>
                          <w:color w:val="000000" w:themeColor="text1"/>
                        </w:rPr>
                      </w:pPr>
                      <w:r w:rsidRPr="00673A4A">
                        <w:rPr>
                          <w:rFonts w:hint="cs"/>
                          <w:b/>
                          <w:bCs/>
                          <w:color w:val="000000" w:themeColor="text1"/>
                          <w:rtl/>
                        </w:rPr>
                        <w:t>قرص برنج</w:t>
                      </w:r>
                    </w:p>
                    <w:p w:rsidR="00D33FA3" w:rsidRDefault="00D33FA3" w:rsidP="00D33FA3">
                      <w:pPr>
                        <w:jc w:val="center"/>
                      </w:pPr>
                    </w:p>
                  </w:txbxContent>
                </v:textbox>
              </v:shape>
            </w:pict>
          </mc:Fallback>
        </mc:AlternateContent>
      </w:r>
      <w:r w:rsidR="00D025AF">
        <w:rPr>
          <w:noProof/>
          <w:lang w:bidi="ar-SA"/>
        </w:rPr>
        <mc:AlternateContent>
          <mc:Choice Requires="wps">
            <w:drawing>
              <wp:anchor distT="0" distB="0" distL="114300" distR="114300" simplePos="0" relativeHeight="251661824" behindDoc="0" locked="0" layoutInCell="1" allowOverlap="1" wp14:anchorId="3CC90FED" wp14:editId="0874DC2F">
                <wp:simplePos x="0" y="0"/>
                <wp:positionH relativeFrom="column">
                  <wp:posOffset>6985</wp:posOffset>
                </wp:positionH>
                <wp:positionV relativeFrom="paragraph">
                  <wp:posOffset>-296545</wp:posOffset>
                </wp:positionV>
                <wp:extent cx="2910840" cy="7010400"/>
                <wp:effectExtent l="2540" t="3175" r="127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701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2060"/>
                              </a:solidFill>
                              <a:miter lim="800000"/>
                              <a:headEnd/>
                              <a:tailEnd/>
                            </a14:hiddenLine>
                          </a:ext>
                        </a:extLst>
                      </wps:spPr>
                      <wps:txbx>
                        <w:txbxContent>
                          <w:p w:rsidR="00C04085" w:rsidRDefault="00C04085" w:rsidP="00CC53C8">
                            <w:pPr>
                              <w:ind w:left="360"/>
                              <w:rPr>
                                <w:rtl/>
                              </w:rPr>
                            </w:pPr>
                          </w:p>
                          <w:p w:rsidR="00B11B77" w:rsidRDefault="00B11B77" w:rsidP="00CC53C8">
                            <w:pPr>
                              <w:ind w:left="360"/>
                              <w:rPr>
                                <w:rtl/>
                              </w:rPr>
                            </w:pPr>
                          </w:p>
                          <w:p w:rsidR="00B11B77" w:rsidRDefault="00B11B77" w:rsidP="00CC53C8">
                            <w:pPr>
                              <w:ind w:left="360"/>
                              <w:rPr>
                                <w:rtl/>
                              </w:rPr>
                            </w:pPr>
                          </w:p>
                          <w:p w:rsidR="00B11B77" w:rsidRDefault="00B11B77" w:rsidP="00CC53C8">
                            <w:pPr>
                              <w:ind w:left="360"/>
                              <w:rPr>
                                <w:rtl/>
                              </w:rPr>
                            </w:pPr>
                          </w:p>
                          <w:p w:rsidR="00A36F56" w:rsidRPr="00673A4A" w:rsidRDefault="00FD40DE" w:rsidP="00A36F56">
                            <w:pPr>
                              <w:shd w:val="clear" w:color="auto" w:fill="FFFFFF"/>
                              <w:spacing w:after="150" w:line="240" w:lineRule="auto"/>
                              <w:jc w:val="both"/>
                              <w:rPr>
                                <w:rFonts w:asciiTheme="minorBidi" w:hAnsiTheme="minorBidi" w:cstheme="minorBidi"/>
                                <w:color w:val="333333"/>
                                <w:lang w:bidi="ar-SA"/>
                              </w:rPr>
                            </w:pPr>
                            <w:r w:rsidRPr="00673A4A">
                              <w:rPr>
                                <w:rFonts w:asciiTheme="minorBidi" w:hAnsiTheme="minorBidi" w:cstheme="minorBidi"/>
                                <w:color w:val="333333"/>
                                <w:rtl/>
                                <w:lang w:bidi="ar-SA"/>
                              </w:rPr>
                              <w:t>قرص </w:t>
                            </w:r>
                            <w:r w:rsidRPr="00673A4A">
                              <w:rPr>
                                <w:rFonts w:asciiTheme="minorBidi" w:hAnsiTheme="minorBidi" w:cstheme="minorBidi"/>
                                <w:color w:val="333333"/>
                                <w:lang w:bidi="ar-SA"/>
                              </w:rPr>
                              <w:t>"</w:t>
                            </w:r>
                            <w:r w:rsidRPr="00673A4A">
                              <w:rPr>
                                <w:rFonts w:asciiTheme="minorBidi" w:hAnsiTheme="minorBidi" w:cstheme="minorBidi"/>
                                <w:color w:val="333333"/>
                                <w:rtl/>
                                <w:lang w:bidi="ar-SA"/>
                              </w:rPr>
                              <w:t>آلومینیوم فسفید</w:t>
                            </w:r>
                            <w:r w:rsidRPr="00673A4A">
                              <w:rPr>
                                <w:rFonts w:asciiTheme="minorBidi" w:hAnsiTheme="minorBidi" w:cstheme="minorBidi"/>
                                <w:color w:val="333333"/>
                                <w:lang w:bidi="ar-SA"/>
                              </w:rPr>
                              <w:t>" </w:t>
                            </w:r>
                            <w:r w:rsidRPr="00673A4A">
                              <w:rPr>
                                <w:rFonts w:asciiTheme="minorBidi" w:hAnsiTheme="minorBidi" w:cstheme="minorBidi"/>
                                <w:color w:val="333333"/>
                                <w:rtl/>
                                <w:lang w:bidi="ar-SA"/>
                              </w:rPr>
                              <w:t>از جمله موادی است که برای حفاظت از دانه های غلات در برابر حشرات و جوندگان مورد استفاده قرار</w:t>
                            </w:r>
                            <w:r w:rsidR="00A36F56" w:rsidRPr="00A36F56">
                              <w:rPr>
                                <w:rFonts w:asciiTheme="minorBidi" w:hAnsiTheme="minorBidi" w:cstheme="minorBidi"/>
                                <w:color w:val="333333"/>
                                <w:rtl/>
                                <w:lang w:bidi="ar-SA"/>
                              </w:rPr>
                              <w:t xml:space="preserve"> </w:t>
                            </w:r>
                            <w:r w:rsidR="00A36F56" w:rsidRPr="00673A4A">
                              <w:rPr>
                                <w:rFonts w:asciiTheme="minorBidi" w:hAnsiTheme="minorBidi" w:cstheme="minorBidi"/>
                                <w:color w:val="333333"/>
                                <w:rtl/>
                                <w:lang w:bidi="ar-SA"/>
                              </w:rPr>
                              <w:t>می گیرد و در ایران به </w:t>
                            </w:r>
                            <w:r w:rsidR="00A36F56" w:rsidRPr="00673A4A">
                              <w:rPr>
                                <w:rFonts w:asciiTheme="minorBidi" w:hAnsiTheme="minorBidi" w:cstheme="minorBidi"/>
                                <w:color w:val="333333"/>
                                <w:lang w:bidi="ar-SA"/>
                              </w:rPr>
                              <w:t>"</w:t>
                            </w:r>
                            <w:r w:rsidR="00A36F56" w:rsidRPr="00673A4A">
                              <w:rPr>
                                <w:rFonts w:asciiTheme="minorBidi" w:hAnsiTheme="minorBidi" w:cstheme="minorBidi"/>
                                <w:color w:val="333333"/>
                                <w:rtl/>
                                <w:lang w:bidi="ar-SA"/>
                              </w:rPr>
                              <w:t>قرص برنج</w:t>
                            </w:r>
                            <w:r w:rsidR="00A36F56" w:rsidRPr="00673A4A">
                              <w:rPr>
                                <w:rFonts w:asciiTheme="minorBidi" w:hAnsiTheme="minorBidi" w:cstheme="minorBidi"/>
                                <w:color w:val="333333"/>
                                <w:lang w:bidi="ar-SA"/>
                              </w:rPr>
                              <w:t>" </w:t>
                            </w:r>
                            <w:r w:rsidR="00A36F56" w:rsidRPr="00673A4A">
                              <w:rPr>
                                <w:rFonts w:asciiTheme="minorBidi" w:hAnsiTheme="minorBidi" w:cstheme="minorBidi"/>
                                <w:color w:val="333333"/>
                                <w:rtl/>
                                <w:lang w:bidi="ar-SA"/>
                              </w:rPr>
                              <w:t>معروف است</w:t>
                            </w:r>
                            <w:r w:rsidR="00A36F56" w:rsidRPr="00673A4A">
                              <w:rPr>
                                <w:rFonts w:asciiTheme="minorBidi" w:hAnsiTheme="minorBidi" w:cstheme="minorBidi"/>
                                <w:color w:val="333333"/>
                                <w:lang w:bidi="ar-SA"/>
                              </w:rPr>
                              <w:t>.</w:t>
                            </w:r>
                          </w:p>
                          <w:p w:rsidR="00FD40DE" w:rsidRPr="00673A4A" w:rsidRDefault="00A36F56" w:rsidP="00FD40DE">
                            <w:pPr>
                              <w:shd w:val="clear" w:color="auto" w:fill="FFFFFF"/>
                              <w:spacing w:after="150" w:line="240" w:lineRule="auto"/>
                              <w:jc w:val="both"/>
                              <w:rPr>
                                <w:rFonts w:asciiTheme="minorBidi" w:hAnsiTheme="minorBidi" w:cstheme="minorBidi"/>
                                <w:color w:val="333333"/>
                                <w:lang w:bidi="ar-SA"/>
                              </w:rPr>
                            </w:pPr>
                            <w:r w:rsidRPr="00A36F56">
                              <w:rPr>
                                <w:rFonts w:asciiTheme="minorBidi" w:hAnsiTheme="minorBidi"/>
                                <w:noProof/>
                                <w:color w:val="333333"/>
                                <w:rtl/>
                                <w:lang w:bidi="ar-SA"/>
                              </w:rPr>
                              <w:drawing>
                                <wp:inline distT="0" distB="0" distL="0" distR="0">
                                  <wp:extent cx="2143125" cy="2143125"/>
                                  <wp:effectExtent l="0" t="0" r="9525" b="9525"/>
                                  <wp:docPr id="64" name="Picture 64" descr="C:\Users\m.khatam\Desktop\برنج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khatam\Desktop\برنج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FD40DE" w:rsidRDefault="00FD40DE" w:rsidP="00FD40DE">
                            <w:pPr>
                              <w:jc w:val="both"/>
                              <w:rPr>
                                <w:rFonts w:ascii="IRANSans" w:hAnsi="IRANSans"/>
                                <w:color w:val="000000"/>
                                <w:shd w:val="clear" w:color="auto" w:fill="FFFFFF"/>
                                <w:rtl/>
                              </w:rPr>
                            </w:pPr>
                            <w:r>
                              <w:rPr>
                                <w:rFonts w:ascii="IRANSans" w:hAnsi="IRANSans"/>
                                <w:color w:val="000000"/>
                                <w:shd w:val="clear" w:color="auto" w:fill="FFFFFF"/>
                                <w:rtl/>
                              </w:rPr>
                              <w:t>یک گروه از عوامل دفع آفات که به علت اثر بخشی زیاد و </w:t>
                            </w:r>
                            <w:hyperlink r:id="rId12" w:tgtFrame="_blank" w:history="1">
                              <w:r>
                                <w:rPr>
                                  <w:rStyle w:val="Hyperlink"/>
                                  <w:rFonts w:ascii="IRANSans" w:hAnsi="IRANSans"/>
                                  <w:color w:val="333333"/>
                                  <w:shd w:val="clear" w:color="auto" w:fill="FFFFFF"/>
                                  <w:rtl/>
                                </w:rPr>
                                <w:t>قیمت ارز</w:t>
                              </w:r>
                            </w:hyperlink>
                            <w:r>
                              <w:rPr>
                                <w:rFonts w:ascii="IRANSans" w:hAnsi="IRANSans"/>
                                <w:color w:val="000000"/>
                                <w:shd w:val="clear" w:color="auto" w:fill="FFFFFF"/>
                                <w:rtl/>
                              </w:rPr>
                              <w:t>ان به عنوان جونده‌</w:t>
                            </w:r>
                            <w:r>
                              <w:rPr>
                                <w:rFonts w:ascii="IRANSans" w:hAnsi="IRANSans" w:hint="cs"/>
                                <w:color w:val="000000"/>
                                <w:shd w:val="clear" w:color="auto" w:fill="FFFFFF"/>
                                <w:rtl/>
                              </w:rPr>
                              <w:t xml:space="preserve"> </w:t>
                            </w:r>
                            <w:r>
                              <w:rPr>
                                <w:rFonts w:ascii="IRANSans" w:hAnsi="IRANSans"/>
                                <w:color w:val="000000"/>
                                <w:shd w:val="clear" w:color="auto" w:fill="FFFFFF"/>
                                <w:rtl/>
                              </w:rPr>
                              <w:t>کش در برخی از کشورهای جهان، از جمله ایران مورد استفاده قرار گرفته‌اند، فسفیدهای فلزی مانند فسفید آلومینیوم، فسفید روی، فسفید کلسیم و فسفید منیزیوم هستند؛ فسفیدهای فلزی به عنوان عوامل آفت کش، معمولا به اشکال مختلفی مانند قرص، پودر، بلانکت و طعمه تهیه و مورد استفاده قرار می‌گیرند</w:t>
                            </w:r>
                            <w:r>
                              <w:rPr>
                                <w:rFonts w:ascii="IRANSans" w:hAnsi="IRANSans"/>
                                <w:color w:val="000000"/>
                                <w:shd w:val="clear" w:color="auto" w:fill="FFFFFF"/>
                              </w:rPr>
                              <w:t>.</w:t>
                            </w:r>
                          </w:p>
                          <w:p w:rsidR="00FD40DE" w:rsidRDefault="00FD40DE" w:rsidP="00FD40DE">
                            <w:pPr>
                              <w:jc w:val="both"/>
                              <w:rPr>
                                <w:rFonts w:ascii="IRANSans" w:hAnsi="IRANSans"/>
                                <w:color w:val="000000"/>
                                <w:shd w:val="clear" w:color="auto" w:fill="FFFFFF"/>
                                <w:rtl/>
                              </w:rPr>
                            </w:pPr>
                            <w:r>
                              <w:rPr>
                                <w:rFonts w:ascii="IRANSans" w:hAnsi="IRANSans"/>
                                <w:color w:val="000000"/>
                                <w:shd w:val="clear" w:color="auto" w:fill="FFFFFF"/>
                                <w:rtl/>
                              </w:rPr>
                              <w:t>در اثر تماس این ترکیبات با رطوبت موجود در هوا یا محصولات کشاورزی، گاز فسفین آزاد می‌شود که گازی بسیار سمی است؛ این گاز حتی در غلظت‌های پایین کشنده بوده و به همین دلیل فسفید آلومینیوم برای کنترل و از بین بردن حشرات و آفات انباری محصولاتی مانند برنج و غلات در سوله‌‌ها مورد استفاده قرار می‌گیرد</w:t>
                            </w:r>
                            <w:r>
                              <w:rPr>
                                <w:rFonts w:ascii="IRANSans" w:hAnsi="IRANSans"/>
                                <w:color w:val="000000"/>
                                <w:shd w:val="clear" w:color="auto" w:fill="FFFFFF"/>
                              </w:rPr>
                              <w:t>.</w:t>
                            </w:r>
                          </w:p>
                          <w:p w:rsidR="00B11B77" w:rsidRPr="0049718C" w:rsidRDefault="00B11B77" w:rsidP="00FD40DE">
                            <w:pPr>
                              <w:ind w:left="360"/>
                              <w:rPr>
                                <w:rFonts w:cs="B Nazanin"/>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90FED" id="Text Box 20" o:spid="_x0000_s1041" type="#_x0000_t202" style="position:absolute;left:0;text-align:left;margin-left:.55pt;margin-top:-23.35pt;width:229.2pt;height:5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HzwAIAAMQFAAAOAAAAZHJzL2Uyb0RvYy54bWysVNtunDAQfa/Uf7D8TjDUewGFjZJlqSql&#10;FynpB3jBLFbBprZ32TTqv3ds9pb0pWrLAzKe4cyZmTNzfbPvWrTj2gglMxxdEYy4LFUl5CbDXx+L&#10;YI6RsUxWrFWSZ/iJG3yzePvmeuhTHqtGtRXXCECkSYc+w421fRqGpmx4x8yV6rkEY610xyx86k1Y&#10;aTYAeteGMSHTcFC66rUquTFwm49GvPD4dc1L+7muDbeozTBws/6t/Xvt3uHimqUbzfpGlAca7C9Y&#10;dExICHqCypllaKvFb1CdKLUyqrZXpepCVdei5D4HyCYir7J5aFjPfS5QHNOfymT+H2z5afdFI1FB&#10;7xKMJOugR498b9Gd2qPY12foTQpuDz042j3cg6/P1fT3qvxmkFTLhskNv9VaDQ1nFfCLXGXDi19d&#10;R0xqHMh6+KgqiMO2Vnmgfa07VzwoBwJ06NPTqTeOSwmXcRKROQVTCbYZ1IoSzy5k6fH3Xhv7nqsO&#10;uUOGNTTfw7PdvbGODkuPLi6aVIVoWy+AVr64AMfxBoLDr87maPh+PickWc1XcxrQeLoKKMnz4LZY&#10;0mBaRLNJ/i5fLvPop4sb0bQRVcWlC3PUVkT/rHcHlY+qOKnLqFZUDs5RMnqzXrYa7Rhou/CPLzpY&#10;zm7hSxq+CJDLq5SimJK7OAmK6XwW0IJOgmRG5gGJkrtkSmhC8+JlSvdC8n9PCQ0ZTibxZFTTmfSr&#10;3AiJyfTY7IvcWNoJC9ujFV2G58Q94zw7Da5k5VtrmWjH80UpHP1zKaDdx0Z7xTqRjnK1+/V+HI6J&#10;Q3YKXqvqCTSsFSgM1AirDw6N0j8wGmCNZNh83zLNMWo/SJiDJKJOtNZ/0MkMRgrpS8v60sJkCVAZ&#10;thiNx6Udd9W212LTQKRx8qS6hdmphVf1mdVh4mBV+OQOa83tostv73VevotfAAAA//8DAFBLAwQU&#10;AAYACAAAACEA0i22YN4AAAAKAQAADwAAAGRycy9kb3ducmV2LnhtbEyPwU7DMBBE70j8g7VI3Fon&#10;kLQlxKkQEgcuSBRE1ZsTL3FEvI5iNwl/z3KC4+iNZt+W+8X1YsIxdJ4UpOsEBFLjTUetgve3p9UO&#10;RIiajO49oYJvDLCvLi9KXRg/0ytOh9gKHqFQaAU2xqGQMjQWnQ5rPyAx+/Sj05Hj2Eoz6pnHXS9v&#10;kmQjne6IL1g94KPF5utwdgq6OI1p/XIcTHaaMXPH/MPaZ6Wur5aHexARl/hXhl99VoeKnWp/JhNE&#10;zznlooJVttmCYJ7ldzmImkGSb29BVqX8/0L1AwAA//8DAFBLAQItABQABgAIAAAAIQC2gziS/gAA&#10;AOEBAAATAAAAAAAAAAAAAAAAAAAAAABbQ29udGVudF9UeXBlc10ueG1sUEsBAi0AFAAGAAgAAAAh&#10;ADj9If/WAAAAlAEAAAsAAAAAAAAAAAAAAAAALwEAAF9yZWxzLy5yZWxzUEsBAi0AFAAGAAgAAAAh&#10;AEIzAfPAAgAAxAUAAA4AAAAAAAAAAAAAAAAALgIAAGRycy9lMm9Eb2MueG1sUEsBAi0AFAAGAAgA&#10;AAAhANIttmDeAAAACgEAAA8AAAAAAAAAAAAAAAAAGgUAAGRycy9kb3ducmV2LnhtbFBLBQYAAAAA&#10;BAAEAPMAAAAlBgAAAAA=&#10;" filled="f" stroked="f" strokecolor="#002060">
                <v:textbox>
                  <w:txbxContent>
                    <w:p w:rsidR="00C04085" w:rsidRDefault="00C04085" w:rsidP="00CC53C8">
                      <w:pPr>
                        <w:ind w:left="360"/>
                        <w:rPr>
                          <w:rtl/>
                        </w:rPr>
                      </w:pPr>
                    </w:p>
                    <w:p w:rsidR="00B11B77" w:rsidRDefault="00B11B77" w:rsidP="00CC53C8">
                      <w:pPr>
                        <w:ind w:left="360"/>
                        <w:rPr>
                          <w:rtl/>
                        </w:rPr>
                      </w:pPr>
                    </w:p>
                    <w:p w:rsidR="00B11B77" w:rsidRDefault="00B11B77" w:rsidP="00CC53C8">
                      <w:pPr>
                        <w:ind w:left="360"/>
                        <w:rPr>
                          <w:rtl/>
                        </w:rPr>
                      </w:pPr>
                    </w:p>
                    <w:p w:rsidR="00B11B77" w:rsidRDefault="00B11B77" w:rsidP="00CC53C8">
                      <w:pPr>
                        <w:ind w:left="360"/>
                        <w:rPr>
                          <w:rtl/>
                        </w:rPr>
                      </w:pPr>
                    </w:p>
                    <w:p w:rsidR="00A36F56" w:rsidRPr="00673A4A" w:rsidRDefault="00FD40DE" w:rsidP="00A36F56">
                      <w:pPr>
                        <w:shd w:val="clear" w:color="auto" w:fill="FFFFFF"/>
                        <w:spacing w:after="150" w:line="240" w:lineRule="auto"/>
                        <w:jc w:val="both"/>
                        <w:rPr>
                          <w:rFonts w:asciiTheme="minorBidi" w:hAnsiTheme="minorBidi" w:cstheme="minorBidi"/>
                          <w:color w:val="333333"/>
                          <w:lang w:bidi="ar-SA"/>
                        </w:rPr>
                      </w:pPr>
                      <w:r w:rsidRPr="00673A4A">
                        <w:rPr>
                          <w:rFonts w:asciiTheme="minorBidi" w:hAnsiTheme="minorBidi" w:cstheme="minorBidi"/>
                          <w:color w:val="333333"/>
                          <w:rtl/>
                          <w:lang w:bidi="ar-SA"/>
                        </w:rPr>
                        <w:t>قرص </w:t>
                      </w:r>
                      <w:r w:rsidRPr="00673A4A">
                        <w:rPr>
                          <w:rFonts w:asciiTheme="minorBidi" w:hAnsiTheme="minorBidi" w:cstheme="minorBidi"/>
                          <w:color w:val="333333"/>
                          <w:lang w:bidi="ar-SA"/>
                        </w:rPr>
                        <w:t>"</w:t>
                      </w:r>
                      <w:r w:rsidRPr="00673A4A">
                        <w:rPr>
                          <w:rFonts w:asciiTheme="minorBidi" w:hAnsiTheme="minorBidi" w:cstheme="minorBidi"/>
                          <w:color w:val="333333"/>
                          <w:rtl/>
                          <w:lang w:bidi="ar-SA"/>
                        </w:rPr>
                        <w:t>آلومینیوم فسفید</w:t>
                      </w:r>
                      <w:r w:rsidRPr="00673A4A">
                        <w:rPr>
                          <w:rFonts w:asciiTheme="minorBidi" w:hAnsiTheme="minorBidi" w:cstheme="minorBidi"/>
                          <w:color w:val="333333"/>
                          <w:lang w:bidi="ar-SA"/>
                        </w:rPr>
                        <w:t>" </w:t>
                      </w:r>
                      <w:r w:rsidRPr="00673A4A">
                        <w:rPr>
                          <w:rFonts w:asciiTheme="minorBidi" w:hAnsiTheme="minorBidi" w:cstheme="minorBidi"/>
                          <w:color w:val="333333"/>
                          <w:rtl/>
                          <w:lang w:bidi="ar-SA"/>
                        </w:rPr>
                        <w:t>از جمله موادی است که برای حفاظت از دانه های غلات در برابر حشرات و جوندگان مورد استفاده قرار</w:t>
                      </w:r>
                      <w:r w:rsidR="00A36F56" w:rsidRPr="00A36F56">
                        <w:rPr>
                          <w:rFonts w:asciiTheme="minorBidi" w:hAnsiTheme="minorBidi" w:cstheme="minorBidi"/>
                          <w:color w:val="333333"/>
                          <w:rtl/>
                          <w:lang w:bidi="ar-SA"/>
                        </w:rPr>
                        <w:t xml:space="preserve"> </w:t>
                      </w:r>
                      <w:r w:rsidR="00A36F56" w:rsidRPr="00673A4A">
                        <w:rPr>
                          <w:rFonts w:asciiTheme="minorBidi" w:hAnsiTheme="minorBidi" w:cstheme="minorBidi"/>
                          <w:color w:val="333333"/>
                          <w:rtl/>
                          <w:lang w:bidi="ar-SA"/>
                        </w:rPr>
                        <w:t>می گیرد و در ایران به </w:t>
                      </w:r>
                      <w:r w:rsidR="00A36F56" w:rsidRPr="00673A4A">
                        <w:rPr>
                          <w:rFonts w:asciiTheme="minorBidi" w:hAnsiTheme="minorBidi" w:cstheme="minorBidi"/>
                          <w:color w:val="333333"/>
                          <w:lang w:bidi="ar-SA"/>
                        </w:rPr>
                        <w:t>"</w:t>
                      </w:r>
                      <w:r w:rsidR="00A36F56" w:rsidRPr="00673A4A">
                        <w:rPr>
                          <w:rFonts w:asciiTheme="minorBidi" w:hAnsiTheme="minorBidi" w:cstheme="minorBidi"/>
                          <w:color w:val="333333"/>
                          <w:rtl/>
                          <w:lang w:bidi="ar-SA"/>
                        </w:rPr>
                        <w:t>قرص برنج</w:t>
                      </w:r>
                      <w:r w:rsidR="00A36F56" w:rsidRPr="00673A4A">
                        <w:rPr>
                          <w:rFonts w:asciiTheme="minorBidi" w:hAnsiTheme="minorBidi" w:cstheme="minorBidi"/>
                          <w:color w:val="333333"/>
                          <w:lang w:bidi="ar-SA"/>
                        </w:rPr>
                        <w:t>" </w:t>
                      </w:r>
                      <w:r w:rsidR="00A36F56" w:rsidRPr="00673A4A">
                        <w:rPr>
                          <w:rFonts w:asciiTheme="minorBidi" w:hAnsiTheme="minorBidi" w:cstheme="minorBidi"/>
                          <w:color w:val="333333"/>
                          <w:rtl/>
                          <w:lang w:bidi="ar-SA"/>
                        </w:rPr>
                        <w:t>معروف است</w:t>
                      </w:r>
                      <w:r w:rsidR="00A36F56" w:rsidRPr="00673A4A">
                        <w:rPr>
                          <w:rFonts w:asciiTheme="minorBidi" w:hAnsiTheme="minorBidi" w:cstheme="minorBidi"/>
                          <w:color w:val="333333"/>
                          <w:lang w:bidi="ar-SA"/>
                        </w:rPr>
                        <w:t>.</w:t>
                      </w:r>
                    </w:p>
                    <w:p w:rsidR="00FD40DE" w:rsidRPr="00673A4A" w:rsidRDefault="00A36F56" w:rsidP="00FD40DE">
                      <w:pPr>
                        <w:shd w:val="clear" w:color="auto" w:fill="FFFFFF"/>
                        <w:spacing w:after="150" w:line="240" w:lineRule="auto"/>
                        <w:jc w:val="both"/>
                        <w:rPr>
                          <w:rFonts w:asciiTheme="minorBidi" w:hAnsiTheme="minorBidi" w:cstheme="minorBidi"/>
                          <w:color w:val="333333"/>
                          <w:lang w:bidi="ar-SA"/>
                        </w:rPr>
                      </w:pPr>
                      <w:r w:rsidRPr="00A36F56">
                        <w:rPr>
                          <w:rFonts w:asciiTheme="minorBidi" w:hAnsiTheme="minorBidi"/>
                          <w:noProof/>
                          <w:color w:val="333333"/>
                          <w:rtl/>
                          <w:lang w:bidi="ar-SA"/>
                        </w:rPr>
                        <w:drawing>
                          <wp:inline distT="0" distB="0" distL="0" distR="0">
                            <wp:extent cx="2143125" cy="2143125"/>
                            <wp:effectExtent l="0" t="0" r="9525" b="9525"/>
                            <wp:docPr id="64" name="Picture 64" descr="C:\Users\m.khatam\Desktop\برنج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khatam\Desktop\برنج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FD40DE" w:rsidRDefault="00FD40DE" w:rsidP="00FD40DE">
                      <w:pPr>
                        <w:jc w:val="both"/>
                        <w:rPr>
                          <w:rFonts w:ascii="IRANSans" w:hAnsi="IRANSans"/>
                          <w:color w:val="000000"/>
                          <w:shd w:val="clear" w:color="auto" w:fill="FFFFFF"/>
                          <w:rtl/>
                        </w:rPr>
                      </w:pPr>
                      <w:r>
                        <w:rPr>
                          <w:rFonts w:ascii="IRANSans" w:hAnsi="IRANSans"/>
                          <w:color w:val="000000"/>
                          <w:shd w:val="clear" w:color="auto" w:fill="FFFFFF"/>
                          <w:rtl/>
                        </w:rPr>
                        <w:t>یک گروه از عوامل دفع آفات که به علت اثر بخشی زیاد و </w:t>
                      </w:r>
                      <w:hyperlink r:id="rId13" w:tgtFrame="_blank" w:history="1">
                        <w:r>
                          <w:rPr>
                            <w:rStyle w:val="Hyperlink"/>
                            <w:rFonts w:ascii="IRANSans" w:hAnsi="IRANSans"/>
                            <w:color w:val="333333"/>
                            <w:shd w:val="clear" w:color="auto" w:fill="FFFFFF"/>
                            <w:rtl/>
                          </w:rPr>
                          <w:t>قیمت ارز</w:t>
                        </w:r>
                      </w:hyperlink>
                      <w:r>
                        <w:rPr>
                          <w:rFonts w:ascii="IRANSans" w:hAnsi="IRANSans"/>
                          <w:color w:val="000000"/>
                          <w:shd w:val="clear" w:color="auto" w:fill="FFFFFF"/>
                          <w:rtl/>
                        </w:rPr>
                        <w:t>ان به عنوان جونده‌</w:t>
                      </w:r>
                      <w:r>
                        <w:rPr>
                          <w:rFonts w:ascii="IRANSans" w:hAnsi="IRANSans" w:hint="cs"/>
                          <w:color w:val="000000"/>
                          <w:shd w:val="clear" w:color="auto" w:fill="FFFFFF"/>
                          <w:rtl/>
                        </w:rPr>
                        <w:t xml:space="preserve"> </w:t>
                      </w:r>
                      <w:r>
                        <w:rPr>
                          <w:rFonts w:ascii="IRANSans" w:hAnsi="IRANSans"/>
                          <w:color w:val="000000"/>
                          <w:shd w:val="clear" w:color="auto" w:fill="FFFFFF"/>
                          <w:rtl/>
                        </w:rPr>
                        <w:t>کش در برخی از کشورهای جهان، از جمله ایران مورد استفاده قرار گرفته‌اند، فسفیدهای فلزی مانند فسفید آلومینیوم، فسفید روی، فسفید کلسیم و فسفید منیزیوم هستند؛ فسفیدهای فلزی به عنوان عوامل آفت کش، معمولا به اشکال مختلفی مانند قرص، پودر، بلانکت و طعمه تهیه و مورد استفاده قرار می‌گیرند</w:t>
                      </w:r>
                      <w:r>
                        <w:rPr>
                          <w:rFonts w:ascii="IRANSans" w:hAnsi="IRANSans"/>
                          <w:color w:val="000000"/>
                          <w:shd w:val="clear" w:color="auto" w:fill="FFFFFF"/>
                        </w:rPr>
                        <w:t>.</w:t>
                      </w:r>
                    </w:p>
                    <w:p w:rsidR="00FD40DE" w:rsidRDefault="00FD40DE" w:rsidP="00FD40DE">
                      <w:pPr>
                        <w:jc w:val="both"/>
                        <w:rPr>
                          <w:rFonts w:ascii="IRANSans" w:hAnsi="IRANSans"/>
                          <w:color w:val="000000"/>
                          <w:shd w:val="clear" w:color="auto" w:fill="FFFFFF"/>
                          <w:rtl/>
                        </w:rPr>
                      </w:pPr>
                      <w:r>
                        <w:rPr>
                          <w:rFonts w:ascii="IRANSans" w:hAnsi="IRANSans"/>
                          <w:color w:val="000000"/>
                          <w:shd w:val="clear" w:color="auto" w:fill="FFFFFF"/>
                          <w:rtl/>
                        </w:rPr>
                        <w:t>در اثر تماس این ترکیبات با رطوبت موجود در هوا یا محصولات کشاورزی، گاز فسفین آزاد می‌شود که گازی بسیار سمی است؛ این گاز حتی در غلظت‌های پایین کشنده بوده و به همین دلیل فسفید آلومینیوم برای کنترل و از بین بردن حشرات و آفات انباری محصولاتی مانند برنج و غلات در سوله‌‌ها مورد استفاده قرار می‌گیرد</w:t>
                      </w:r>
                      <w:r>
                        <w:rPr>
                          <w:rFonts w:ascii="IRANSans" w:hAnsi="IRANSans"/>
                          <w:color w:val="000000"/>
                          <w:shd w:val="clear" w:color="auto" w:fill="FFFFFF"/>
                        </w:rPr>
                        <w:t>.</w:t>
                      </w:r>
                    </w:p>
                    <w:p w:rsidR="00B11B77" w:rsidRPr="0049718C" w:rsidRDefault="00B11B77" w:rsidP="00FD40DE">
                      <w:pPr>
                        <w:ind w:left="360"/>
                        <w:rPr>
                          <w:rFonts w:cs="B Nazanin"/>
                          <w:sz w:val="24"/>
                          <w:szCs w:val="24"/>
                          <w:rtl/>
                        </w:rPr>
                      </w:pPr>
                    </w:p>
                  </w:txbxContent>
                </v:textbox>
              </v:shape>
            </w:pict>
          </mc:Fallback>
        </mc:AlternateContent>
      </w:r>
      <w:r w:rsidR="00D025AF">
        <w:rPr>
          <w:noProof/>
          <w:lang w:bidi="ar-SA"/>
        </w:rPr>
        <mc:AlternateContent>
          <mc:Choice Requires="wpg">
            <w:drawing>
              <wp:anchor distT="0" distB="0" distL="114300" distR="114300" simplePos="0" relativeHeight="251657728" behindDoc="0" locked="0" layoutInCell="1" allowOverlap="1" wp14:anchorId="062F9C78" wp14:editId="6B924D35">
                <wp:simplePos x="0" y="0"/>
                <wp:positionH relativeFrom="column">
                  <wp:posOffset>2202815</wp:posOffset>
                </wp:positionH>
                <wp:positionV relativeFrom="paragraph">
                  <wp:posOffset>-327025</wp:posOffset>
                </wp:positionV>
                <wp:extent cx="1831975" cy="1621155"/>
                <wp:effectExtent l="7620" t="0" r="0" b="635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975" cy="1621155"/>
                          <a:chOff x="107568218" y="106833251"/>
                          <a:chExt cx="1832124" cy="1620946"/>
                        </a:xfrm>
                      </wpg:grpSpPr>
                      <wps:wsp>
                        <wps:cNvPr id="17" name="AutoShape 22"/>
                        <wps:cNvSpPr>
                          <a:spLocks noChangeArrowheads="1" noChangeShapeType="1"/>
                        </wps:cNvSpPr>
                        <wps:spPr bwMode="auto">
                          <a:xfrm flipH="1">
                            <a:off x="107568218" y="107162864"/>
                            <a:ext cx="1427724" cy="1291333"/>
                          </a:xfrm>
                          <a:custGeom>
                            <a:avLst/>
                            <a:gdLst>
                              <a:gd name="G0" fmla="+- 147 0 0"/>
                              <a:gd name="G1" fmla="+- -32000 0 0"/>
                              <a:gd name="G2" fmla="+- 32000 0 0"/>
                              <a:gd name="T0" fmla="*/ 32000 32000  1"/>
                              <a:gd name="T1" fmla="*/ G0 G0  1"/>
                              <a:gd name="T2" fmla="+- 0 T0 T1"/>
                              <a:gd name="T3" fmla="sqrt T2"/>
                              <a:gd name="G3" fmla="*/ 32000 T3 32000"/>
                              <a:gd name="T4" fmla="*/ 32000 32000  1"/>
                              <a:gd name="T5" fmla="*/ G1 G1  1"/>
                              <a:gd name="T6" fmla="+- 0 T4 T5"/>
                              <a:gd name="T7" fmla="sqrt T6"/>
                              <a:gd name="G4" fmla="*/ 32000 T7 32000"/>
                              <a:gd name="T8" fmla="*/ 32000 32000  1"/>
                              <a:gd name="T9" fmla="*/ G2 G2  1"/>
                              <a:gd name="T10" fmla="+- 0 T8 T9"/>
                              <a:gd name="T11" fmla="sqrt T10"/>
                              <a:gd name="G5" fmla="*/ 32000 T11 32000"/>
                              <a:gd name="G6" fmla="+- 0 0 G3"/>
                              <a:gd name="G7" fmla="+- 0 0 G4"/>
                              <a:gd name="G8" fmla="+- 0 0 G5"/>
                              <a:gd name="G9" fmla="+- 0 G4 G0"/>
                              <a:gd name="G10" fmla="?: G9 G4 G0"/>
                              <a:gd name="G11" fmla="?: G9 G1 G6"/>
                              <a:gd name="G12" fmla="+- 0 G5 G0"/>
                              <a:gd name="G13" fmla="?: G12 G5 G0"/>
                              <a:gd name="G14" fmla="?: G12 G2 G3"/>
                              <a:gd name="G15" fmla="+- G11 0 1"/>
                              <a:gd name="G16" fmla="+- G14 1 0"/>
                              <a:gd name="G17" fmla="+- 0 G14 G3"/>
                              <a:gd name="G18" fmla="?: G17 G8 G13"/>
                              <a:gd name="G19" fmla="?: G17 G0 G13"/>
                              <a:gd name="G20" fmla="?: G17 G3 G16"/>
                              <a:gd name="G21" fmla="+- 0 G6 G11"/>
                              <a:gd name="G22" fmla="?: G21 G7 G10"/>
                              <a:gd name="G23" fmla="?: G21 G0 G10"/>
                              <a:gd name="G24" fmla="?: G21 G6 G15"/>
                              <a:gd name="G25" fmla="min G10 G13"/>
                              <a:gd name="G26" fmla="max G8 G7"/>
                              <a:gd name="G27" fmla="max G26 G0"/>
                              <a:gd name="T12" fmla="+- 0 147 -32000"/>
                              <a:gd name="T13" fmla="*/ T12 w 64000"/>
                              <a:gd name="T14" fmla="+- 0 -32000 -32000"/>
                              <a:gd name="T15" fmla="*/ -32000 h 64000"/>
                              <a:gd name="T16" fmla="+- 0 32000 -32000"/>
                              <a:gd name="T17" fmla="*/ T16 w 64000"/>
                              <a:gd name="T18" fmla="+- 0 0 -32000"/>
                              <a:gd name="T19" fmla="*/ 0 h 64000"/>
                              <a:gd name="T20" fmla="+- 0 147 -32000"/>
                              <a:gd name="T21" fmla="*/ T20 w 64000"/>
                              <a:gd name="T22" fmla="+- 0 31999 -32000"/>
                              <a:gd name="T23" fmla="*/ 31999 h 64000"/>
                              <a:gd name="T24" fmla="+- 0 147 -32000"/>
                              <a:gd name="T25" fmla="*/ T24 w 64000"/>
                              <a:gd name="T26" fmla="+- 0 31999 -32000"/>
                              <a:gd name="T27" fmla="*/ 31999 h 64000"/>
                              <a:gd name="T28" fmla="+- 0 146 -32000"/>
                              <a:gd name="T29" fmla="*/ T28 w 64000"/>
                              <a:gd name="T30" fmla="+- 0 31999 -32000"/>
                              <a:gd name="T31" fmla="*/ 31999 h 64000"/>
                              <a:gd name="T32" fmla="+- 0 0 -32000"/>
                              <a:gd name="T33" fmla="*/ T32 w 64000"/>
                              <a:gd name="T34" fmla="+- 0 32000 -32000"/>
                              <a:gd name="T35" fmla="*/ 32000 h 64000"/>
                              <a:gd name="T36" fmla="+- 0 0 -32000"/>
                              <a:gd name="T37" fmla="*/ T36 w 64000"/>
                              <a:gd name="T38" fmla="+- 0 -32000 -32000"/>
                              <a:gd name="T39" fmla="*/ -32000 h 64000"/>
                              <a:gd name="T40" fmla="+- 0 146 -32000"/>
                              <a:gd name="T41" fmla="*/ T40 w 64000"/>
                              <a:gd name="T42" fmla="+- 0 -32000 -32000"/>
                              <a:gd name="T43" fmla="*/ -32000 h 64000"/>
                              <a:gd name="T44" fmla="+- 0 147 -32000"/>
                              <a:gd name="T45" fmla="*/ T44 w 64000"/>
                              <a:gd name="T46" fmla="+- 0 -32000 -32000"/>
                              <a:gd name="T47" fmla="*/ -32000 h 64000"/>
                              <a:gd name="T48" fmla="+- 0 G27 -32000"/>
                              <a:gd name="T49" fmla="*/ T48 w 64000"/>
                              <a:gd name="T50" fmla="+- 0 G11 -32000"/>
                              <a:gd name="T51" fmla="*/ G11 h 64000"/>
                              <a:gd name="T52" fmla="+- 0 G25 -32000"/>
                              <a:gd name="T53" fmla="*/ T52 w 64000"/>
                              <a:gd name="T54" fmla="+- 0 G14 -32000"/>
                              <a:gd name="T55" fmla="*/ G14 h 64000"/>
                            </a:gdLst>
                            <a:ahLst/>
                            <a:cxnLst>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64000" h="64000">
                                <a:moveTo>
                                  <a:pt x="32147" y="0"/>
                                </a:moveTo>
                                <a:cubicBezTo>
                                  <a:pt x="49762" y="81"/>
                                  <a:pt x="64000" y="14384"/>
                                  <a:pt x="64000" y="32000"/>
                                </a:cubicBezTo>
                                <a:cubicBezTo>
                                  <a:pt x="64000" y="49615"/>
                                  <a:pt x="49762" y="63918"/>
                                  <a:pt x="32147" y="63999"/>
                                </a:cubicBezTo>
                                <a:cubicBezTo>
                                  <a:pt x="32147" y="63999"/>
                                  <a:pt x="32146" y="63999"/>
                                  <a:pt x="32146" y="63999"/>
                                </a:cubicBezTo>
                                <a:lnTo>
                                  <a:pt x="32000" y="64000"/>
                                </a:lnTo>
                                <a:lnTo>
                                  <a:pt x="32000" y="0"/>
                                </a:lnTo>
                                <a:lnTo>
                                  <a:pt x="32146" y="0"/>
                                </a:lnTo>
                                <a:cubicBezTo>
                                  <a:pt x="32146" y="0"/>
                                  <a:pt x="32147" y="0"/>
                                  <a:pt x="32147" y="0"/>
                                </a:cubicBezTo>
                                <a:close/>
                              </a:path>
                            </a:pathLst>
                          </a:custGeom>
                          <a:solidFill>
                            <a:srgbClr val="99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s:wsp>
                        <wps:cNvPr id="18" name="AutoShape 23"/>
                        <wps:cNvSpPr>
                          <a:spLocks noChangeArrowheads="1" noChangeShapeType="1"/>
                        </wps:cNvSpPr>
                        <wps:spPr bwMode="auto">
                          <a:xfrm flipH="1">
                            <a:off x="107746767" y="106833251"/>
                            <a:ext cx="1653575" cy="1495609"/>
                          </a:xfrm>
                          <a:custGeom>
                            <a:avLst/>
                            <a:gdLst>
                              <a:gd name="G0" fmla="+- 11370 0 0"/>
                              <a:gd name="G1" fmla="+- -32000 0 0"/>
                              <a:gd name="G2" fmla="+- 31520 0 0"/>
                              <a:gd name="T0" fmla="*/ 32000 32000  1"/>
                              <a:gd name="T1" fmla="*/ G0 G0  1"/>
                              <a:gd name="T2" fmla="+- 0 T0 T1"/>
                              <a:gd name="T3" fmla="sqrt T2"/>
                              <a:gd name="G3" fmla="*/ 32000 T3 32000"/>
                              <a:gd name="T4" fmla="*/ 32000 32000  1"/>
                              <a:gd name="T5" fmla="*/ G1 G1  1"/>
                              <a:gd name="T6" fmla="+- 0 T4 T5"/>
                              <a:gd name="T7" fmla="sqrt T6"/>
                              <a:gd name="G4" fmla="*/ 32000 T7 32000"/>
                              <a:gd name="T8" fmla="*/ 32000 32000  1"/>
                              <a:gd name="T9" fmla="*/ G2 G2  1"/>
                              <a:gd name="T10" fmla="+- 0 T8 T9"/>
                              <a:gd name="T11" fmla="sqrt T10"/>
                              <a:gd name="G5" fmla="*/ 32000 T11 32000"/>
                              <a:gd name="G6" fmla="+- 0 0 G3"/>
                              <a:gd name="G7" fmla="+- 0 0 G4"/>
                              <a:gd name="G8" fmla="+- 0 0 G5"/>
                              <a:gd name="G9" fmla="+- 0 G4 G0"/>
                              <a:gd name="G10" fmla="?: G9 G4 G0"/>
                              <a:gd name="G11" fmla="?: G9 G1 G6"/>
                              <a:gd name="G12" fmla="+- 0 G5 G0"/>
                              <a:gd name="G13" fmla="?: G12 G5 G0"/>
                              <a:gd name="G14" fmla="?: G12 G2 G3"/>
                              <a:gd name="G15" fmla="+- G11 0 1"/>
                              <a:gd name="G16" fmla="+- G14 1 0"/>
                              <a:gd name="G17" fmla="+- 0 G14 G3"/>
                              <a:gd name="G18" fmla="?: G17 G8 G13"/>
                              <a:gd name="G19" fmla="?: G17 G0 G13"/>
                              <a:gd name="G20" fmla="?: G17 G3 G16"/>
                              <a:gd name="G21" fmla="+- 0 G6 G11"/>
                              <a:gd name="G22" fmla="?: G21 G7 G10"/>
                              <a:gd name="G23" fmla="?: G21 G0 G10"/>
                              <a:gd name="G24" fmla="?: G21 G6 G15"/>
                              <a:gd name="G25" fmla="min G10 G13"/>
                              <a:gd name="G26" fmla="max G8 G7"/>
                              <a:gd name="G27" fmla="max G26 G0"/>
                              <a:gd name="T12" fmla="+- 0 11370 -32000"/>
                              <a:gd name="T13" fmla="*/ T12 w 64000"/>
                              <a:gd name="T14" fmla="+- 0 -29912 -32000"/>
                              <a:gd name="T15" fmla="*/ -29912 h 64000"/>
                              <a:gd name="T16" fmla="+- 0 32000 -32000"/>
                              <a:gd name="T17" fmla="*/ T16 w 64000"/>
                              <a:gd name="T18" fmla="+- 0 0 -32000"/>
                              <a:gd name="T19" fmla="*/ 0 h 64000"/>
                              <a:gd name="T20" fmla="+- 0 11370 -32000"/>
                              <a:gd name="T21" fmla="*/ T20 w 64000"/>
                              <a:gd name="T22" fmla="+- 0 29911 -32000"/>
                              <a:gd name="T23" fmla="*/ 29911 h 64000"/>
                              <a:gd name="T24" fmla="+- 0 11370 -32000"/>
                              <a:gd name="T25" fmla="*/ T24 w 64000"/>
                              <a:gd name="T26" fmla="+- 0 29911 -32000"/>
                              <a:gd name="T27" fmla="*/ 29911 h 64000"/>
                              <a:gd name="T28" fmla="+- 0 11369 -32000"/>
                              <a:gd name="T29" fmla="*/ T28 w 64000"/>
                              <a:gd name="T30" fmla="+- 0 29911 -32000"/>
                              <a:gd name="T31" fmla="*/ 29911 h 64000"/>
                              <a:gd name="T32" fmla="+- 0 0 -32000"/>
                              <a:gd name="T33" fmla="*/ T32 w 64000"/>
                              <a:gd name="T34" fmla="+- 0 29912 -32000"/>
                              <a:gd name="T35" fmla="*/ 29912 h 64000"/>
                              <a:gd name="T36" fmla="+- 0 0 -32000"/>
                              <a:gd name="T37" fmla="*/ T36 w 64000"/>
                              <a:gd name="T38" fmla="+- 0 -29912 -32000"/>
                              <a:gd name="T39" fmla="*/ -29912 h 64000"/>
                              <a:gd name="T40" fmla="+- 0 11369 -32000"/>
                              <a:gd name="T41" fmla="*/ T40 w 64000"/>
                              <a:gd name="T42" fmla="+- 0 -29912 -32000"/>
                              <a:gd name="T43" fmla="*/ -29912 h 64000"/>
                              <a:gd name="T44" fmla="+- 0 11370 -32000"/>
                              <a:gd name="T45" fmla="*/ T44 w 64000"/>
                              <a:gd name="T46" fmla="+- 0 -29912 -32000"/>
                              <a:gd name="T47" fmla="*/ -29912 h 64000"/>
                              <a:gd name="T48" fmla="+- 0 G27 -32000"/>
                              <a:gd name="T49" fmla="*/ T48 w 64000"/>
                              <a:gd name="T50" fmla="+- 0 G11 -32000"/>
                              <a:gd name="T51" fmla="*/ G11 h 64000"/>
                              <a:gd name="T52" fmla="+- 0 G25 -32000"/>
                              <a:gd name="T53" fmla="*/ T52 w 64000"/>
                              <a:gd name="T54" fmla="+- 0 G14 -32000"/>
                              <a:gd name="T55" fmla="*/ G14 h 64000"/>
                            </a:gdLst>
                            <a:ahLst/>
                            <a:cxnLst>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64000" h="64000">
                                <a:moveTo>
                                  <a:pt x="43370" y="2088"/>
                                </a:moveTo>
                                <a:cubicBezTo>
                                  <a:pt x="55789" y="6809"/>
                                  <a:pt x="64000" y="18713"/>
                                  <a:pt x="64000" y="32000"/>
                                </a:cubicBezTo>
                                <a:cubicBezTo>
                                  <a:pt x="64000" y="45286"/>
                                  <a:pt x="55789" y="57190"/>
                                  <a:pt x="43370" y="61911"/>
                                </a:cubicBezTo>
                                <a:cubicBezTo>
                                  <a:pt x="43370" y="61911"/>
                                  <a:pt x="43370" y="61911"/>
                                  <a:pt x="43369" y="61911"/>
                                </a:cubicBezTo>
                                <a:lnTo>
                                  <a:pt x="32000" y="61912"/>
                                </a:lnTo>
                                <a:lnTo>
                                  <a:pt x="32000" y="2088"/>
                                </a:lnTo>
                                <a:lnTo>
                                  <a:pt x="43369" y="2088"/>
                                </a:lnTo>
                                <a:cubicBezTo>
                                  <a:pt x="43370" y="2088"/>
                                  <a:pt x="43370" y="2088"/>
                                  <a:pt x="43370" y="2088"/>
                                </a:cubicBezTo>
                                <a:close/>
                              </a:path>
                            </a:pathLst>
                          </a:cu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E1312" id="Group 21" o:spid="_x0000_s1026" style="position:absolute;margin-left:173.45pt;margin-top:-25.75pt;width:144.25pt;height:127.65pt;z-index:251657728" coordorigin="1075682,1068332" coordsize="18321,1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cthAkAAMgtAAAOAAAAZHJzL2Uyb0RvYy54bWzsWu+P27gR/V6g/wPhjy021m9ZRjbBXXJx&#10;C6TtAVHRz1pZtoXKkk/Sxpsr+r/3DSlSpGVqjQ2uRYENNruWNRq+mTdDkU96+/7pWLGvRduVTX2/&#10;cN84C1bUebMt6/394u/pp7vVgnV9Vm+zqqmL+8W3olu8f/f73709n9aF1xyaalu0DE7qbn0+3S8O&#10;fX9aL5ddfiiOWfemORU1Tu6a9pj1OGz3y22bneH9WC09x4mW56bdntomL7oO334UJxfvuP/drsj7&#10;v+12XdGz6n4BbD3/3fLfD/R7+e5ttt632elQ5gOM7AUojllZY1Dl6mPWZ+yxLSeujmXeNl2z69/k&#10;zXHZ7HZlXvAYEI3rXESzaZvHE49lvz7vTypNSO1Fnl7sNv/r159bVm7BXbRgdXYER3xY5rmUnPNp&#10;v4bNpj19Of3cigjx8XOT/7PD6eXleTreC2P2cP5Ls4W/7LFveHKedu2RXCBs9sQ5+KY4KJ56luNL&#10;d+W7SRwuWI5zbuS5bhgKlvIDqKTrXCcOo5XnorTIxolWvu+FHG62zg8/jZ481wuUJycJIvK0zNYC&#10;CAc/gKVIUYHdmOTu+5L85ZCdCs5dRwmUSY5lkn9AUrgN8zyRaG4ns9yJFLO6+XDI6n3xQ9s250OR&#10;bQHLhY/ha+4h/XZClnn8CElzQwcdaLvOBNtV5elPdKHGyWVuY1CwigLBgOIo8OJYZdZLXN/3jcyC&#10;hseu3xQNpzv7+rnrRaNt8YkX0VbWGppyd6zQc3+8Y24QM4fJplQmiFeZ3PnoethMrTzNymaUqtH+&#10;sGTCSPxmQ/Xs5aCpGhSWG4d+pjb6kA5L8TNx40tU3S9tz1JONWYJOcxGnVeAUl8gEylXlikKWWRB&#10;Wdqgo3mU5cZl+JlCR7OrnAJ3wNKhy8YBUarCREDnvaNDnwJK4+vQ0agK0HzWE81y4zH8TKG7ikSU&#10;DLCvWJpcJstV9AnwuGYoQFl3epIEptR1r8LfmLlCLfBi11OhUsURwWJoGJXMjUqBtLhM90aFzi02&#10;AUruEvMY+fs12yQY5pqRCn0wQgVMuHPN0t2E1xyp2iRHLti4aqXKQFrBcJIgV6Ub0W2QaGfC64Zu&#10;QKomN27AYDXJgJlpsroymEo2hxSzzQpjTjGpjEszEDc181S5STMfZpOM4nY5ooejiMK8hI+pfjAi&#10;Xx6YAbhpbXpG5smMkE2SQTOwSJj0RoNOCstTuT+WNfnB/0kyPJX8Y/bEExZPwKvccxMPg11CSi/q&#10;iiZ0MWNfOEuBYMCO6QyXsTOLAszsEzsVI2+LYfq3+FSBwudgebC4VeFyt2ICsHhVYXOkkRWpqjru&#10;0rEFrqoO7hxmwTcWHXdmz+NYdoTOc2zoxsoTAbtJklgQjtUHl1iMwdCG0iRnBqXOTOoFVpQXtMyh&#10;1GmZR2kS4waRLXCdmtRb2VD6akZ4Npe+mhWey6WvpobZ8sFCS+sb39o3vknNXIH7OjnC0MK3b9Jj&#10;K3Ffpyb1rR3jm8TM9ravczPf24FJj53vQCcnDay9E5jUzOIMdH6ewWlSZO+eQCcoDazdg+3NUBu8&#10;hOZx6hw9g9OkaePZ5vRA5ygNrP0TmgTRckAguJz8sacbi53MLHUZmgRtvNDmUGcnDa3dE5rU0DLD&#10;glCnhsw0hNhn7uV+JzvILVD+VA97IHxi2NrRDpi2RKemo80tvzNiW5uKGzmcwI7O28xBJDfna+Bn&#10;zel+QeaY5MVWeN47rR24OV8NPO8dFUDmmPZu8U6TGTfna5ZnvdO8ws1vC5Xam8zRkreAoS7j5kao&#10;AtTAWAs5iYSklCodUlJKBQoxKQ0RCOSkVEoVp6wnwjmt+MjO9wuxumEH+YnOHZuvRdpwq5649z1M&#10;AhwFXwdh7NEif3wo8x+LX3X7IIkjlD5Qr4al5on7GcbC927gr4a9yOUpPtPLzBjOrw01ugySSK4x&#10;hcsRReQnEGWQbFTzRUA4lSjanh1tTIS6TneJeQ6x3XKK6DNGq2o9gSIH3JlcfOIKaSP/ylhoeUq2&#10;khx5Xv6VdrjjXLUzkVy11qPUKsHy9SS6vGq6QhQ7lSDXulQtcutRlemaqtx+KquK6Ora/cOHqmVf&#10;M5R3knzAv6E0DLOKz0R1Q5eJYcQ3EIaGcieJiOue/0qgvTk/esndp2gV3wWfgvAuiZ3VneMmPyaR&#10;EyTBx0//ppnPDdaHcrst6s9lXUgN1g1uk98GNViop1yFpWZLQkxcPC5rkCCT+BRRGEEeyx6SdFUe&#10;0VbKKFuT+PZTveXV3WdlJT4vTfg848iB/MuzwkU50uGEyPjQbL9Bk2sbzCAoKIjn+HBo2l8X7Awh&#10;+n7R/fKYtcWCVX+uofb5URijnnr9oNUPHvSDrM7h6n7RL3BvoY8fehxhmMdTW+4PGEnIfXVDAuSu&#10;JF2O4xOohgPooP8tQRSLC6E6a4Ion7ANJRMV+r8TROMgiiPRjRdisxJEo9APlWgdJGHkyMlOat4v&#10;E0RdP74qdqqFEVZ6w+rtOUnUDbE7nBq9SqJD/aXm6vlVEnVIz36VRHWdd1StuBb4Kom+SqLDBvV2&#10;SZRP6dd3k2N5kZh3uyjqJVhsWXaoo/IOn3fCUtukatWdGgK8MzwfsyDF7VA90sGFNqmMntEqTZ9u&#10;PxZ3unJwsyg6k8kXyqKUHpsYYciiwtCSx1GX5zqMO4dT1w9uF0ZncerUzOM0yQHOyKoJ6wTdLo3O&#10;4TSk0Vmcv600SkPbmseQRoWhhfPfWBqdBalzM9/hl9LoDOMvFUfnkJri6Gw+A1OBm+uhl8qjs0j1&#10;Jnomp2YXvcqj49sNpIeNt4lXedRDp0I/epVHXyaPBj52wzyDnrPiOiMkrXmFNAzjlUh6tBJbciml&#10;jYKmu4rl83ChyY2nXqyRhnhpShdCRxxh7CbDU24x2hhV5GL1MShSplZoHlmvk7FdcamdioaEWEe7&#10;1DNJJ+MaKa7gLzDdoJFqDEl38q+CPwC5Yjofr7xAi+miLuxnvksyxXuiXDEl7e4fZX/gb9/J5zf7&#10;bpBA9x3Dsxz5taGsfkySMOF6PHDsO1IopXXI5ciJFvvBCZ3g41AU5hWuECcnl0wG4WMN4Cq8AsIf&#10;OoUkeBOxXZ5VxVa+PwhAQ5Dkt6pJTXW9GIZ8HKucauD8HjkVY9JIBX93dwDdPEKR/XLYntm27CBh&#10;eis/wV13W0La9FcOxDbcrrNqjzeQ877FI5kr9Bg8RJ4XqCdgyrsQbceB/091W8DmrwvzcIZXm+l9&#10;ZP2Y67zjC9jv/gMAAP//AwBQSwMEFAAGAAgAAAAhAD9G3r3iAAAACwEAAA8AAABkcnMvZG93bnJl&#10;di54bWxMj0Frg0AQhe+F/odlCr0lqzFKYh1DCG1PodCkUHLb6EQl7qy4GzX/vttTexzex3vfZJtJ&#10;t2Kg3jaGEcJ5AIK4MGXDFcLX8W22AmGd4lK1hgnhThY2+eNDptLSjPxJw8FVwpewTRVC7VyXSmmL&#10;mrSyc9MR++xieq2cP/tKlr0afblu5SIIEqlVw36hVh3taiquh5tGeB/VuI3C12F/vezup2P88b0P&#10;CfH5adq+gHA0uT8YfvW9OuTe6WxuXFrRIkTLZO1RhFkcxiA8kUTxEsQZYRFEK5B5Jv//kP8AAAD/&#10;/wMAUEsBAi0AFAAGAAgAAAAhALaDOJL+AAAA4QEAABMAAAAAAAAAAAAAAAAAAAAAAFtDb250ZW50&#10;X1R5cGVzXS54bWxQSwECLQAUAAYACAAAACEAOP0h/9YAAACUAQAACwAAAAAAAAAAAAAAAAAvAQAA&#10;X3JlbHMvLnJlbHNQSwECLQAUAAYACAAAACEAxoO3LYQJAADILQAADgAAAAAAAAAAAAAAAAAuAgAA&#10;ZHJzL2Uyb0RvYy54bWxQSwECLQAUAAYACAAAACEAP0beveIAAAALAQAADwAAAAAAAAAAAAAAAADe&#10;CwAAZHJzL2Rvd25yZXYueG1sUEsFBgAAAAAEAAQA8wAAAO0MAAAAAA==&#10;">
                <v:shape id="AutoShape 22" o:spid="_x0000_s1027" style="position:absolute;left:1075682;top:1071628;width:14277;height:12913;flip:x;visibility:visible;mso-wrap-style:square;v-text-anchor:top" coordsize="64000,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NeDwwAAANsAAAAPAAAAZHJzL2Rvd25yZXYueG1sRE9La8JA&#10;EL4L/Q/LFHrTjT20kroJokhLLzZJe/A2ZCcPzM7G7Griv+8WhN7m43vOOp1MJ640uNayguUiAkFc&#10;Wt1yreC72M9XIJxH1thZJgU3cpAmD7M1xtqOnNE197UIIexiVNB438dSurIhg25he+LAVXYw6AMc&#10;aqkHHEO46eRzFL1Igy2HhgZ72jZUnvKLUVD8fMrd9lyX2e6y6Zbvx8OXqyqlnh6nzRsIT5P/F9/d&#10;HzrMf4W/X8IBMvkFAAD//wMAUEsBAi0AFAAGAAgAAAAhANvh9svuAAAAhQEAABMAAAAAAAAAAAAA&#10;AAAAAAAAAFtDb250ZW50X1R5cGVzXS54bWxQSwECLQAUAAYACAAAACEAWvQsW78AAAAVAQAACwAA&#10;AAAAAAAAAAAAAAAfAQAAX3JlbHMvLnJlbHNQSwECLQAUAAYACAAAACEApNTXg8MAAADbAAAADwAA&#10;AAAAAAAAAAAAAAAHAgAAZHJzL2Rvd25yZXYueG1sUEsFBgAAAAADAAMAtwAAAPcCAAAAAA==&#10;" path="m32147,c49762,81,64000,14384,64000,32000v,17615,-14238,31918,-31853,31999c32147,63999,32146,63999,32146,63999r-146,1l32000,r146,c32146,,32147,,32147,xe" fillcolor="#9cc" stroked="f">
                  <v:stroke joinstyle="miter"/>
                  <v:path o:connecttype="custom" o:connectlocs="717141,-645667;1427724,0;717141,645646;717141,645646;717119,645646;713862,645667;713862,-645667;717119,-645667;717141,-645667" o:connectangles="0,0,0,0,0,0,0,0,0" textboxrect="32147,-32000,32147,32000"/>
                  <o:lock v:ext="edit" shapetype="t"/>
                </v:shape>
                <v:shape id="AutoShape 23" o:spid="_x0000_s1028" style="position:absolute;left:1077467;top:1068332;width:16536;height:14956;flip:x;visibility:visible;mso-wrap-style:square;v-text-anchor:top" coordsize="64000,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rRwgAAANsAAAAPAAAAZHJzL2Rvd25yZXYueG1sRI9Na8Mw&#10;DIbvhf4Ho8JujbMywkjjljIodDtsJO1gRxGrSWgsh9hLs38/HQa7SbwfelTsZ9ericbQeTbwmKSg&#10;iGtvO24MXM7H9TOoEJEt9p7JwA8F2O+WiwJz6+9c0lTFRkkJhxwNtDEOudahbslhSPxALNrVjw6j&#10;rGOj7Yh3KXe93qRpph12LBdaHOilpfpWfTsD0+cHlf3rLBq9P725cMqa8suYh9V82IKKNMd/81/6&#10;ZAVfYOUXGUDvfgEAAP//AwBQSwECLQAUAAYACAAAACEA2+H2y+4AAACFAQAAEwAAAAAAAAAAAAAA&#10;AAAAAAAAW0NvbnRlbnRfVHlwZXNdLnhtbFBLAQItABQABgAIAAAAIQBa9CxbvwAAABUBAAALAAAA&#10;AAAAAAAAAAAAAB8BAABfcmVscy8ucmVsc1BLAQItABQABgAIAAAAIQBdqfrRwgAAANsAAAAPAAAA&#10;AAAAAAAAAAAAAAcCAABkcnMvZG93bnJldi54bWxQSwUGAAAAAAMAAwC3AAAA9gIAAAAA&#10;" path="m43370,2088c55789,6809,64000,18713,64000,32000v,13286,-8211,25190,-20630,29911c43370,61911,43370,61911,43369,61911r-11369,1l32000,2088r11369,c43370,2088,43370,2088,43370,2088xe" fillcolor="#d99594" strokecolor="#c0504d" strokeweight="1pt">
                  <v:fill color2="#c0504d" focus="50%" type="gradient"/>
                  <v:stroke joinstyle="miter"/>
                  <v:shadow on="t" color="#622423" offset="1pt"/>
                  <v:path o:connecttype="custom" o:connectlocs="1120555,-699010;1653575,0;1120555,698987;1120555,698987;1120530,698987;826788,699010;826788,-699010;1120530,-699010;1120555,-699010" o:connectangles="0,0,0,0,0,0,0,0,0" textboxrect="43370,-29912,43370,29912"/>
                  <o:lock v:ext="edit" shapetype="t"/>
                </v:shape>
              </v:group>
            </w:pict>
          </mc:Fallback>
        </mc:AlternateContent>
      </w:r>
      <w:r w:rsidR="00D025AF">
        <w:rPr>
          <w:noProof/>
          <w:lang w:bidi="ar-SA"/>
        </w:rPr>
        <mc:AlternateContent>
          <mc:Choice Requires="wps">
            <w:drawing>
              <wp:anchor distT="0" distB="0" distL="114300" distR="114300" simplePos="0" relativeHeight="251656704" behindDoc="0" locked="0" layoutInCell="1" allowOverlap="1" wp14:anchorId="66A8CB22" wp14:editId="7485D24E">
                <wp:simplePos x="0" y="0"/>
                <wp:positionH relativeFrom="column">
                  <wp:posOffset>6985</wp:posOffset>
                </wp:positionH>
                <wp:positionV relativeFrom="paragraph">
                  <wp:posOffset>-296545</wp:posOffset>
                </wp:positionV>
                <wp:extent cx="2910840" cy="7010400"/>
                <wp:effectExtent l="12065" t="12700" r="10795" b="635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195F4" id="Rectangle 24" o:spid="_x0000_s1026" style="position:absolute;margin-left:.55pt;margin-top:-23.35pt;width:229.2pt;height:5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JanJgIAAD8EAAAOAAAAZHJzL2Uyb0RvYy54bWysU9uO0zAQfUfiHyy/01zU7m6jpqtVlyKk&#10;hV2x8AGu4yQWvjF2m5avZ+y0pYU3RB4sT2Z8fOac8eJ+rxXZCfDSmpoWk5wSYbhtpOlq+u3r+t0d&#10;JT4w0zBljajpQXh6v3z7ZjG4SpS2t6oRQBDE+GpwNe1DcFWWed4LzfzEOmEw2VrQLGAIXdYAGxBd&#10;q6zM85tssNA4sFx4j38fxyRdJvy2FTw8t60XgaiaIreQVkjrJq7ZcsGqDpjrJT/SYP/AQjNp8NIz&#10;1CMLjGxB/gWlJQfrbRsm3OrMtq3kIvWA3RT5H9289syJ1AuK491ZJv//YPnn3QsQ2aB3M0oM0+jR&#10;F1SNmU4JUk6jQIPzFda9uheILXr3ZPl3T4xd9VgmHgDs0AvWIK0i1mdXB2Lg8SjZDJ9sg/BsG2zS&#10;at+CjoCoAtknSw5nS8Q+EI4/y3mR303ROY65W5RomifTMladjjvw4YOwmsRNTQHZJ3i2e/Ih0mHV&#10;qSTRt0o2a6lUCqDbrBSQHcP5WKcvdYBdXpYpQ4aazmflLCFf5fwlRJ6X+c2J4FWZlgEHXUld07s8&#10;fuPoRd3emyaNYWBSjXukrMxRyKjd6MHGNgfUEew4xfjqcNNb+EnJgBNcU/9jy0BQoj4a9GJeTKNw&#10;IQXT2W2JAVxmNpcZZjhC1TRQMm5XYXwmWwey6/GmIvVu7AP618qkbPR2ZHUki1OaBD++qPgMLuNU&#10;9fvdL38BAAD//wMAUEsDBBQABgAIAAAAIQDu/+aR3wAAAAoBAAAPAAAAZHJzL2Rvd25yZXYueG1s&#10;TI9BS8NAEIXvgv9hGcFbu2lttjZmU0QoeFForMXjNDsmwexuyG7T+O8dT3p8fI833+TbyXZipCG0&#10;3mlYzBMQ5CpvWldrOLztZvcgQkRnsPOONHxTgG1xfZVjZvzF7WksYy14xIUMNTQx9pmUoWrIYpj7&#10;nhyzTz9YjByHWpoBLzxuO7lMEiUtto4vNNjTU0PVV3m2GsbjS/2hXksVno+7d4WHzXIgo/XtzfT4&#10;ACLSFP/K8KvP6lCw08mfnQmi47zgoobZSq1BMF+lmxTEiUGSru9AFrn8/0LxAwAA//8DAFBLAQIt&#10;ABQABgAIAAAAIQC2gziS/gAAAOEBAAATAAAAAAAAAAAAAAAAAAAAAABbQ29udGVudF9UeXBlc10u&#10;eG1sUEsBAi0AFAAGAAgAAAAhADj9If/WAAAAlAEAAAsAAAAAAAAAAAAAAAAALwEAAF9yZWxzLy5y&#10;ZWxzUEsBAi0AFAAGAAgAAAAhAPdYlqcmAgAAPwQAAA4AAAAAAAAAAAAAAAAALgIAAGRycy9lMm9E&#10;b2MueG1sUEsBAi0AFAAGAAgAAAAhAO7/5pHfAAAACgEAAA8AAAAAAAAAAAAAAAAAgAQAAGRycy9k&#10;b3ducmV2LnhtbFBLBQYAAAAABAAEAPMAAACMBQAAAAA=&#10;" strokecolor="#002060"/>
            </w:pict>
          </mc:Fallback>
        </mc:AlternateContent>
      </w:r>
      <w:r w:rsidR="00D025AF">
        <w:rPr>
          <w:noProof/>
          <w:lang w:bidi="ar-SA"/>
        </w:rPr>
        <mc:AlternateContent>
          <mc:Choice Requires="wps">
            <w:drawing>
              <wp:anchor distT="0" distB="0" distL="114300" distR="114300" simplePos="0" relativeHeight="251645440" behindDoc="0" locked="0" layoutInCell="1" allowOverlap="1" wp14:anchorId="4CE1FD4F" wp14:editId="14BFAD06">
                <wp:simplePos x="0" y="0"/>
                <wp:positionH relativeFrom="column">
                  <wp:posOffset>6985</wp:posOffset>
                </wp:positionH>
                <wp:positionV relativeFrom="paragraph">
                  <wp:posOffset>-296545</wp:posOffset>
                </wp:positionV>
                <wp:extent cx="2910840" cy="7010400"/>
                <wp:effectExtent l="12065" t="12700" r="10795" b="6350"/>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CD898" id="Rectangle 25" o:spid="_x0000_s1026" style="position:absolute;margin-left:.55pt;margin-top:-23.35pt;width:229.2pt;height:5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1QIwIAAD8EAAAOAAAAZHJzL2Uyb0RvYy54bWysU9uO0zAQfUfiHyy/01zU7rZR09WqSxHS&#10;AisWPsB1nMTCN8Zu0/L1jJ22dEHiAZEHyxOPj8+cM7O8O2hF9gK8tKamxSSnRBhuG2m6mn79snkz&#10;p8QHZhqmrBE1PQpP71avXy0HV4nS9lY1AgiCGF8NrqZ9CK7KMs97oZmfWCcMHrYWNAsYQpc1wAZE&#10;1yor8/wmGyw0DiwX3uPfh/GQrhJ+2woePrWtF4GomiK3kFZI6zau2WrJqg6Y6yU/0WD/wEIzafDR&#10;C9QDC4zsQP4BpSUH620bJtzqzLat5CLVgNUU+W/VPPfMiVQLiuPdRSb//2D5x/0TENmgd1NKDNPo&#10;0WdUjZlOCVLOokCD8xXmPbsniCV692j5N0+MXfeYJu4B7NAL1iCtIuZnLy7EwONVsh0+2Abh2S7Y&#10;pNWhBR0BUQVySJYcL5aIQyAcf5aLIp9P0TmOZ7co0TRPpmWsOl934MM7YTWJm5oCsk/wbP/oQ6TD&#10;qnNKom+VbDZSqRRAt10rIHuG/bFJX6oAq7xOU4YMNV3MUI+/Q+R5md+cCb6A0DJgoyupazrP4ze2&#10;XtTtrWlSGwYm1bhHysqchIzajR5sbXNEHcGOXYxTh5vewg9KBuzgmvrvOwaCEvXeoBeLYhqFCymY&#10;zm5LDOD6ZHt9wgxHqJoGSsbtOoxjsnMgux5fKlLtxt6jf61MykZvR1YnstilSfDTRMUxuI5T1q+5&#10;X/0EAAD//wMAUEsDBBQABgAIAAAAIQDu/+aR3wAAAAoBAAAPAAAAZHJzL2Rvd25yZXYueG1sTI9B&#10;S8NAEIXvgv9hGcFbu2lttjZmU0QoeFForMXjNDsmwexuyG7T+O8dT3p8fI833+TbyXZipCG03mlY&#10;zBMQ5CpvWldrOLztZvcgQkRnsPOONHxTgG1xfZVjZvzF7WksYy14xIUMNTQx9pmUoWrIYpj7nhyz&#10;Tz9YjByHWpoBLzxuO7lMEiUtto4vNNjTU0PVV3m2GsbjS/2hXksVno+7d4WHzXIgo/XtzfT4ACLS&#10;FP/K8KvP6lCw08mfnQmi47zgoobZSq1BMF+lmxTEiUGSru9AFrn8/0LxAwAA//8DAFBLAQItABQA&#10;BgAIAAAAIQC2gziS/gAAAOEBAAATAAAAAAAAAAAAAAAAAAAAAABbQ29udGVudF9UeXBlc10ueG1s&#10;UEsBAi0AFAAGAAgAAAAhADj9If/WAAAAlAEAAAsAAAAAAAAAAAAAAAAALwEAAF9yZWxzLy5yZWxz&#10;UEsBAi0AFAAGAAgAAAAhAKDdjVAjAgAAPwQAAA4AAAAAAAAAAAAAAAAALgIAAGRycy9lMm9Eb2Mu&#10;eG1sUEsBAi0AFAAGAAgAAAAhAO7/5pHfAAAACgEAAA8AAAAAAAAAAAAAAAAAfQQAAGRycy9kb3du&#10;cmV2LnhtbFBLBQYAAAAABAAEAPMAAACJBQAAAAA=&#10;" strokecolor="#002060"/>
            </w:pict>
          </mc:Fallback>
        </mc:AlternateContent>
      </w: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DF7288" w:rsidP="00531ED7">
      <w:pPr>
        <w:ind w:left="-1"/>
        <w:rPr>
          <w:rtl/>
        </w:rPr>
      </w:pPr>
      <w:r>
        <w:rPr>
          <w:noProof/>
          <w:lang w:bidi="ar-SA"/>
        </w:rPr>
        <mc:AlternateContent>
          <mc:Choice Requires="wps">
            <w:drawing>
              <wp:anchor distT="0" distB="0" distL="114300" distR="114300" simplePos="0" relativeHeight="251666944" behindDoc="0" locked="0" layoutInCell="1" allowOverlap="1" wp14:anchorId="407025C5" wp14:editId="2965C4F1">
                <wp:simplePos x="0" y="0"/>
                <wp:positionH relativeFrom="column">
                  <wp:posOffset>4445</wp:posOffset>
                </wp:positionH>
                <wp:positionV relativeFrom="paragraph">
                  <wp:posOffset>51435</wp:posOffset>
                </wp:positionV>
                <wp:extent cx="674370" cy="586740"/>
                <wp:effectExtent l="38100" t="38100" r="49530" b="6096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586740"/>
                        </a:xfrm>
                        <a:prstGeom prst="star8">
                          <a:avLst>
                            <a:gd name="adj" fmla="val 38250"/>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A0CA8" w:rsidRPr="0029443C" w:rsidRDefault="00F061A1" w:rsidP="0029443C">
                            <w:pPr>
                              <w:jc w:val="center"/>
                              <w:rPr>
                                <w:sz w:val="44"/>
                                <w:szCs w:val="44"/>
                              </w:rPr>
                            </w:pPr>
                            <w:r>
                              <w:rPr>
                                <w:rFonts w:hint="cs"/>
                                <w:sz w:val="44"/>
                                <w:szCs w:val="44"/>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025C5" id="AutoShape 26" o:spid="_x0000_s1042" type="#_x0000_t58" style="position:absolute;left:0;text-align:left;margin-left:.35pt;margin-top:4.05pt;width:53.1pt;height:4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bKkwIAACUFAAAOAAAAZHJzL2Uyb0RvYy54bWysVG1v0zAQ/o7Ef7D8nSVN+pJFS6epYwhp&#10;wKSB+OzaTmLwG7bbdPx6zk5aOsYnRCtZvtz58T13z/nq+qAk2nPnhdENnl3kGHFNDRO6a/CXz3dv&#10;Kox8IJoRaTRv8BP3+Hr9+tXVYGtemN5Ixh0CEO3rwTa4D8HWWeZpzxXxF8ZyDc7WOEUCmK7LmCMD&#10;oCuZFXm+zAbjmHWGcu/h6+3oxOuE37achk9t63lAssGQW0irS+s2rtn6itSdI7YXdEqD/EMWiggN&#10;l56gbkkgaOfECyglqDPetOGCGpWZthWUJw7AZpb/weaxJ5YnLlAcb09l8v8Pln7cPzgkGPSuxEgT&#10;BT262QWTrkbFMhZosL6GuEf74CJFb+8N/e6RNpue6I7fOGeGnhMGac1ifPbsQDQ8HEXb4YNhAE8A&#10;PtXq0DoVAaEK6JBa8nRqCT8EROHjcjUvV9A4Cq5FBVZqWUbq42HrfHjHjUJx02DQmqsSOtnf+5Ba&#10;wiZehH3DqFUSGrwnEpVVsTiiTcGAe8RLTI0U7E5ImQzXbTfSITja4E2+yOe3iSwU5DxMajQ0uKxm&#10;eZ7SeOb05xh3Rfz/DUOJAEMhhWpwlcdfDCJ1rPFbzdI+ECHHPeQsdXTzJPeJtNkBxGPPBsRErEtR&#10;lZcwikyA9ssqX+aXK4yI7GBoaXAYORO+itCntscmvGC8LIp5UY6VlbYnYx0Wx+wgi4kc9B9aerw+&#10;WWeZJW1EOYyyCoftYVTfSWlbw55ALZBQkgS8LbDpjfuJ0QBzCi3+sSOOYyTfa1Dc5WwOmkAhGfPF&#10;qgDDnXu25x6iKUA1OAD5tN2E8THYWSe6Hm6aJYraxCFoRTjKecxq0jbMYuI1vRtx2M/tFPX7dVv/&#10;AgAA//8DAFBLAwQUAAYACAAAACEAsBhI49oAAAAGAQAADwAAAGRycy9kb3ducmV2LnhtbEyOMU/D&#10;MBSEdyT+g/WQ2KidCkoJcaqCFDox0Fad3fg1jmo/R7HbBH49zgTbne509xWr0Vl2xT60niRkMwEM&#10;qfa6pUbCflc9LIGFqEgr6wklfGOAVXl7U6hc+4G+8LqNDUsjFHIlwcTY5ZyH2qBTYeY7pJSdfO9U&#10;TLZvuO7VkMad5XMhFtypltKDUR2+G6zP24uTsHkcqubwY7L2/ME/N/s3tNUJpby/G9evwCKO8a8M&#10;E35ChzIxHf2FdGBWwnPqSVhmwKZQLF6AHSchnoCXBf+PX/4CAAD//wMAUEsBAi0AFAAGAAgAAAAh&#10;ALaDOJL+AAAA4QEAABMAAAAAAAAAAAAAAAAAAAAAAFtDb250ZW50X1R5cGVzXS54bWxQSwECLQAU&#10;AAYACAAAACEAOP0h/9YAAACUAQAACwAAAAAAAAAAAAAAAAAvAQAAX3JlbHMvLnJlbHNQSwECLQAU&#10;AAYACAAAACEAye6mypMCAAAlBQAADgAAAAAAAAAAAAAAAAAuAgAAZHJzL2Uyb0RvYy54bWxQSwEC&#10;LQAUAAYACAAAACEAsBhI49oAAAAGAQAADwAAAAAAAAAAAAAAAADtBAAAZHJzL2Rvd25yZXYueG1s&#10;UEsFBgAAAAAEAAQA8wAAAPQFAAAAAA==&#10;" fillcolor="#c0504d" strokecolor="#f2f2f2" strokeweight="3pt">
                <v:shadow on="t" color="#622423" opacity=".5" offset="1pt"/>
                <v:textbox>
                  <w:txbxContent>
                    <w:p w:rsidR="002A0CA8" w:rsidRPr="0029443C" w:rsidRDefault="00F061A1" w:rsidP="0029443C">
                      <w:pPr>
                        <w:jc w:val="center"/>
                        <w:rPr>
                          <w:sz w:val="44"/>
                          <w:szCs w:val="44"/>
                        </w:rPr>
                      </w:pPr>
                      <w:r>
                        <w:rPr>
                          <w:rFonts w:hint="cs"/>
                          <w:sz w:val="44"/>
                          <w:szCs w:val="44"/>
                          <w:rtl/>
                        </w:rPr>
                        <w:t>2</w:t>
                      </w:r>
                    </w:p>
                  </w:txbxContent>
                </v:textbox>
              </v:shape>
            </w:pict>
          </mc:Fallback>
        </mc:AlternateContent>
      </w:r>
    </w:p>
    <w:p w:rsidR="002A0CA8" w:rsidRDefault="002A0CA8" w:rsidP="00531ED7">
      <w:pPr>
        <w:ind w:left="-1"/>
        <w:rPr>
          <w:rtl/>
        </w:rPr>
      </w:pPr>
    </w:p>
    <w:p w:rsidR="002A0CA8" w:rsidRDefault="00D33FA3" w:rsidP="00531ED7">
      <w:pPr>
        <w:ind w:left="-1"/>
        <w:rPr>
          <w:rtl/>
        </w:rPr>
      </w:pPr>
      <w:r>
        <w:rPr>
          <w:noProof/>
          <w:rtl/>
          <w:lang w:bidi="ar-SA"/>
        </w:rPr>
        <w:lastRenderedPageBreak/>
        <mc:AlternateContent>
          <mc:Choice Requires="wps">
            <w:drawing>
              <wp:anchor distT="0" distB="0" distL="114300" distR="114300" simplePos="0" relativeHeight="251686400" behindDoc="0" locked="0" layoutInCell="1" allowOverlap="1" wp14:anchorId="768A6323" wp14:editId="360A3A6A">
                <wp:simplePos x="0" y="0"/>
                <wp:positionH relativeFrom="column">
                  <wp:posOffset>767195</wp:posOffset>
                </wp:positionH>
                <wp:positionV relativeFrom="paragraph">
                  <wp:posOffset>27008</wp:posOffset>
                </wp:positionV>
                <wp:extent cx="2172722" cy="546265"/>
                <wp:effectExtent l="19050" t="19050" r="18415" b="25400"/>
                <wp:wrapNone/>
                <wp:docPr id="59" name="Round Diagonal Corner Rectangle 59"/>
                <wp:cNvGraphicFramePr/>
                <a:graphic xmlns:a="http://schemas.openxmlformats.org/drawingml/2006/main">
                  <a:graphicData uri="http://schemas.microsoft.com/office/word/2010/wordprocessingShape">
                    <wps:wsp>
                      <wps:cNvSpPr/>
                      <wps:spPr>
                        <a:xfrm>
                          <a:off x="0" y="0"/>
                          <a:ext cx="2172722" cy="546265"/>
                        </a:xfrm>
                        <a:prstGeom prst="round2DiagRect">
                          <a:avLst>
                            <a:gd name="adj1" fmla="val 50000"/>
                            <a:gd name="adj2" fmla="val 0"/>
                          </a:avLst>
                        </a:prstGeom>
                        <a:solidFill>
                          <a:schemeClr val="accent4">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2A3E" w:rsidRPr="00B92A3E" w:rsidRDefault="00B92A3E" w:rsidP="00B92A3E">
                            <w:pPr>
                              <w:shd w:val="clear" w:color="auto" w:fill="FFFFFF"/>
                              <w:bidi w:val="0"/>
                              <w:spacing w:before="100" w:beforeAutospacing="1" w:after="100" w:afterAutospacing="1" w:line="240" w:lineRule="auto"/>
                              <w:jc w:val="center"/>
                              <w:outlineLvl w:val="2"/>
                              <w:rPr>
                                <w:rFonts w:ascii="Arial" w:hAnsi="Arial"/>
                                <w:b/>
                                <w:bCs/>
                                <w:color w:val="000000" w:themeColor="text1"/>
                                <w:lang w:bidi="ar-SA"/>
                              </w:rPr>
                            </w:pPr>
                            <w:r w:rsidRPr="00B92A3E">
                              <w:rPr>
                                <w:rFonts w:ascii="Arial" w:hAnsi="Arial"/>
                                <w:b/>
                                <w:bCs/>
                                <w:color w:val="000000" w:themeColor="text1"/>
                                <w:rtl/>
                                <w:lang w:bidi="ar-SA"/>
                              </w:rPr>
                              <w:t>اثر قرص برنج بر بدن</w:t>
                            </w:r>
                          </w:p>
                          <w:p w:rsidR="00D33FA3" w:rsidRDefault="00D33FA3" w:rsidP="00D33F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A6323" id="Round Diagonal Corner Rectangle 59" o:spid="_x0000_s1043" style="position:absolute;left:0;text-align:left;margin-left:60.4pt;margin-top:2.15pt;width:171.1pt;height:4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2722,546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6D7wIAAHcGAAAOAAAAZHJzL2Uyb0RvYy54bWysVcFu2zAMvQ/YPwi6r46NpGmDOkWQosOA&#10;rivaDj0rspR4kERPUhJ3Xz9Ksp10DXYY1oMriuQj+SgyV9etVmQnrKvBlDQ/G1EiDIeqNuuSfn++&#10;/XRBifPMVEyBESV9FY5ezz9+uNo3M1HABlQlLEEQ42b7pqQb75tZljm+EZq5M2iEQaUEq5lH0a6z&#10;yrI9omuVFaPRebYHWzUWuHAOb2+Sks4jvpSC+29SOuGJKinm5uPXxu8qfLP5FZutLWs2Ne/SYP+Q&#10;hWa1waAD1A3zjGxt/Q5K19yCA+nPOOgMpKy5iDVgNfnoj2qeNqwRsRYkxzUDTe7/wfL73YMldVXS&#10;ySUlhmns0SNsTUVuarYGwxRZgjXYo0fkkpm1EgQtkbZ942bo/dQ82E5yeAwctNLq8B+rI22k+nWg&#10;WrSecLws8mkxLQpKOOom4/PifBJAs4N3Y53/LECTcCipDUkVIamQSOSa7e6cj6RXXeas+pFTIrXC&#10;Hu4w9ckI/7oeH9lg2INN1GPcDg1PfeQA7UDV1W2tVBTCqxRLZQmCl5RxLowfx1zUVn+FKt3ju+yj&#10;4jW+v3R90V9jiPi+A1Is+U0QZcge+bmYTCcR+Y1y8EuQvs071o6sEF4ZxA0NSi2JJ/+qRChCmUch&#10;seOhCSnAqarypNqwSqRQA5Xvso+AAVkiTQN2B3AaO3W6sw+uIo7q4Dz6W2LJefCIkcH4wVnXBuwp&#10;AOV7tmSy70lK1ASWfLtq4zTk00BsuFpB9YojYiHtDtfw2xpf5B1z/oFZfGi4VnAB+m/4kQqwd9Cd&#10;KNmA/XXqPtjjDKOWkj0un5K6n1tmBSXqi8HpvszH47CtojCeTAsU7LFmdawxW70EfI/49DG7eAz2&#10;XvVHaUG/4J5chKioYoZj7JJyb3th6dNSxE3LxWIRzXBDNczfmaeGB/BAdBiN5/aF2aYbS48DfQ/9&#10;ouqmKHXoYBs8DSy2HmTtg/LAayfgdsPTm/V5LEerw+/F/DcAAAD//wMAUEsDBBQABgAIAAAAIQDJ&#10;2g0Y4QAAAAgBAAAPAAAAZHJzL2Rvd25yZXYueG1sTI/NTsMwEITvSLyDtUhcUGuTVFUJcSp+xAG1&#10;EiLtgaObLHFovI5it015epYTHEczmvkmX46uE0ccQutJw+1UgUCqfN1So2G7eZksQIRoqDadJ9Rw&#10;xgDL4vIiN1ntT/SOxzI2gksoZEaDjbHPpAyVRWfC1PdI7H36wZnIcmhkPZgTl7tOJkrNpTMt8YI1&#10;PT5ZrPblwWn4WNjHavW8fi1x1bzd7DfJ+es70fr6any4BxFxjH9h+MVndCiYaecPVAfRsU4Uo0cN&#10;sxQE+7N5yt92Gu5UCrLI5f8DxQ8AAAD//wMAUEsBAi0AFAAGAAgAAAAhALaDOJL+AAAA4QEAABMA&#10;AAAAAAAAAAAAAAAAAAAAAFtDb250ZW50X1R5cGVzXS54bWxQSwECLQAUAAYACAAAACEAOP0h/9YA&#10;AACUAQAACwAAAAAAAAAAAAAAAAAvAQAAX3JlbHMvLnJlbHNQSwECLQAUAAYACAAAACEAYH+eg+8C&#10;AAB3BgAADgAAAAAAAAAAAAAAAAAuAgAAZHJzL2Uyb0RvYy54bWxQSwECLQAUAAYACAAAACEAydoN&#10;GOEAAAAIAQAADwAAAAAAAAAAAAAAAABJBQAAZHJzL2Rvd25yZXYueG1sUEsFBgAAAAAEAAQA8wAA&#10;AFcGAAAAAA==&#10;" adj="-11796480,,5400" path="m273133,l2172722,r,l2172722,273133v,150847,-122286,273133,-273133,273133l,546265r,l,273133c,122286,122286,,273133,xe" fillcolor="#e1eaef [663]" strokecolor="black [3213]" strokeweight="2.25pt">
                <v:stroke joinstyle="miter"/>
                <v:formulas/>
                <v:path arrowok="t" o:connecttype="custom" o:connectlocs="273133,0;2172722,0;2172722,0;2172722,273133;1899589,546266;0,546265;0,546265;0,273133;273133,0" o:connectangles="0,0,0,0,0,0,0,0,0" textboxrect="0,0,2172722,546265"/>
                <v:textbox>
                  <w:txbxContent>
                    <w:p w:rsidR="00B92A3E" w:rsidRPr="00B92A3E" w:rsidRDefault="00B92A3E" w:rsidP="00B92A3E">
                      <w:pPr>
                        <w:shd w:val="clear" w:color="auto" w:fill="FFFFFF"/>
                        <w:bidi w:val="0"/>
                        <w:spacing w:before="100" w:beforeAutospacing="1" w:after="100" w:afterAutospacing="1" w:line="240" w:lineRule="auto"/>
                        <w:jc w:val="center"/>
                        <w:outlineLvl w:val="2"/>
                        <w:rPr>
                          <w:rFonts w:ascii="Arial" w:hAnsi="Arial"/>
                          <w:b/>
                          <w:bCs/>
                          <w:color w:val="000000" w:themeColor="text1"/>
                          <w:lang w:bidi="ar-SA"/>
                        </w:rPr>
                      </w:pPr>
                      <w:r w:rsidRPr="00B92A3E">
                        <w:rPr>
                          <w:rFonts w:ascii="Arial" w:hAnsi="Arial"/>
                          <w:b/>
                          <w:bCs/>
                          <w:color w:val="000000" w:themeColor="text1"/>
                          <w:rtl/>
                          <w:lang w:bidi="ar-SA"/>
                        </w:rPr>
                        <w:t>اثر قرص برنج بر بدن</w:t>
                      </w:r>
                    </w:p>
                    <w:p w:rsidR="00D33FA3" w:rsidRDefault="00D33FA3" w:rsidP="00D33FA3">
                      <w:pPr>
                        <w:jc w:val="center"/>
                      </w:pPr>
                    </w:p>
                  </w:txbxContent>
                </v:textbox>
              </v:shape>
            </w:pict>
          </mc:Fallback>
        </mc:AlternateContent>
      </w:r>
      <w:r w:rsidR="00D025AF">
        <w:rPr>
          <w:noProof/>
          <w:lang w:bidi="ar-SA"/>
        </w:rPr>
        <mc:AlternateContent>
          <mc:Choice Requires="wps">
            <w:drawing>
              <wp:anchor distT="0" distB="0" distL="114300" distR="114300" simplePos="0" relativeHeight="251662848" behindDoc="0" locked="0" layoutInCell="1" allowOverlap="1" wp14:anchorId="416FC25C" wp14:editId="778012B1">
                <wp:simplePos x="0" y="0"/>
                <wp:positionH relativeFrom="column">
                  <wp:posOffset>-85090</wp:posOffset>
                </wp:positionH>
                <wp:positionV relativeFrom="paragraph">
                  <wp:posOffset>-296545</wp:posOffset>
                </wp:positionV>
                <wp:extent cx="3124200" cy="7010400"/>
                <wp:effectExtent l="4445" t="3175"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01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2060"/>
                              </a:solidFill>
                              <a:miter lim="800000"/>
                              <a:headEnd/>
                              <a:tailEnd/>
                            </a14:hiddenLine>
                          </a:ext>
                        </a:extLst>
                      </wps:spPr>
                      <wps:txbx>
                        <w:txbxContent>
                          <w:p w:rsidR="00D2005C" w:rsidRPr="00B11B77" w:rsidRDefault="00D2005C" w:rsidP="00B92A3E">
                            <w:pPr>
                              <w:jc w:val="both"/>
                              <w:rPr>
                                <w:rFonts w:cs="B Nazanin"/>
                                <w:sz w:val="24"/>
                                <w:szCs w:val="24"/>
                                <w:rtl/>
                              </w:rPr>
                            </w:pPr>
                          </w:p>
                          <w:p w:rsidR="00D33FA3" w:rsidRPr="00B11B77" w:rsidRDefault="00D33FA3" w:rsidP="00B92A3E">
                            <w:pPr>
                              <w:jc w:val="both"/>
                              <w:rPr>
                                <w:rFonts w:cs="B Nazanin"/>
                                <w:sz w:val="24"/>
                                <w:szCs w:val="24"/>
                                <w:rtl/>
                              </w:rPr>
                            </w:pPr>
                          </w:p>
                          <w:p w:rsidR="00D33FA3" w:rsidRPr="00B11B77" w:rsidRDefault="00D33FA3" w:rsidP="00B92A3E">
                            <w:pPr>
                              <w:jc w:val="both"/>
                              <w:rPr>
                                <w:rFonts w:cs="B Nazanin"/>
                                <w:sz w:val="24"/>
                                <w:szCs w:val="24"/>
                                <w:rtl/>
                              </w:rPr>
                            </w:pPr>
                          </w:p>
                          <w:p w:rsidR="00B92A3E" w:rsidRPr="00B92A3E" w:rsidRDefault="00B92A3E" w:rsidP="00B92A3E">
                            <w:pPr>
                              <w:shd w:val="clear" w:color="auto" w:fill="FFFFFF"/>
                              <w:spacing w:before="100" w:beforeAutospacing="1" w:after="100" w:afterAutospacing="1" w:line="240" w:lineRule="auto"/>
                              <w:jc w:val="both"/>
                              <w:rPr>
                                <w:rFonts w:ascii="Arial" w:hAnsi="Arial"/>
                                <w:color w:val="000000"/>
                                <w:lang w:bidi="ar-SA"/>
                              </w:rPr>
                            </w:pPr>
                            <w:r w:rsidRPr="00B92A3E">
                              <w:rPr>
                                <w:rFonts w:ascii="Arial" w:hAnsi="Arial"/>
                                <w:color w:val="000000"/>
                                <w:rtl/>
                                <w:lang w:bidi="ar-SA"/>
                              </w:rPr>
                              <w:t>دستگاه های گوارش به راحتی این ماده سمی را جذب می کنند و بعد از حل شدن در مایعات بدن و رطوبت معده گاز خطرناک فسفین تولید می کنند. اگر ترکیبات تازه تر باشد گاز بیشتری آزاد کرده و خطرناک تر است . این ماده با ساخت پروتئین تداخل دارد و مانع سنتر پروتئین می شود</w:t>
                            </w:r>
                            <w:r w:rsidRPr="00B92A3E">
                              <w:rPr>
                                <w:rFonts w:ascii="Arial" w:hAnsi="Arial"/>
                                <w:color w:val="000000"/>
                                <w:lang w:bidi="ar-SA"/>
                              </w:rPr>
                              <w:t>.</w:t>
                            </w:r>
                          </w:p>
                          <w:p w:rsidR="00B92A3E" w:rsidRPr="00B92A3E" w:rsidRDefault="00B92A3E" w:rsidP="00B92A3E">
                            <w:pPr>
                              <w:shd w:val="clear" w:color="auto" w:fill="FFFFFF"/>
                              <w:spacing w:before="100" w:beforeAutospacing="1" w:after="100" w:afterAutospacing="1" w:line="240" w:lineRule="auto"/>
                              <w:jc w:val="both"/>
                              <w:rPr>
                                <w:rFonts w:ascii="Arial" w:hAnsi="Arial"/>
                                <w:color w:val="000000"/>
                                <w:lang w:bidi="ar-SA"/>
                              </w:rPr>
                            </w:pPr>
                            <w:r w:rsidRPr="00B92A3E">
                              <w:rPr>
                                <w:rFonts w:ascii="Arial" w:hAnsi="Arial"/>
                                <w:color w:val="000000"/>
                                <w:rtl/>
                                <w:lang w:bidi="ar-SA"/>
                              </w:rPr>
                              <w:t>سپس فسفین با بلوک کردن سیتوکروم اکسیداز و مهار فسفوریسیون اکسیداتیو ،رادیکال های آزاد را افزایش می دهد و سپس موجب مرگ سلولی می شود . دستگاه هایی از بدن که به مقدار بیشتری اکسیژن نیاز دارند به این سم حساس تر هستند</w:t>
                            </w:r>
                            <w:r w:rsidRPr="00B92A3E">
                              <w:rPr>
                                <w:rFonts w:ascii="Arial" w:hAnsi="Arial"/>
                                <w:color w:val="000000"/>
                                <w:lang w:bidi="ar-SA"/>
                              </w:rPr>
                              <w:t>. </w:t>
                            </w:r>
                          </w:p>
                          <w:p w:rsidR="00B92A3E" w:rsidRPr="00B92A3E" w:rsidRDefault="00B92A3E" w:rsidP="00B92A3E">
                            <w:pPr>
                              <w:shd w:val="clear" w:color="auto" w:fill="FFFFFF"/>
                              <w:spacing w:before="100" w:beforeAutospacing="1" w:after="100" w:afterAutospacing="1" w:line="240" w:lineRule="auto"/>
                              <w:jc w:val="both"/>
                              <w:rPr>
                                <w:rFonts w:ascii="Arial" w:hAnsi="Arial"/>
                                <w:color w:val="000000"/>
                                <w:lang w:bidi="ar-SA"/>
                              </w:rPr>
                            </w:pPr>
                            <w:r w:rsidRPr="00B92A3E">
                              <w:rPr>
                                <w:rFonts w:ascii="Arial" w:hAnsi="Arial"/>
                                <w:color w:val="000000"/>
                                <w:rtl/>
                                <w:lang w:bidi="ar-SA"/>
                              </w:rPr>
                              <w:t>مسمومیت با قرص برنج یکی از مرگ آورترین مسمومیت هایی است که مرگ حتمی را به دنبال دارد و تاکنون راهکاری برای نجات جان بیماران یافت نشده است. چنانچه در بخش سلامت نمناک گفته شده است سم قرص برنج سمی است که بر روی سلول های بدن تاثیر بدی دارد و تنفس سلولی را از بین می برد و باعث آسیب جدی به اعضا و ارگان های حساس بدن مانند کلیه ها و قلب می شود</w:t>
                            </w:r>
                            <w:r w:rsidRPr="00B92A3E">
                              <w:rPr>
                                <w:rFonts w:ascii="Arial" w:hAnsi="Arial"/>
                                <w:color w:val="000000"/>
                                <w:lang w:bidi="ar-SA"/>
                              </w:rPr>
                              <w:t>.</w:t>
                            </w:r>
                          </w:p>
                          <w:p w:rsidR="00D33FA3" w:rsidRPr="00B11B77" w:rsidRDefault="00D33FA3" w:rsidP="00B92A3E">
                            <w:pPr>
                              <w:jc w:val="both"/>
                              <w:rPr>
                                <w:rFonts w:ascii="IRANSans" w:hAnsi="IRANSans" w:cs="B Nazanin"/>
                                <w:color w:val="333333"/>
                                <w:sz w:val="24"/>
                                <w:szCs w:val="24"/>
                                <w:shd w:val="clear" w:color="auto" w:fill="FFFFFF"/>
                                <w:rtl/>
                              </w:rPr>
                            </w:pPr>
                          </w:p>
                          <w:p w:rsidR="00D33FA3" w:rsidRPr="00B11B77" w:rsidRDefault="00095EBE" w:rsidP="00B92A3E">
                            <w:pPr>
                              <w:ind w:left="450"/>
                              <w:jc w:val="both"/>
                              <w:rPr>
                                <w:rFonts w:ascii="IRANSans" w:hAnsi="IRANSans" w:cs="B Nazanin"/>
                                <w:color w:val="333333"/>
                                <w:sz w:val="24"/>
                                <w:szCs w:val="24"/>
                                <w:shd w:val="clear" w:color="auto" w:fill="FFFFFF"/>
                                <w:rtl/>
                              </w:rPr>
                            </w:pPr>
                            <w:r w:rsidRPr="00095EBE">
                              <w:rPr>
                                <w:rFonts w:ascii="IRANSans" w:hAnsi="IRANSans" w:cs="B Nazanin"/>
                                <w:noProof/>
                                <w:color w:val="333333"/>
                                <w:sz w:val="24"/>
                                <w:szCs w:val="24"/>
                                <w:shd w:val="clear" w:color="auto" w:fill="FFFFFF"/>
                                <w:rtl/>
                                <w:lang w:bidi="ar-SA"/>
                              </w:rPr>
                              <w:drawing>
                                <wp:inline distT="0" distB="0" distL="0" distR="0" wp14:anchorId="267BC055" wp14:editId="748E4389">
                                  <wp:extent cx="2647950" cy="772160"/>
                                  <wp:effectExtent l="0" t="0" r="0" b="8890"/>
                                  <wp:docPr id="44" name="Picture 44" descr="C:\Users\m.khatam\Desktop\برنج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hatam\Desktop\برنج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772160"/>
                                          </a:xfrm>
                                          <a:prstGeom prst="rect">
                                            <a:avLst/>
                                          </a:prstGeom>
                                          <a:noFill/>
                                          <a:ln>
                                            <a:noFill/>
                                          </a:ln>
                                        </pic:spPr>
                                      </pic:pic>
                                    </a:graphicData>
                                  </a:graphic>
                                </wp:inline>
                              </w:drawing>
                            </w:r>
                          </w:p>
                          <w:p w:rsidR="00D33FA3" w:rsidRPr="00B11B77" w:rsidRDefault="00D33FA3" w:rsidP="00B92A3E">
                            <w:pPr>
                              <w:ind w:left="450"/>
                              <w:jc w:val="both"/>
                              <w:rPr>
                                <w:rFonts w:ascii="IRANSans" w:hAnsi="IRANSans" w:cs="B Nazanin"/>
                                <w:color w:val="333333"/>
                                <w:sz w:val="24"/>
                                <w:szCs w:val="24"/>
                                <w:shd w:val="clear" w:color="auto" w:fill="FFFFFF"/>
                                <w:rtl/>
                              </w:rPr>
                            </w:pPr>
                          </w:p>
                          <w:p w:rsidR="00D33FA3" w:rsidRPr="00B11B77" w:rsidRDefault="00D33FA3" w:rsidP="00B92A3E">
                            <w:pPr>
                              <w:ind w:left="450"/>
                              <w:jc w:val="both"/>
                              <w:rPr>
                                <w:rFonts w:asciiTheme="minorBidi" w:hAnsiTheme="minorBidi" w:cs="B Nazanin"/>
                                <w:sz w:val="24"/>
                                <w:szCs w:val="24"/>
                              </w:rPr>
                            </w:pPr>
                          </w:p>
                          <w:p w:rsidR="00D33FA3" w:rsidRPr="00B11B77" w:rsidRDefault="00D33FA3" w:rsidP="00B92A3E">
                            <w:pPr>
                              <w:jc w:val="both"/>
                              <w:rPr>
                                <w:rFonts w:cs="B Nazani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C25C" id="Text Box 27" o:spid="_x0000_s1044" type="#_x0000_t202" style="position:absolute;left:0;text-align:left;margin-left:-6.7pt;margin-top:-23.35pt;width:246pt;height:5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ZUvQIAAMQFAAAOAAAAZHJzL2Uyb0RvYy54bWysVG1vmzAQ/j5p/8Hyd8pLnQRQSdWGME3q&#10;XqR2P8ABE6yBzWwnpKv233c2SUo7TZq28QHZ5/Nzd889vqvrQ9eiPVOaS5Hh8CLAiIlSVlxsM/zl&#10;ofBijLShoqKtFCzDj0zj6+XbN1dDn7JINrKtmEIAInQ69BlujOlT39dlwzqqL2TPBBzWUnXUwFZt&#10;/UrRAdC71o+CYO4PUlW9kiXTGqz5eIiXDr+uWWk+1bVmBrUZhtyM+yv339i/v7yi6VbRvuHlMQ36&#10;F1l0lAsIeobKqaFop/gvUB0vldSyNhel7HxZ17xkrgaoJgxeVXPf0J65WoAc3Z9p0v8Ptvy4/6wQ&#10;r6B3EUaCdtCjB3Yw6FYeULSw/Ay9TsHtvgdHcwA7+LpadX8ny68aCblqqNiyG6Xk0DBaQX6hvelP&#10;ro442oJshg+ygjh0Z6QDOtSqs+QBHQjQoU+P597YXEowXoYRgYZjVMLZArgisLExaHq63itt3jHZ&#10;IbvIsILmO3i6v9NmdD252GhCFrxtwU7TVrwwAOZogeBw1Z7ZNFw/n5IgWcfrmHgkmq89EuS5d1Os&#10;iDcvwsUsv8xXqzz8YeOGJG14VTFhw5y0FZI/691R5aMqzurSsuWVhbMpabXdrFqF9hS0XbjvSMjE&#10;zX+ZhuMLanlVEnAb3EaJV8zjhUcKMvOSRRB7QZjcJvOAJCQvXpZ0xwX795LQkOFkFs1GNf22tiCI&#10;gvmp2ZPaaNpxA9Oj5V2G48B+lgCaWg2uReXWhvJ2XE+osOk/UwHtPjXaKdaKdJSrOWwO4+OILbKV&#10;80ZWj6BhJUFhoEYYfbBopPqO0QBjJMP6244qhlH7XsA7SEJC7NxxGzJbRLBR05PN9ISKEqAybDAa&#10;lyszzqpdr/i2gUjjyxPyBt5OzZ2qn7M6vjgYFa6441izs2i6d17Pw3f5EwAA//8DAFBLAwQUAAYA&#10;CAAAACEAA8ItFOEAAAAMAQAADwAAAGRycy9kb3ducmV2LnhtbEyPwU7DMAyG70i8Q2QkbltalrVT&#10;aTohJA5ckNgQE7e08ZpqTVI1WVveHnOCmy1/+v395X6xPZtwDJ13EtJ1Agxd43XnWgkfx5fVDliI&#10;ymnVe4cSvjHAvrq9KVWh/ezecTrEllGIC4WSYGIcCs5DY9CqsPYDOrqd/WhVpHVsuR7VTOG25w9J&#10;knGrOkcfjBrw2WBzOVythC5OY1q/nQYtvmYU9rT9NOZVyvu75ekRWMQl/sHwq0/qUJFT7a9OB9ZL&#10;WKUbQSgNIsuBESHyXQasJjTZ5hvgVcn/l6h+AAAA//8DAFBLAQItABQABgAIAAAAIQC2gziS/gAA&#10;AOEBAAATAAAAAAAAAAAAAAAAAAAAAABbQ29udGVudF9UeXBlc10ueG1sUEsBAi0AFAAGAAgAAAAh&#10;ADj9If/WAAAAlAEAAAsAAAAAAAAAAAAAAAAALwEAAF9yZWxzLy5yZWxzUEsBAi0AFAAGAAgAAAAh&#10;AEQ+BlS9AgAAxAUAAA4AAAAAAAAAAAAAAAAALgIAAGRycy9lMm9Eb2MueG1sUEsBAi0AFAAGAAgA&#10;AAAhAAPCLRThAAAADAEAAA8AAAAAAAAAAAAAAAAAFwUAAGRycy9kb3ducmV2LnhtbFBLBQYAAAAA&#10;BAAEAPMAAAAlBgAAAAA=&#10;" filled="f" stroked="f" strokecolor="#002060">
                <v:textbox>
                  <w:txbxContent>
                    <w:p w:rsidR="00D2005C" w:rsidRPr="00B11B77" w:rsidRDefault="00D2005C" w:rsidP="00B92A3E">
                      <w:pPr>
                        <w:jc w:val="both"/>
                        <w:rPr>
                          <w:rFonts w:cs="B Nazanin"/>
                          <w:sz w:val="24"/>
                          <w:szCs w:val="24"/>
                          <w:rtl/>
                        </w:rPr>
                      </w:pPr>
                    </w:p>
                    <w:p w:rsidR="00D33FA3" w:rsidRPr="00B11B77" w:rsidRDefault="00D33FA3" w:rsidP="00B92A3E">
                      <w:pPr>
                        <w:jc w:val="both"/>
                        <w:rPr>
                          <w:rFonts w:cs="B Nazanin"/>
                          <w:sz w:val="24"/>
                          <w:szCs w:val="24"/>
                          <w:rtl/>
                        </w:rPr>
                      </w:pPr>
                    </w:p>
                    <w:p w:rsidR="00D33FA3" w:rsidRPr="00B11B77" w:rsidRDefault="00D33FA3" w:rsidP="00B92A3E">
                      <w:pPr>
                        <w:jc w:val="both"/>
                        <w:rPr>
                          <w:rFonts w:cs="B Nazanin"/>
                          <w:sz w:val="24"/>
                          <w:szCs w:val="24"/>
                          <w:rtl/>
                        </w:rPr>
                      </w:pPr>
                    </w:p>
                    <w:p w:rsidR="00B92A3E" w:rsidRPr="00B92A3E" w:rsidRDefault="00B92A3E" w:rsidP="00B92A3E">
                      <w:pPr>
                        <w:shd w:val="clear" w:color="auto" w:fill="FFFFFF"/>
                        <w:spacing w:before="100" w:beforeAutospacing="1" w:after="100" w:afterAutospacing="1" w:line="240" w:lineRule="auto"/>
                        <w:jc w:val="both"/>
                        <w:rPr>
                          <w:rFonts w:ascii="Arial" w:hAnsi="Arial"/>
                          <w:color w:val="000000"/>
                          <w:lang w:bidi="ar-SA"/>
                        </w:rPr>
                      </w:pPr>
                      <w:r w:rsidRPr="00B92A3E">
                        <w:rPr>
                          <w:rFonts w:ascii="Arial" w:hAnsi="Arial"/>
                          <w:color w:val="000000"/>
                          <w:rtl/>
                          <w:lang w:bidi="ar-SA"/>
                        </w:rPr>
                        <w:t>دستگاه های گوارش به راحتی این ماده سمی را جذب می کنند و بعد از حل شدن در مایعات بدن و رطوبت معده گاز خطرناک فسفین تولید می کنند. اگر ترکیبات تازه تر باشد گاز بیشتری آزاد کرده و خطرناک تر است . این ماده با ساخت پروتئین تداخل دارد و مانع سنتر پروتئین می شود</w:t>
                      </w:r>
                      <w:r w:rsidRPr="00B92A3E">
                        <w:rPr>
                          <w:rFonts w:ascii="Arial" w:hAnsi="Arial"/>
                          <w:color w:val="000000"/>
                          <w:lang w:bidi="ar-SA"/>
                        </w:rPr>
                        <w:t>.</w:t>
                      </w:r>
                    </w:p>
                    <w:p w:rsidR="00B92A3E" w:rsidRPr="00B92A3E" w:rsidRDefault="00B92A3E" w:rsidP="00B92A3E">
                      <w:pPr>
                        <w:shd w:val="clear" w:color="auto" w:fill="FFFFFF"/>
                        <w:spacing w:before="100" w:beforeAutospacing="1" w:after="100" w:afterAutospacing="1" w:line="240" w:lineRule="auto"/>
                        <w:jc w:val="both"/>
                        <w:rPr>
                          <w:rFonts w:ascii="Arial" w:hAnsi="Arial"/>
                          <w:color w:val="000000"/>
                          <w:lang w:bidi="ar-SA"/>
                        </w:rPr>
                      </w:pPr>
                      <w:r w:rsidRPr="00B92A3E">
                        <w:rPr>
                          <w:rFonts w:ascii="Arial" w:hAnsi="Arial"/>
                          <w:color w:val="000000"/>
                          <w:rtl/>
                          <w:lang w:bidi="ar-SA"/>
                        </w:rPr>
                        <w:t>سپس فسفین با بلوک کردن سیتوکروم اکسیداز و مهار فسفوریسیون اکسیداتیو ،رادیکال های آزاد را افزایش می دهد و سپس موجب مرگ سلولی می شود . دستگاه هایی از بدن که به مقدار بیشتری اکسیژن نیاز دارند به این سم حساس تر هستند</w:t>
                      </w:r>
                      <w:r w:rsidRPr="00B92A3E">
                        <w:rPr>
                          <w:rFonts w:ascii="Arial" w:hAnsi="Arial"/>
                          <w:color w:val="000000"/>
                          <w:lang w:bidi="ar-SA"/>
                        </w:rPr>
                        <w:t>. </w:t>
                      </w:r>
                    </w:p>
                    <w:p w:rsidR="00B92A3E" w:rsidRPr="00B92A3E" w:rsidRDefault="00B92A3E" w:rsidP="00B92A3E">
                      <w:pPr>
                        <w:shd w:val="clear" w:color="auto" w:fill="FFFFFF"/>
                        <w:spacing w:before="100" w:beforeAutospacing="1" w:after="100" w:afterAutospacing="1" w:line="240" w:lineRule="auto"/>
                        <w:jc w:val="both"/>
                        <w:rPr>
                          <w:rFonts w:ascii="Arial" w:hAnsi="Arial"/>
                          <w:color w:val="000000"/>
                          <w:lang w:bidi="ar-SA"/>
                        </w:rPr>
                      </w:pPr>
                      <w:r w:rsidRPr="00B92A3E">
                        <w:rPr>
                          <w:rFonts w:ascii="Arial" w:hAnsi="Arial"/>
                          <w:color w:val="000000"/>
                          <w:rtl/>
                          <w:lang w:bidi="ar-SA"/>
                        </w:rPr>
                        <w:t>مسمومیت با قرص برنج یکی از مرگ آورترین مسمومیت هایی است که مرگ حتمی را به دنبال دارد و تاکنون راهکاری برای نجات جان بیماران یافت نشده است. چنانچه در بخش سلامت نمناک گفته شده است سم قرص برنج سمی است که بر روی سلول های بدن تاثیر بدی دارد و تنفس سلولی را از بین می برد و باعث آسیب جدی به اعضا و ارگان های حساس بدن مانند کلیه ها و قلب می شود</w:t>
                      </w:r>
                      <w:r w:rsidRPr="00B92A3E">
                        <w:rPr>
                          <w:rFonts w:ascii="Arial" w:hAnsi="Arial"/>
                          <w:color w:val="000000"/>
                          <w:lang w:bidi="ar-SA"/>
                        </w:rPr>
                        <w:t>.</w:t>
                      </w:r>
                    </w:p>
                    <w:p w:rsidR="00D33FA3" w:rsidRPr="00B11B77" w:rsidRDefault="00D33FA3" w:rsidP="00B92A3E">
                      <w:pPr>
                        <w:jc w:val="both"/>
                        <w:rPr>
                          <w:rFonts w:ascii="IRANSans" w:hAnsi="IRANSans" w:cs="B Nazanin"/>
                          <w:color w:val="333333"/>
                          <w:sz w:val="24"/>
                          <w:szCs w:val="24"/>
                          <w:shd w:val="clear" w:color="auto" w:fill="FFFFFF"/>
                          <w:rtl/>
                        </w:rPr>
                      </w:pPr>
                    </w:p>
                    <w:p w:rsidR="00D33FA3" w:rsidRPr="00B11B77" w:rsidRDefault="00095EBE" w:rsidP="00B92A3E">
                      <w:pPr>
                        <w:ind w:left="450"/>
                        <w:jc w:val="both"/>
                        <w:rPr>
                          <w:rFonts w:ascii="IRANSans" w:hAnsi="IRANSans" w:cs="B Nazanin"/>
                          <w:color w:val="333333"/>
                          <w:sz w:val="24"/>
                          <w:szCs w:val="24"/>
                          <w:shd w:val="clear" w:color="auto" w:fill="FFFFFF"/>
                          <w:rtl/>
                        </w:rPr>
                      </w:pPr>
                      <w:r w:rsidRPr="00095EBE">
                        <w:rPr>
                          <w:rFonts w:ascii="IRANSans" w:hAnsi="IRANSans" w:cs="B Nazanin"/>
                          <w:noProof/>
                          <w:color w:val="333333"/>
                          <w:sz w:val="24"/>
                          <w:szCs w:val="24"/>
                          <w:shd w:val="clear" w:color="auto" w:fill="FFFFFF"/>
                          <w:rtl/>
                          <w:lang w:bidi="ar-SA"/>
                        </w:rPr>
                        <w:drawing>
                          <wp:inline distT="0" distB="0" distL="0" distR="0" wp14:anchorId="267BC055" wp14:editId="748E4389">
                            <wp:extent cx="2647950" cy="772160"/>
                            <wp:effectExtent l="0" t="0" r="0" b="8890"/>
                            <wp:docPr id="44" name="Picture 44" descr="C:\Users\m.khatam\Desktop\برنج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hatam\Desktop\برنج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772160"/>
                                    </a:xfrm>
                                    <a:prstGeom prst="rect">
                                      <a:avLst/>
                                    </a:prstGeom>
                                    <a:noFill/>
                                    <a:ln>
                                      <a:noFill/>
                                    </a:ln>
                                  </pic:spPr>
                                </pic:pic>
                              </a:graphicData>
                            </a:graphic>
                          </wp:inline>
                        </w:drawing>
                      </w:r>
                    </w:p>
                    <w:p w:rsidR="00D33FA3" w:rsidRPr="00B11B77" w:rsidRDefault="00D33FA3" w:rsidP="00B92A3E">
                      <w:pPr>
                        <w:ind w:left="450"/>
                        <w:jc w:val="both"/>
                        <w:rPr>
                          <w:rFonts w:ascii="IRANSans" w:hAnsi="IRANSans" w:cs="B Nazanin"/>
                          <w:color w:val="333333"/>
                          <w:sz w:val="24"/>
                          <w:szCs w:val="24"/>
                          <w:shd w:val="clear" w:color="auto" w:fill="FFFFFF"/>
                          <w:rtl/>
                        </w:rPr>
                      </w:pPr>
                    </w:p>
                    <w:p w:rsidR="00D33FA3" w:rsidRPr="00B11B77" w:rsidRDefault="00D33FA3" w:rsidP="00B92A3E">
                      <w:pPr>
                        <w:ind w:left="450"/>
                        <w:jc w:val="both"/>
                        <w:rPr>
                          <w:rFonts w:asciiTheme="minorBidi" w:hAnsiTheme="minorBidi" w:cs="B Nazanin"/>
                          <w:sz w:val="24"/>
                          <w:szCs w:val="24"/>
                        </w:rPr>
                      </w:pPr>
                    </w:p>
                    <w:p w:rsidR="00D33FA3" w:rsidRPr="00B11B77" w:rsidRDefault="00D33FA3" w:rsidP="00B92A3E">
                      <w:pPr>
                        <w:jc w:val="both"/>
                        <w:rPr>
                          <w:rFonts w:cs="B Nazanin"/>
                          <w:sz w:val="24"/>
                          <w:szCs w:val="24"/>
                        </w:rPr>
                      </w:pPr>
                    </w:p>
                  </w:txbxContent>
                </v:textbox>
              </v:shape>
            </w:pict>
          </mc:Fallback>
        </mc:AlternateContent>
      </w:r>
      <w:r w:rsidR="00D025AF">
        <w:rPr>
          <w:noProof/>
          <w:lang w:bidi="ar-SA"/>
        </w:rPr>
        <mc:AlternateContent>
          <mc:Choice Requires="wps">
            <w:drawing>
              <wp:anchor distT="0" distB="0" distL="114300" distR="114300" simplePos="0" relativeHeight="251646464" behindDoc="0" locked="0" layoutInCell="1" allowOverlap="1" wp14:anchorId="075A1740" wp14:editId="263AAAF9">
                <wp:simplePos x="0" y="0"/>
                <wp:positionH relativeFrom="column">
                  <wp:posOffset>-85090</wp:posOffset>
                </wp:positionH>
                <wp:positionV relativeFrom="paragraph">
                  <wp:posOffset>-296545</wp:posOffset>
                </wp:positionV>
                <wp:extent cx="3124200" cy="7010400"/>
                <wp:effectExtent l="13970" t="12700" r="5080" b="635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8FD14" id="Rectangle 28" o:spid="_x0000_s1026" style="position:absolute;margin-left:-6.7pt;margin-top:-23.35pt;width:246pt;height:5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JAIAAD8EAAAOAAAAZHJzL2Uyb0RvYy54bWysU9uO0zAQfUfiHyy/01xod7tR09WqSxHS&#10;AisWPsB1nMTCN8Zu0/L1jJ22tPCGyIM1kxkfz5wzs7jfa0V2Ary0pqbFJKdEGG4babqafvu6fjOn&#10;xAdmGqasETU9CE/vl69fLQZXidL2VjUCCIIYXw2upn0Irsoyz3uhmZ9YJwwGWwuaBXShyxpgA6Jr&#10;lZV5fpMNFhoHlgvv8e/jGKTLhN+2gofPbetFIKqmWFtIJ6RzE89suWBVB8z1kh/LYP9QhWbS4KNn&#10;qEcWGNmC/AtKSw7W2zZMuNWZbVvJReoBuynyP7p56ZkTqRckx7szTf7/wfJPu2cgskHtCkoM06jR&#10;F2SNmU4JUs4jQYPzFea9uGeILXr3ZPl3T4xd9ZgmHgDs0AvWYFlFzM+uLkTH41WyGT7aBuHZNtjE&#10;1b4FHQGRBbJPkhzOkoh9IBx/vi3KKepMCcfYLVI0RSe+warTdQc+vBdWk2jUFLD6BM92Tz6MqaeU&#10;VL5VsllLpZID3WalgOwYzsc6fUd0f5mmDBlqejcrZwn5KuYvIfK8zG9OBV6laRlw0JXUNZ3n8Yvv&#10;sCry9s40yQ5MqtHG7pQ5Ehm5GzXY2OaAPIIdpxi3Do3ewk9KBpzgmvofWwaCEvXBoBZ3xXQaRz45&#10;09ltiQ5cRjaXEWY4QtU0UDKaqzCuydaB7Hp8qUi9G/uA+rUyMRu1Has6FotTmrQ5blRcg0s/Zf3e&#10;++UvAAAA//8DAFBLAwQUAAYACAAAACEAVPkDD+IAAAAMAQAADwAAAGRycy9kb3ducmV2LnhtbEyP&#10;wU7DMAyG70i8Q2Qkblu6raRb13RCSJO4gLQyJo5ZY9qKJqmSrCtvjznBzZY//f7+YjeZno3oQ+es&#10;hMU8AYa2drqzjYTj2362Bhaislr1zqKEbwywK29vCpVrd7UHHKvYMAqxIVcS2hiHnPNQt2hUmLsB&#10;Ld0+nTcq0uobrr26Urjp+TJJBDeqs/ShVQM+tVh/VRcjYTy9NB/itRLh+bR/F+q4WXrUUt7fTY9b&#10;YBGn+AfDrz6pQ0lOZ3exOrBewmyxSgmlIRUZMCLSbC2AnQlNHrIV8LLg/0uUPwAAAP//AwBQSwEC&#10;LQAUAAYACAAAACEAtoM4kv4AAADhAQAAEwAAAAAAAAAAAAAAAAAAAAAAW0NvbnRlbnRfVHlwZXNd&#10;LnhtbFBLAQItABQABgAIAAAAIQA4/SH/1gAAAJQBAAALAAAAAAAAAAAAAAAAAC8BAABfcmVscy8u&#10;cmVsc1BLAQItABQABgAIAAAAIQDRp//GJAIAAD8EAAAOAAAAAAAAAAAAAAAAAC4CAABkcnMvZTJv&#10;RG9jLnhtbFBLAQItABQABgAIAAAAIQBU+QMP4gAAAAwBAAAPAAAAAAAAAAAAAAAAAH4EAABkcnMv&#10;ZG93bnJldi54bWxQSwUGAAAAAAQABADzAAAAjQUAAAAA&#10;" strokecolor="#002060"/>
            </w:pict>
          </mc:Fallback>
        </mc:AlternateContent>
      </w: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D025AF" w:rsidP="00531ED7">
      <w:pPr>
        <w:ind w:left="-1"/>
        <w:rPr>
          <w:rtl/>
        </w:rPr>
      </w:pPr>
      <w:r>
        <w:rPr>
          <w:noProof/>
          <w:lang w:bidi="ar-SA"/>
        </w:rPr>
        <mc:AlternateContent>
          <mc:Choice Requires="wpg">
            <w:drawing>
              <wp:anchor distT="0" distB="0" distL="114300" distR="114300" simplePos="0" relativeHeight="251651584" behindDoc="0" locked="0" layoutInCell="1" allowOverlap="1" wp14:anchorId="0AB06C3B" wp14:editId="2D34BB5F">
                <wp:simplePos x="0" y="0"/>
                <wp:positionH relativeFrom="column">
                  <wp:posOffset>-1385570</wp:posOffset>
                </wp:positionH>
                <wp:positionV relativeFrom="paragraph">
                  <wp:posOffset>1380490</wp:posOffset>
                </wp:positionV>
                <wp:extent cx="3846195" cy="1157605"/>
                <wp:effectExtent l="635" t="7620" r="3810" b="3810"/>
                <wp:wrapNone/>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846195" cy="1157605"/>
                          <a:chOff x="109480789" y="106949549"/>
                          <a:chExt cx="3845962" cy="1157506"/>
                        </a:xfrm>
                      </wpg:grpSpPr>
                      <wps:wsp>
                        <wps:cNvPr id="9" name="Oval 30"/>
                        <wps:cNvSpPr>
                          <a:spLocks noChangeArrowheads="1" noChangeShapeType="1"/>
                        </wps:cNvSpPr>
                        <wps:spPr bwMode="auto">
                          <a:xfrm flipH="1">
                            <a:off x="109480789" y="106949549"/>
                            <a:ext cx="3845962" cy="1157506"/>
                          </a:xfrm>
                          <a:prstGeom prst="ellipse">
                            <a:avLst/>
                          </a:prstGeom>
                          <a:solidFill>
                            <a:srgbClr val="D7E7E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31"/>
                        <wps:cNvSpPr>
                          <a:spLocks noChangeArrowheads="1" noChangeShapeType="1"/>
                        </wps:cNvSpPr>
                        <wps:spPr bwMode="auto">
                          <a:xfrm flipH="1">
                            <a:off x="109511232" y="106949551"/>
                            <a:ext cx="3331459" cy="1002656"/>
                          </a:xfrm>
                          <a:prstGeom prst="ellipse">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1C6CD" id="Group 29" o:spid="_x0000_s1026" style="position:absolute;margin-left:-109.1pt;margin-top:108.7pt;width:302.85pt;height:91.15pt;rotation:90;z-index:251651584" coordorigin="1094807,1069495" coordsize="38459,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FSxAMAAKkMAAAOAAAAZHJzL2Uyb0RvYy54bWzsV01v4zYQvRfofyB4d/QtWUKUReLYaYG0&#10;u0C26JmWKImoRKokHSVb9L93SMqxlaLbYrdoL/FB4JCj4cybmTfy5bunoUePVComeImDCx8jyitR&#10;M96W+KePu9UaI6UJr0kvOC3xM1X43dW331xOY0FD0Ym+phKBEa6KaSxxp/VYeJ6qOjoQdSFGyuGw&#10;EXIgGkTZerUkE1gfei/0/dSbhKxHKSqqFOzeukN8Ze03Da30+6ZRVKO+xOCbtk9pn3vz9K4uSdFK&#10;Mnasmt0gX+DFQBiHS19M3RJN0EGyP5kaWCWFEo2+qMTgiaZhFbUxQDSB/yqaOykOo42lLaZ2fIEJ&#10;oH2F0xebrX58/CARq0sMieJkgBTZW1GYG2ymsS1A5U6OD+MH6QKE5b2oflFw7L0+N3LrlNF++kHU&#10;YI8ctLDYPDVyQFJADpLYNz+7CxigJ5uQ55eE0CeNKtiM1nEa5AlGFZwFQZKlfuJSVnWQV/Ne4Ofx&#10;2s/WOUZGx0/zOE9i6zwpqm57spTkaXiylPipseSRwrg1hzK7buKGclQnxNXXIf7QkZHaRCoD54w4&#10;uOwQf/9IehTZYjQXg8YRbeWgRlxsOsJbei2lmDpKanAogNfnbWv/4/MIaAc2qoUZIyhI319kpOnZ&#10;+J150aR3zsZnUT3LzucxJcUolb6jYkBmUWLaw13KIEEK8nivtMvAUctsK9Gzesf63gqy3W96iQCf&#10;Et9m22y7m5O2UOu5UebCvOYsuh1qCcBdQwpwG5ZG0wRgm/O3PAhj/ybMV7t0na3iXZys8sxfr/wg&#10;v8lTP87j293vxt0gLjpW15TfM06PRBHE/6wsZspyLW6pAk224knfAmvO1LEISZ1HbpvFlgeU60IN&#10;CILXEDIpTFFs57UmrHdrb+m4rXeIfgnC9S7xszhar7IsiVZxtPVXN+vdZnW9CdI0295sbrbBEoSt&#10;BVZ9PQ7WkWOWjCAOmsqHrp5QzUzFREkeQqHXDDg7zBxrIAdbpSU2dPIz051tAAOpsbHAbmN/c9W8&#10;WHdAnC4+w2mO7QQVYH4sHeA710qOIfaifoa2spQGwwXGIHjcCfkJowlGSonVrwciKUb99xwaNkqB&#10;wGAGnQvyXNifC4RXYKrEGiO33Gg3tw6jZG0HN7mO5eIaCLZhtpeMf84ry2iWxP4jNgsAgXM6s0S0&#10;4CHIzP9HZ0kQhBHw/2lIJNZDxwZ22ERRECdAynbY+H6YJssR8e/S2c7+3ujsnO/f6OyNzv6ezuxX&#10;J3wPW4qev93NB/e5bOnv9A/j6g8AAAD//wMAUEsDBBQABgAIAAAAIQAZdZFS3gAAAAgBAAAPAAAA&#10;ZHJzL2Rvd25yZXYueG1sTI/BTsMwEETvSPyDtUhcUOsEkbQN2VQFlA+ggNqjG5s4wl6nsduEv8c9&#10;leNoRjNvyvVkDTurwXeOENJ5AkxR42RHLcLnRz1bAvNBkBTGkUL4VR7W1e1NKQrpRnpX521oWSwh&#10;XwgEHUJfcO4brazwc9crit63G6wIUQ4tl4MYY7k1/DFJcm5FR3FBi169atX8bE8WgY5fy/podg/1&#10;vhnSzcu40m/7gHh/N22egQU1hWsYLvgRHarIdHAnkp4ZhFmexSRCtgB2sRdZfHJAyNP0CXhV8v8H&#10;qj8AAAD//wMAUEsBAi0AFAAGAAgAAAAhALaDOJL+AAAA4QEAABMAAAAAAAAAAAAAAAAAAAAAAFtD&#10;b250ZW50X1R5cGVzXS54bWxQSwECLQAUAAYACAAAACEAOP0h/9YAAACUAQAACwAAAAAAAAAAAAAA&#10;AAAvAQAAX3JlbHMvLnJlbHNQSwECLQAUAAYACAAAACEAuy3RUsQDAACpDAAADgAAAAAAAAAAAAAA&#10;AAAuAgAAZHJzL2Uyb0RvYy54bWxQSwECLQAUAAYACAAAACEAGXWRUt4AAAAIAQAADwAAAAAAAAAA&#10;AAAAAAAeBgAAZHJzL2Rvd25yZXYueG1sUEsFBgAAAAAEAAQA8wAAACkHAAAAAA==&#10;">
                <v:oval id="Oval 30" o:spid="_x0000_s1027" style="position:absolute;left:1094807;top:1069495;width:38460;height:115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GozwQAAANoAAAAPAAAAZHJzL2Rvd25yZXYueG1sRI/RisIw&#10;FETfF/YfwhX2RdZ0hYpWo0hxQR+1fsDd5NoWm5vSxFr/3gjCPg4zc4ZZbQbbiJ46XztW8DNJQBBr&#10;Z2ouFZyL3+85CB+QDTaOScGDPGzWnx8rzIy785H6UyhFhLDPUEEVQptJ6XVFFv3EtcTRu7jOYoiy&#10;K6Xp8B7htpHTJJlJizXHhQpbyivS19PNKvAa8yLdpdv+b6bH00NaL47jXKmv0bBdggg0hP/wu703&#10;ChbwuhJvgFw/AQAA//8DAFBLAQItABQABgAIAAAAIQDb4fbL7gAAAIUBAAATAAAAAAAAAAAAAAAA&#10;AAAAAABbQ29udGVudF9UeXBlc10ueG1sUEsBAi0AFAAGAAgAAAAhAFr0LFu/AAAAFQEAAAsAAAAA&#10;AAAAAAAAAAAAHwEAAF9yZWxzLy5yZWxzUEsBAi0AFAAGAAgAAAAhAFcEajPBAAAA2gAAAA8AAAAA&#10;AAAAAAAAAAAABwIAAGRycy9kb3ducmV2LnhtbFBLBQYAAAAAAwADALcAAAD1AgAAAAA=&#10;" fillcolor="#d7e7ef" stroked="f" strokeweight="0" insetpen="t">
                  <v:shadow color="#ccc"/>
                  <o:lock v:ext="edit" shapetype="t"/>
                  <v:textbox inset="2.88pt,2.88pt,2.88pt,2.88pt"/>
                </v:oval>
                <v:oval id="Oval 31" o:spid="_x0000_s1028" style="position:absolute;left:1095112;top:1069495;width:33314;height:1002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5+xQAAANsAAAAPAAAAZHJzL2Rvd25yZXYueG1sRI/NagJB&#10;EITvAd9haCEX0VkTCLo6iiiBGMjBnwdod9rd1Z2eZWbU9e3Th0Bu3VR11dfzZecadacQa88GxqMM&#10;FHHhbc2lgePhczgBFROyxcYzGXhShOWi9zLH3PoH7+i+T6WSEI45GqhSanOtY1GRwzjyLbFoZx8c&#10;JllDqW3Ah4S7Rr9l2Yd2WLM0VNjSuqLiur85A4P3yJvpNK3asK1vP9+ny9oNLsa89rvVDFSiLv2b&#10;/66/rOALvfwiA+jFLwAAAP//AwBQSwECLQAUAAYACAAAACEA2+H2y+4AAACFAQAAEwAAAAAAAAAA&#10;AAAAAAAAAAAAW0NvbnRlbnRfVHlwZXNdLnhtbFBLAQItABQABgAIAAAAIQBa9CxbvwAAABUBAAAL&#10;AAAAAAAAAAAAAAAAAB8BAABfcmVscy8ucmVsc1BLAQItABQABgAIAAAAIQAtcD5+xQAAANsAAAAP&#10;AAAAAAAAAAAAAAAAAAcCAABkcnMvZG93bnJldi54bWxQSwUGAAAAAAMAAwC3AAAA+QIAAAAA&#10;" stroked="f" strokeweight="0" insetpen="t">
                  <v:shadow color="#ccc"/>
                  <o:lock v:ext="edit" shapetype="t"/>
                  <v:textbox inset="2.88pt,2.88pt,2.88pt,2.88pt"/>
                </v:oval>
              </v:group>
            </w:pict>
          </mc:Fallback>
        </mc:AlternateContent>
      </w: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D025AF" w:rsidP="00531ED7">
      <w:pPr>
        <w:ind w:left="-1"/>
        <w:rPr>
          <w:rtl/>
        </w:rPr>
      </w:pPr>
      <w:r>
        <w:rPr>
          <w:noProof/>
          <w:lang w:bidi="ar-SA"/>
        </w:rPr>
        <mc:AlternateContent>
          <mc:Choice Requires="wps">
            <w:drawing>
              <wp:anchor distT="0" distB="0" distL="114300" distR="114300" simplePos="0" relativeHeight="251665920" behindDoc="0" locked="0" layoutInCell="1" allowOverlap="1" wp14:anchorId="20347F9B" wp14:editId="19102DB6">
                <wp:simplePos x="0" y="0"/>
                <wp:positionH relativeFrom="column">
                  <wp:posOffset>-85090</wp:posOffset>
                </wp:positionH>
                <wp:positionV relativeFrom="paragraph">
                  <wp:posOffset>51435</wp:posOffset>
                </wp:positionV>
                <wp:extent cx="670560" cy="583565"/>
                <wp:effectExtent l="52070" t="45085" r="67945" b="7620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583565"/>
                        </a:xfrm>
                        <a:prstGeom prst="star8">
                          <a:avLst>
                            <a:gd name="adj" fmla="val 38250"/>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A0CA8" w:rsidRPr="0029443C" w:rsidRDefault="00F061A1" w:rsidP="0029443C">
                            <w:pPr>
                              <w:jc w:val="center"/>
                              <w:rPr>
                                <w:sz w:val="48"/>
                                <w:szCs w:val="48"/>
                              </w:rPr>
                            </w:pPr>
                            <w:r>
                              <w:rPr>
                                <w:rFonts w:hint="cs"/>
                                <w:sz w:val="48"/>
                                <w:szCs w:val="48"/>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47F9B" id="AutoShape 32" o:spid="_x0000_s1045" type="#_x0000_t58" style="position:absolute;left:0;text-align:left;margin-left:-6.7pt;margin-top:4.05pt;width:52.8pt;height:45.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WdmAIAACQFAAAOAAAAZHJzL2Uyb0RvYy54bWysVN9v0zAQfkfif7D8zvKr6dJo6TR1DCEN&#10;mDQQz67tJAbHNrbbdPz1nJ20dIwnRCtZvtz583333fnq+jBItOfWCa0anF2kGHFFNROqa/CXz3dv&#10;KoycJ4oRqRVv8BN3+Hr9+tXVaGqe615Lxi0CEOXq0TS4997USeJozwfiLrThCpyttgPxYNouYZaM&#10;gD7IJE/TZTJqy4zVlDsHX28nJ15H/Lbl1H9qW8c9kg2G3HxcbVy3YU3WV6TuLDG9oHMa5B+yGIhQ&#10;cOkJ6pZ4gnZWvIAaBLXa6dZfUD0kum0F5ZEDsMnSP9g89sTwyAWK48ypTO7/wdKP+weLBGvwJUaK&#10;DCDRzc7reDMq8lCf0bgawh7Ngw0MnbnX9LtDSm96ojp+Y60ee04YZJWF+OTZgWA4OIq24wfNAJ4A&#10;fCzVobVDAIQioENU5OmkCD94ROHj8jItl6AbBVdZFeWyjDeQ+njYWOffcT2gsGkwtJqtIjrZ3zsf&#10;FWEzL8K+YdQOEvTdE4mKKi+j/gmp52DYHfEiUy0FuxNSRsN22420CI42eJOW6eJ2TsWdh0mFxgYX&#10;VZamMY1nTneOcZeH/98wBuFhJqQYGlyl4ReCSB1q/FaxuPdEyGkPOUsV3Dx2+0xa7wDisWcjYiLU&#10;Ja+KFUwiE9D6RZUu0xXITWQHM0u9xchq/1X4PsoeRHjBeJnni7yYKitNT6Y6lMfsIIuZHOgPkh6v&#10;j9ZZZrE3QjtMbeUP20NsvmwVOIZe2Wr2BN0CCcWWgKcFNr22PzEaYUxB4h87YjlG8r2Cjltli0WY&#10;62gsysscDHvu2Z57iKIA1WAP5ON246e3YGes6Hq4KYsUlQ5D0Ap/bOcpq7m3YRQjr/nZCLN+bseo&#10;34/b+hcAAAD//wMAUEsDBBQABgAIAAAAIQAXJ2kt3QAAAAgBAAAPAAAAZHJzL2Rvd25yZXYueG1s&#10;TI/BTsMwEETvSPyDtUjcWjuhQiXEqQAp9MSBUnF2420cNV5HsdsEvp7lBMfVPM28LTez78UFx9gF&#10;0pAtFQikJtiOWg37j3qxBhGTIWv6QKjhCyNsquur0hQ2TPSOl11qBZdQLIwGl9JQSBkbh97EZRiQ&#10;ODuG0ZvE59hKO5qJy30vc6XupTcd8YIzA744bE67s9ewXU11+/ntsu70Kt+2+2fs6yNqfXszPz2C&#10;SDinPxh+9VkdKnY6hDPZKHoNi+xuxaiGdQaC84c8B3FgTikFsirl/weqHwAAAP//AwBQSwECLQAU&#10;AAYACAAAACEAtoM4kv4AAADhAQAAEwAAAAAAAAAAAAAAAAAAAAAAW0NvbnRlbnRfVHlwZXNdLnht&#10;bFBLAQItABQABgAIAAAAIQA4/SH/1gAAAJQBAAALAAAAAAAAAAAAAAAAAC8BAABfcmVscy8ucmVs&#10;c1BLAQItABQABgAIAAAAIQDMr2WdmAIAACQFAAAOAAAAAAAAAAAAAAAAAC4CAABkcnMvZTJvRG9j&#10;LnhtbFBLAQItABQABgAIAAAAIQAXJ2kt3QAAAAgBAAAPAAAAAAAAAAAAAAAAAPIEAABkcnMvZG93&#10;bnJldi54bWxQSwUGAAAAAAQABADzAAAA/AUAAAAA&#10;" fillcolor="#c0504d" strokecolor="#f2f2f2" strokeweight="3pt">
                <v:shadow on="t" color="#622423" opacity=".5" offset="1pt"/>
                <v:textbox>
                  <w:txbxContent>
                    <w:p w:rsidR="002A0CA8" w:rsidRPr="0029443C" w:rsidRDefault="00F061A1" w:rsidP="0029443C">
                      <w:pPr>
                        <w:jc w:val="center"/>
                        <w:rPr>
                          <w:sz w:val="48"/>
                          <w:szCs w:val="48"/>
                        </w:rPr>
                      </w:pPr>
                      <w:r>
                        <w:rPr>
                          <w:rFonts w:hint="cs"/>
                          <w:sz w:val="48"/>
                          <w:szCs w:val="48"/>
                          <w:rtl/>
                        </w:rPr>
                        <w:t>3</w:t>
                      </w:r>
                    </w:p>
                  </w:txbxContent>
                </v:textbox>
              </v:shape>
            </w:pict>
          </mc:Fallback>
        </mc:AlternateContent>
      </w:r>
    </w:p>
    <w:p w:rsidR="002A0CA8" w:rsidRDefault="002A0CA8" w:rsidP="00531ED7">
      <w:pPr>
        <w:ind w:left="-1"/>
        <w:rPr>
          <w:rtl/>
        </w:rPr>
      </w:pPr>
    </w:p>
    <w:p w:rsidR="002A0CA8" w:rsidRDefault="009C4D25" w:rsidP="00531ED7">
      <w:pPr>
        <w:ind w:left="-1"/>
        <w:rPr>
          <w:rtl/>
        </w:rPr>
      </w:pPr>
      <w:r>
        <w:rPr>
          <w:noProof/>
          <w:lang w:bidi="ar-SA"/>
        </w:rPr>
        <w:lastRenderedPageBreak/>
        <mc:AlternateContent>
          <mc:Choice Requires="wps">
            <w:drawing>
              <wp:anchor distT="0" distB="0" distL="114300" distR="114300" simplePos="0" relativeHeight="251679232" behindDoc="0" locked="0" layoutInCell="1" allowOverlap="1" wp14:anchorId="2F6C6C5A" wp14:editId="6D8583FF">
                <wp:simplePos x="0" y="0"/>
                <wp:positionH relativeFrom="column">
                  <wp:posOffset>426085</wp:posOffset>
                </wp:positionH>
                <wp:positionV relativeFrom="paragraph">
                  <wp:posOffset>40640</wp:posOffset>
                </wp:positionV>
                <wp:extent cx="2295525" cy="628650"/>
                <wp:effectExtent l="19050" t="19050" r="28575" b="19050"/>
                <wp:wrapNone/>
                <wp:docPr id="55" name="Round Diagonal Corner Rectangle 55"/>
                <wp:cNvGraphicFramePr/>
                <a:graphic xmlns:a="http://schemas.openxmlformats.org/drawingml/2006/main">
                  <a:graphicData uri="http://schemas.microsoft.com/office/word/2010/wordprocessingShape">
                    <wps:wsp>
                      <wps:cNvSpPr/>
                      <wps:spPr>
                        <a:xfrm>
                          <a:off x="0" y="0"/>
                          <a:ext cx="2295525" cy="628650"/>
                        </a:xfrm>
                        <a:prstGeom prst="round2DiagRect">
                          <a:avLst>
                            <a:gd name="adj1" fmla="val 50000"/>
                            <a:gd name="adj2" fmla="val 0"/>
                          </a:avLst>
                        </a:prstGeom>
                        <a:solidFill>
                          <a:schemeClr val="accent4">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4D25" w:rsidRPr="009C4D25" w:rsidRDefault="009C4D25" w:rsidP="009C4D25">
                            <w:pPr>
                              <w:shd w:val="clear" w:color="auto" w:fill="FFFFFF"/>
                              <w:bidi w:val="0"/>
                              <w:spacing w:before="100" w:beforeAutospacing="1" w:after="100" w:afterAutospacing="1" w:line="240" w:lineRule="auto"/>
                              <w:jc w:val="center"/>
                              <w:outlineLvl w:val="2"/>
                              <w:rPr>
                                <w:rFonts w:ascii="Arial" w:hAnsi="Arial"/>
                                <w:b/>
                                <w:bCs/>
                                <w:color w:val="000000" w:themeColor="text1"/>
                                <w:lang w:bidi="ar-SA"/>
                              </w:rPr>
                            </w:pPr>
                            <w:r w:rsidRPr="009C4D25">
                              <w:rPr>
                                <w:rFonts w:ascii="Arial" w:hAnsi="Arial"/>
                                <w:b/>
                                <w:bCs/>
                                <w:color w:val="000000" w:themeColor="text1"/>
                                <w:rtl/>
                                <w:lang w:bidi="ar-SA"/>
                              </w:rPr>
                              <w:t>آیا درمان یا پادزهری برای قرص برنج وجود دارد؟</w:t>
                            </w:r>
                          </w:p>
                          <w:p w:rsidR="00D33FA3" w:rsidRDefault="00D33FA3" w:rsidP="00D33F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C6C5A" id="Round Diagonal Corner Rectangle 55" o:spid="_x0000_s1046" style="position:absolute;left:0;text-align:left;margin-left:33.55pt;margin-top:3.2pt;width:180.75pt;height:4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552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Wx7QIAAHcGAAAOAAAAZHJzL2Uyb0RvYy54bWysVUtvGjEQvlfqf7B8bxZWbEIQS4SIUlVK&#10;0yhJlbPx2uxWXo9rG1j66zv2PiAN6qFqDhvPw9+Mv3kwv2lqRXbCugp0TscXI0qE5lBUepPT7y93&#10;n6aUOM90wRRokdODcPRm8fHDfG9mIoUSVCEsQRDtZnuT09J7M0sSx0tRM3cBRmg0SrA18yjaTVJY&#10;tkf0WiXpaHSZ7MEWxgIXzqH2tjXSRcSXUnD/TUonPFE5xdx8/Nr4XYdvspiz2cYyU1a8S4P9QxY1&#10;qzQGHaBumWdka6t3UHXFLTiQ/oJDnYCUFRfxDfia8eiP1zyXzIj4FiTHmYEm9/9g+cPu0ZKqyGmW&#10;UaJZjTV6gq0uyG3FNqCZIiuwGmv0hFwyvVGCoCfStjduhrefzaPtJIfHwEEjbR3+4+tIE6k+DFSL&#10;xhOOyjS9zrIUQ3K0XabTyyzWIjneNtb5zwJqEg45tSGpNCQVEolcs92985H0osucFT/GlMhaYQ13&#10;mHo2wr+uxic+6alPH7dDwwz6yAHagaqKu0qpKISuFCtlCYLnlHEutJ/EXNS2/gpFq8e+7KOiGvuv&#10;VU97NYaI/R2QFvMgnQZRmuyRn2l2lUXkN8bhXgvpm3F43VsIlJRGZShQW5J48gclwiOUfhISKx6K&#10;0AY496pxaypZIdpQA5Xvso+AAVkiTQN2B3Aeu8258w9XRRzV4fLob4m1l4cbMTJoP1yuKw32HIDy&#10;PVuy9e9JaqkJLPlm3cRpSGNbBNUaigOOiIV2dzjD7yrsyHvm/COz2Gi4VnAB+m/4kQqwdtCdKCnB&#10;/jqnD/44w2ilZI/LJ6fu55ZZQYn6onG6r8eTSdhWUZhkV5gNsaeW9alFb+sVYD9i62N28Rj8veqP&#10;0kL9intyGaKiiWmOsXPKve2FlW+XIm5aLpbL6IYbyjB/r58ND+CB6DAaL80rs6YbS48D/QD9omKz&#10;OEVthY6+4aaG5daDrHwwHnntBNxueHqzPk/l6HX8vVj8BgAA//8DAFBLAwQUAAYACAAAACEACrhY&#10;Ut8AAAAIAQAADwAAAGRycy9kb3ducmV2LnhtbEyPwU7DMAyG70i8Q2QkLtOWtipllKYTmsQNCW2M&#10;wdFrTFtoktKkW/f2mBOcLOv/9PtzsZpMJ440+NZZBfEiAkG2crq1tYLdy+N8CcIHtBo7Z0nBmTys&#10;ysuLAnPtTnZDx22oBZdYn6OCJoQ+l9JXDRn0C9eT5ezDDQYDr0Mt9YAnLjedTKIokwZbyxca7Gnd&#10;UPW1HY2C/Xnz9h6jft0lJGef30/j8916ptT11fRwDyLQFP5g+NVndSjZ6eBGq73oFGS3MZM8UxAc&#10;p8kyA3FgLrpJQZaF/P9A+QMAAP//AwBQSwECLQAUAAYACAAAACEAtoM4kv4AAADhAQAAEwAAAAAA&#10;AAAAAAAAAAAAAAAAW0NvbnRlbnRfVHlwZXNdLnhtbFBLAQItABQABgAIAAAAIQA4/SH/1gAAAJQB&#10;AAALAAAAAAAAAAAAAAAAAC8BAABfcmVscy8ucmVsc1BLAQItABQABgAIAAAAIQBB3LWx7QIAAHcG&#10;AAAOAAAAAAAAAAAAAAAAAC4CAABkcnMvZTJvRG9jLnhtbFBLAQItABQABgAIAAAAIQAKuFhS3wAA&#10;AAgBAAAPAAAAAAAAAAAAAAAAAEcFAABkcnMvZG93bnJldi54bWxQSwUGAAAAAAQABADzAAAAUwYA&#10;AAAA&#10;" adj="-11796480,,5400" path="m314325,l2295525,r,l2295525,314325v,173597,-140728,314325,-314325,314325l,628650r,l,314325c,140728,140728,,314325,xe" fillcolor="#e1eaef [663]" strokecolor="black [3213]" strokeweight="2.25pt">
                <v:stroke joinstyle="miter"/>
                <v:formulas/>
                <v:path arrowok="t" o:connecttype="custom" o:connectlocs="314325,0;2295525,0;2295525,0;2295525,314325;1981200,628650;0,628650;0,628650;0,314325;314325,0" o:connectangles="0,0,0,0,0,0,0,0,0" textboxrect="0,0,2295525,628650"/>
                <v:textbox>
                  <w:txbxContent>
                    <w:p w:rsidR="009C4D25" w:rsidRPr="009C4D25" w:rsidRDefault="009C4D25" w:rsidP="009C4D25">
                      <w:pPr>
                        <w:shd w:val="clear" w:color="auto" w:fill="FFFFFF"/>
                        <w:bidi w:val="0"/>
                        <w:spacing w:before="100" w:beforeAutospacing="1" w:after="100" w:afterAutospacing="1" w:line="240" w:lineRule="auto"/>
                        <w:jc w:val="center"/>
                        <w:outlineLvl w:val="2"/>
                        <w:rPr>
                          <w:rFonts w:ascii="Arial" w:hAnsi="Arial"/>
                          <w:b/>
                          <w:bCs/>
                          <w:color w:val="000000" w:themeColor="text1"/>
                          <w:lang w:bidi="ar-SA"/>
                        </w:rPr>
                      </w:pPr>
                      <w:r w:rsidRPr="009C4D25">
                        <w:rPr>
                          <w:rFonts w:ascii="Arial" w:hAnsi="Arial"/>
                          <w:b/>
                          <w:bCs/>
                          <w:color w:val="000000" w:themeColor="text1"/>
                          <w:rtl/>
                          <w:lang w:bidi="ar-SA"/>
                        </w:rPr>
                        <w:t>آیا درمان یا پادزهری برای قرص برنج وجود دارد؟</w:t>
                      </w:r>
                    </w:p>
                    <w:p w:rsidR="00D33FA3" w:rsidRDefault="00D33FA3" w:rsidP="00D33FA3">
                      <w:pPr>
                        <w:jc w:val="center"/>
                      </w:pPr>
                    </w:p>
                  </w:txbxContent>
                </v:textbox>
              </v:shape>
            </w:pict>
          </mc:Fallback>
        </mc:AlternateContent>
      </w:r>
      <w:r w:rsidR="0049718C">
        <w:rPr>
          <w:noProof/>
          <w:lang w:bidi="ar-SA"/>
        </w:rPr>
        <mc:AlternateContent>
          <mc:Choice Requires="wps">
            <w:drawing>
              <wp:anchor distT="0" distB="0" distL="114300" distR="114300" simplePos="0" relativeHeight="251663872" behindDoc="0" locked="0" layoutInCell="1" allowOverlap="1" wp14:anchorId="4C5D2030" wp14:editId="2BA8B95D">
                <wp:simplePos x="0" y="0"/>
                <wp:positionH relativeFrom="column">
                  <wp:posOffset>108897</wp:posOffset>
                </wp:positionH>
                <wp:positionV relativeFrom="paragraph">
                  <wp:posOffset>-540214</wp:posOffset>
                </wp:positionV>
                <wp:extent cx="2597624" cy="6273421"/>
                <wp:effectExtent l="0" t="0" r="0"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624" cy="627342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228C0" w:rsidRDefault="00A228C0" w:rsidP="00D83D8F">
                            <w:pPr>
                              <w:rPr>
                                <w:rtl/>
                              </w:rPr>
                            </w:pPr>
                          </w:p>
                          <w:p w:rsidR="00A228C0" w:rsidRPr="0049718C" w:rsidRDefault="00A228C0" w:rsidP="00D83D8F">
                            <w:pPr>
                              <w:rPr>
                                <w:rtl/>
                              </w:rPr>
                            </w:pPr>
                          </w:p>
                          <w:p w:rsidR="00D33FA3" w:rsidRDefault="00D33FA3" w:rsidP="00D83D8F">
                            <w:pPr>
                              <w:rPr>
                                <w:rtl/>
                              </w:rPr>
                            </w:pPr>
                          </w:p>
                          <w:p w:rsidR="00D33FA3" w:rsidRPr="00B11B77" w:rsidRDefault="00D33FA3" w:rsidP="00D83D8F">
                            <w:pPr>
                              <w:rPr>
                                <w:rFonts w:cs="B Nazanin"/>
                                <w:rtl/>
                              </w:rPr>
                            </w:pPr>
                          </w:p>
                          <w:p w:rsidR="00D33FA3" w:rsidRDefault="002E6D50" w:rsidP="002E6D50">
                            <w:pPr>
                              <w:spacing w:before="100" w:beforeAutospacing="1" w:after="100" w:afterAutospacing="1" w:line="240" w:lineRule="auto"/>
                              <w:ind w:left="630"/>
                              <w:jc w:val="both"/>
                              <w:textAlignment w:val="baseline"/>
                              <w:rPr>
                                <w:rFonts w:ascii="Arial" w:hAnsi="Arial" w:hint="cs"/>
                                <w:color w:val="000000"/>
                                <w:shd w:val="clear" w:color="auto" w:fill="FFFFFF"/>
                                <w:rtl/>
                              </w:rPr>
                            </w:pPr>
                            <w:r w:rsidRPr="002E6D50">
                              <w:rPr>
                                <w:rFonts w:ascii="Arial" w:hAnsi="Arial"/>
                                <w:color w:val="000000"/>
                                <w:shd w:val="clear" w:color="auto" w:fill="FFFFFF"/>
                                <w:rtl/>
                              </w:rPr>
                              <w:t>هیچ پادزهر یا درمان قطعی برای درمان مسمویت ناشی از قرص برنج وجود نداردو راه حلی بر مسمومیت ناشی از قرص برنج کشف نشده است. با جذب قرص برنج در بدن انسان، آنزیم های سلولی بلوکه شده و زمینه سمی شدن سلول های سیستم دفاعی بدن را مهیا می کند و هیچ پادزهری برای بی اثر کردن مسمومیت با قرص برنج وجود ندارد</w:t>
                            </w:r>
                            <w:r w:rsidR="00095EBE">
                              <w:rPr>
                                <w:rFonts w:ascii="Arial" w:hAnsi="Arial" w:hint="cs"/>
                                <w:color w:val="000000"/>
                                <w:shd w:val="clear" w:color="auto" w:fill="FFFFFF"/>
                                <w:rtl/>
                              </w:rPr>
                              <w:t>.</w:t>
                            </w:r>
                          </w:p>
                          <w:p w:rsidR="00095EBE" w:rsidRPr="00095EBE" w:rsidRDefault="00095EBE" w:rsidP="002E6D50">
                            <w:pPr>
                              <w:spacing w:before="100" w:beforeAutospacing="1" w:after="100" w:afterAutospacing="1" w:line="240" w:lineRule="auto"/>
                              <w:ind w:left="630"/>
                              <w:jc w:val="both"/>
                              <w:textAlignment w:val="baseline"/>
                              <w:rPr>
                                <w:rFonts w:asciiTheme="minorBidi" w:hAnsiTheme="minorBidi" w:cs="B Nazanin"/>
                                <w:color w:val="192736"/>
                              </w:rPr>
                            </w:pPr>
                            <w:r>
                              <w:rPr>
                                <w:rFonts w:ascii="IRANSans" w:hAnsi="IRANSans"/>
                                <w:color w:val="000000"/>
                                <w:shd w:val="clear" w:color="auto" w:fill="FFFFFF"/>
                                <w:rtl/>
                              </w:rPr>
                              <w:t>اقدامات درمانی برای مسموم</w:t>
                            </w:r>
                            <w:r>
                              <w:rPr>
                                <w:rFonts w:ascii="IRANSans" w:hAnsi="IRANSans" w:hint="cs"/>
                                <w:color w:val="000000"/>
                                <w:shd w:val="clear" w:color="auto" w:fill="FFFFFF"/>
                                <w:rtl/>
                              </w:rPr>
                              <w:t>یتهای با</w:t>
                            </w:r>
                            <w:r w:rsidRPr="00095EBE">
                              <w:rPr>
                                <w:rFonts w:ascii="IRANSans" w:hAnsi="IRANSans"/>
                                <w:color w:val="000000"/>
                                <w:shd w:val="clear" w:color="auto" w:fill="FFFFFF"/>
                                <w:rtl/>
                              </w:rPr>
                              <w:t xml:space="preserve"> قرص برنج، تنها اقدامات حمایتی – علامتی است و در حقیقت هیچ پادزهر شناخته شده‌ای برای آن وجود ندارد. میزان تاثیرگذاری این اقدامات برای مسمومان بستگی کامل به میزان مسمومیت و زمان رسیدن به مرکز درمانی دارد و میزان مرگ در مسمومیت با قرص برنج 80 تا 100 درصد است. آنچه باید مدنظر قرار گیرد، آن است که معدود موارد درمان شده مربوط به مسمومین تنفسی بوده و مسمومین گوارشی نجات نمی‌یابند</w:t>
                            </w:r>
                            <w:r w:rsidRPr="00095EBE">
                              <w:rPr>
                                <w:rFonts w:ascii="IRANSans" w:hAnsi="IRANSans" w:hint="cs"/>
                                <w:color w:val="000000"/>
                                <w:shd w:val="clear" w:color="auto" w:fill="FFFFFF"/>
                                <w:rtl/>
                              </w:rPr>
                              <w:t>.</w:t>
                            </w:r>
                          </w:p>
                          <w:p w:rsidR="00D33FA3" w:rsidRPr="00897FEE" w:rsidRDefault="00D33FA3" w:rsidP="00D83D8F">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D2030" id="Text Box 33" o:spid="_x0000_s1047" type="#_x0000_t202" style="position:absolute;left:0;text-align:left;margin-left:8.55pt;margin-top:-42.55pt;width:204.55pt;height:49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xfgIAAPAEAAAOAAAAZHJzL2Uyb0RvYy54bWysVNmO2yAUfa/Uf0C8J17ibNY4ozROqkrT&#10;RZrpBxCMY1QMLpDY06r/3gskmbR9qar6AQMXzl3OudzdD61AJ6YNV7LAyTjGiEmqKi4PBf78tBst&#10;MDKWyIoIJVmBn5nB96vXr+76LmepapSomEYAIk3edwVurO3yKDK0YS0xY9UxCcZa6ZZYWOpDVGnS&#10;A3orojSOZ1GvdNVpRZkxsFsGI155/Lpm1H6sa8MsEgWG2KwftR/3boxWdyQ/aNI1nJ7DIP8QRUu4&#10;BKdXqJJYgo6a/wHVcqqVUbUdU9VGqq45ZT4HyCaJf8vmsSEd87lAcUx3LZP5f7D0w+mTRrwq8Awj&#10;SVqg6IkNFr1RA5pMXHn6zuRw6rGDc3aAfaDZp2q6B0W/GCTVpiHywNZaq75hpILwEnczurkacIwD&#10;2ffvVQV+yNEqDzTUunW1g2ogQAeanq/UuFgobKbT5XyWZhhRsM3S+SRLgw+SX6532ti3TLXITQqs&#10;gXsPT04PxrpwSH454rxJteNCeP6FRH2Bl9N06i/cWFpuQZ6CtwVexO4LgnFZbmXlL1vCRZiDAyEd&#10;NAQNLs+zIIPvy3i5XWwX2ShLZ9tRFpflaL3bZKPZLplPy0m52ZTJD+c+yfKGVxWTLryLJJPs7yg/&#10;N0cQ01WURgleOTgXktGH/UZodCLQEjv/ebLA8nIs+jUMXzzI6vL32Xl6HaOBWzvsBy+kQIzjfq+q&#10;ZyBcq9B28EzApFH6G0Y9tFyBzdcj0Qwj8U6CaJZJlrke9YtsOk9hoW8t+1sLkRSgCmwxCtONDX19&#10;7DQ/NOApyFSqNQit5l4CL1Gd5Qlt5ZM6PwGub2/X/tTLQ7X6CQAA//8DAFBLAwQUAAYACAAAACEA&#10;/Ddcwd4AAAAKAQAADwAAAGRycy9kb3ducmV2LnhtbEyPwW7CMAyG75N4h8iTuEFCBax0TRHaxHXT&#10;2EDaLTSmrdY4VRNo9/bzTtvNv/zp9+d8O7pW3LAPjScNi7kCgVR621Cl4eN9P0tBhGjImtYTavjG&#10;ANticpebzPqB3vB2iJXgEgqZ0VDH2GVShrJGZ8Lcd0i8u/jemcixr6TtzcDlrpWJUmvpTEN8oTYd&#10;PtVYfh2uTsPx5fJ5WqrX6tmtusGPSpLbSK2n9+PuEUTEMf7B8KvP6lCw09lfyQbRcn5YMKlhlq54&#10;YGCZrBMQZw0blaQgi1z+f6H4AQAA//8DAFBLAQItABQABgAIAAAAIQC2gziS/gAAAOEBAAATAAAA&#10;AAAAAAAAAAAAAAAAAABbQ29udGVudF9UeXBlc10ueG1sUEsBAi0AFAAGAAgAAAAhADj9If/WAAAA&#10;lAEAAAsAAAAAAAAAAAAAAAAALwEAAF9yZWxzLy5yZWxzUEsBAi0AFAAGAAgAAAAhAKL5PrF+AgAA&#10;8AQAAA4AAAAAAAAAAAAAAAAALgIAAGRycy9lMm9Eb2MueG1sUEsBAi0AFAAGAAgAAAAhAPw3XMHe&#10;AAAACgEAAA8AAAAAAAAAAAAAAAAA2AQAAGRycy9kb3ducmV2LnhtbFBLBQYAAAAABAAEAPMAAADj&#10;BQAAAAA=&#10;" filled="f" stroked="f">
                <v:textbox>
                  <w:txbxContent>
                    <w:p w:rsidR="00A228C0" w:rsidRDefault="00A228C0" w:rsidP="00D83D8F">
                      <w:pPr>
                        <w:rPr>
                          <w:rtl/>
                        </w:rPr>
                      </w:pPr>
                    </w:p>
                    <w:p w:rsidR="00A228C0" w:rsidRPr="0049718C" w:rsidRDefault="00A228C0" w:rsidP="00D83D8F">
                      <w:pPr>
                        <w:rPr>
                          <w:rtl/>
                        </w:rPr>
                      </w:pPr>
                    </w:p>
                    <w:p w:rsidR="00D33FA3" w:rsidRDefault="00D33FA3" w:rsidP="00D83D8F">
                      <w:pPr>
                        <w:rPr>
                          <w:rtl/>
                        </w:rPr>
                      </w:pPr>
                    </w:p>
                    <w:p w:rsidR="00D33FA3" w:rsidRPr="00B11B77" w:rsidRDefault="00D33FA3" w:rsidP="00D83D8F">
                      <w:pPr>
                        <w:rPr>
                          <w:rFonts w:cs="B Nazanin"/>
                          <w:rtl/>
                        </w:rPr>
                      </w:pPr>
                    </w:p>
                    <w:p w:rsidR="00D33FA3" w:rsidRDefault="002E6D50" w:rsidP="002E6D50">
                      <w:pPr>
                        <w:spacing w:before="100" w:beforeAutospacing="1" w:after="100" w:afterAutospacing="1" w:line="240" w:lineRule="auto"/>
                        <w:ind w:left="630"/>
                        <w:jc w:val="both"/>
                        <w:textAlignment w:val="baseline"/>
                        <w:rPr>
                          <w:rFonts w:ascii="Arial" w:hAnsi="Arial" w:hint="cs"/>
                          <w:color w:val="000000"/>
                          <w:shd w:val="clear" w:color="auto" w:fill="FFFFFF"/>
                          <w:rtl/>
                        </w:rPr>
                      </w:pPr>
                      <w:r w:rsidRPr="002E6D50">
                        <w:rPr>
                          <w:rFonts w:ascii="Arial" w:hAnsi="Arial"/>
                          <w:color w:val="000000"/>
                          <w:shd w:val="clear" w:color="auto" w:fill="FFFFFF"/>
                          <w:rtl/>
                        </w:rPr>
                        <w:t>هیچ پادزهر یا درمان قطعی برای درمان مسمویت ناشی از قرص برنج وجود نداردو راه حلی بر مسمومیت ناشی از قرص برنج کشف نشده است. با جذب قرص برنج در بدن انسان، آنزیم های سلولی بلوکه شده و زمینه سمی شدن سلول های سیستم دفاعی بدن را مهیا می کند و هیچ پادزهری برای بی اثر کردن مسمومیت با قرص برنج وجود ندارد</w:t>
                      </w:r>
                      <w:r w:rsidR="00095EBE">
                        <w:rPr>
                          <w:rFonts w:ascii="Arial" w:hAnsi="Arial" w:hint="cs"/>
                          <w:color w:val="000000"/>
                          <w:shd w:val="clear" w:color="auto" w:fill="FFFFFF"/>
                          <w:rtl/>
                        </w:rPr>
                        <w:t>.</w:t>
                      </w:r>
                    </w:p>
                    <w:p w:rsidR="00095EBE" w:rsidRPr="00095EBE" w:rsidRDefault="00095EBE" w:rsidP="002E6D50">
                      <w:pPr>
                        <w:spacing w:before="100" w:beforeAutospacing="1" w:after="100" w:afterAutospacing="1" w:line="240" w:lineRule="auto"/>
                        <w:ind w:left="630"/>
                        <w:jc w:val="both"/>
                        <w:textAlignment w:val="baseline"/>
                        <w:rPr>
                          <w:rFonts w:asciiTheme="minorBidi" w:hAnsiTheme="minorBidi" w:cs="B Nazanin"/>
                          <w:color w:val="192736"/>
                        </w:rPr>
                      </w:pPr>
                      <w:r>
                        <w:rPr>
                          <w:rFonts w:ascii="IRANSans" w:hAnsi="IRANSans"/>
                          <w:color w:val="000000"/>
                          <w:shd w:val="clear" w:color="auto" w:fill="FFFFFF"/>
                          <w:rtl/>
                        </w:rPr>
                        <w:t>اقدامات درمانی برای مسموم</w:t>
                      </w:r>
                      <w:r>
                        <w:rPr>
                          <w:rFonts w:ascii="IRANSans" w:hAnsi="IRANSans" w:hint="cs"/>
                          <w:color w:val="000000"/>
                          <w:shd w:val="clear" w:color="auto" w:fill="FFFFFF"/>
                          <w:rtl/>
                        </w:rPr>
                        <w:t>یتهای با</w:t>
                      </w:r>
                      <w:r w:rsidRPr="00095EBE">
                        <w:rPr>
                          <w:rFonts w:ascii="IRANSans" w:hAnsi="IRANSans"/>
                          <w:color w:val="000000"/>
                          <w:shd w:val="clear" w:color="auto" w:fill="FFFFFF"/>
                          <w:rtl/>
                        </w:rPr>
                        <w:t xml:space="preserve"> قرص برنج، تنها اقدامات حمایتی – علامتی است و در حقیقت هیچ پادزهر شناخته شده‌ای برای آن وجود ندارد. میزان تاثیرگذاری این اقدامات برای مسمومان بستگی کامل به میزان مسمومیت و زمان رسیدن به مرکز درمانی دارد و میزان مرگ در مسمومیت با قرص برنج 80 تا 100 درصد است. آنچه باید مدنظر قرار گیرد، آن است که معدود موارد درمان شده مربوط به مسمومین تنفسی بوده و مسمومین گوارشی نجات نمی‌یابند</w:t>
                      </w:r>
                      <w:r w:rsidRPr="00095EBE">
                        <w:rPr>
                          <w:rFonts w:ascii="IRANSans" w:hAnsi="IRANSans" w:hint="cs"/>
                          <w:color w:val="000000"/>
                          <w:shd w:val="clear" w:color="auto" w:fill="FFFFFF"/>
                          <w:rtl/>
                        </w:rPr>
                        <w:t>.</w:t>
                      </w:r>
                    </w:p>
                    <w:p w:rsidR="00D33FA3" w:rsidRPr="00897FEE" w:rsidRDefault="00D33FA3" w:rsidP="00D83D8F">
                      <w:pPr>
                        <w:rPr>
                          <w:rtl/>
                        </w:rPr>
                      </w:pPr>
                    </w:p>
                  </w:txbxContent>
                </v:textbox>
              </v:shape>
            </w:pict>
          </mc:Fallback>
        </mc:AlternateContent>
      </w:r>
      <w:r w:rsidR="00D33FA3">
        <w:rPr>
          <w:noProof/>
          <w:lang w:bidi="ar-SA"/>
        </w:rPr>
        <mc:AlternateContent>
          <mc:Choice Requires="wps">
            <w:drawing>
              <wp:anchor distT="0" distB="0" distL="114300" distR="114300" simplePos="0" relativeHeight="251663359" behindDoc="0" locked="0" layoutInCell="1" allowOverlap="1" wp14:anchorId="44579A43" wp14:editId="6FC5CADD">
                <wp:simplePos x="0" y="0"/>
                <wp:positionH relativeFrom="column">
                  <wp:posOffset>96050</wp:posOffset>
                </wp:positionH>
                <wp:positionV relativeFrom="paragraph">
                  <wp:posOffset>-231627</wp:posOffset>
                </wp:positionV>
                <wp:extent cx="2814452" cy="6507678"/>
                <wp:effectExtent l="0" t="0" r="5080" b="7620"/>
                <wp:wrapNone/>
                <wp:docPr id="54" name="Text Box 54"/>
                <wp:cNvGraphicFramePr/>
                <a:graphic xmlns:a="http://schemas.openxmlformats.org/drawingml/2006/main">
                  <a:graphicData uri="http://schemas.microsoft.com/office/word/2010/wordprocessingShape">
                    <wps:wsp>
                      <wps:cNvSpPr txBox="1"/>
                      <wps:spPr>
                        <a:xfrm>
                          <a:off x="0" y="0"/>
                          <a:ext cx="2814452" cy="65076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FA3" w:rsidRDefault="00D33F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79A43" id="Text Box 54" o:spid="_x0000_s1048" type="#_x0000_t202" style="position:absolute;left:0;text-align:left;margin-left:7.55pt;margin-top:-18.25pt;width:221.6pt;height:512.4pt;z-index:2516633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jykAIAAJUFAAAOAAAAZHJzL2Uyb0RvYy54bWysVMFu2zAMvQ/YPwi6r068pM2COkXWosOA&#10;oi3WDj0rstQIk0RNUmJnXz9KtpOs66XDLrZEPpIi+cjzi9ZoshU+KLAVHZ+MKBGWQ63sc0W/P15/&#10;mFESIrM102BFRXci0IvF+3fnjZuLEtaga+EJOrFh3riKrmN086IIfC0MCyfghEWlBG9YxKt/LmrP&#10;GvRudFGORqdFA752HrgIAaVXnZIusn8pBY93UgYRia4ovi3mr8/fVfoWi3M2f/bMrRXvn8H+4RWG&#10;KYtB966uWGRk49VfroziHgLIeMLBFCCl4iLngNmMRy+yeVgzJ3IuWJzg9mUK/88tv93ee6Lqik4n&#10;lFhmsEePoo3kM7QERVifxoU5wh4cAmOLcuzzIA8oTGm30pv0x4QI6rHSu311kzeOwnI2nkymJSUc&#10;dafT0dnp2Sz5KQ7mzof4RYAh6VBRj+3LVWXbmxA76ABJ0QJoVV8rrfMlUUZcak+2DJutY34kOv8D&#10;pS1pMPrH6Sg7tpDMO8/aJjcik6YPl1LvUsynuNMiYbT9JiQWLWf6SmzGubD7+BmdUBJDvcWwxx9e&#10;9RbjLg+0yJHBxr2xURZ8zj5P2aFk9Y+hZLLDY2+O8k7H2K7azJayHCiwgnqHzPDQzVZw/Fph925Y&#10;iPfM4zAhGXBBxDv8SA1YfehPlKzB/3pNnvDIcdRS0uBwVjT83DAvKNFfLbL/EzIpTXO+TKZnJV78&#10;sWZ1rLEbcwlIiTGuIsfzMeGjHo7Sg3nCPbJMUVHFLMfYFY3D8TJ2KwP3EBfLZQbh/DoWb+yD48l1&#10;KnPi5mP7xLzrCRyR+7cwjDGbv+Bxh02WFpabCFJlkqdCd1XtG4Czn8ek31NpuRzfM+qwTRe/AQAA&#10;//8DAFBLAwQUAAYACAAAACEAHhBsBuEAAAAKAQAADwAAAGRycy9kb3ducmV2LnhtbEyPTU+DQBCG&#10;7yb+h82YeDHtUpEWkaUxxo/Em6VqvG3ZEYjsLGG3gP/e8aS3eTNP3nkm3862EyMOvnWkYLWMQCBV&#10;zrRUK9iXD4sUhA+ajO4coYJv9LAtTk9ynRk30QuOu1ALLiGfaQVNCH0mpa8atNovXY/Eu083WB04&#10;DrU0g5643HbyMorW0uqW+EKje7xrsPraHa2Cj4v6/dnPj69TnMT9/dNYbt5MqdT52Xx7AyLgHP5g&#10;+NVndSjY6eCOZLzoOCcrJhUs4nUCgoGrJI1BHBRcpzzIIpf/Xyh+AAAA//8DAFBLAQItABQABgAI&#10;AAAAIQC2gziS/gAAAOEBAAATAAAAAAAAAAAAAAAAAAAAAABbQ29udGVudF9UeXBlc10ueG1sUEsB&#10;Ai0AFAAGAAgAAAAhADj9If/WAAAAlAEAAAsAAAAAAAAAAAAAAAAALwEAAF9yZWxzLy5yZWxzUEsB&#10;Ai0AFAAGAAgAAAAhAMuSWPKQAgAAlQUAAA4AAAAAAAAAAAAAAAAALgIAAGRycy9lMm9Eb2MueG1s&#10;UEsBAi0AFAAGAAgAAAAhAB4QbAbhAAAACgEAAA8AAAAAAAAAAAAAAAAA6gQAAGRycy9kb3ducmV2&#10;LnhtbFBLBQYAAAAABAAEAPMAAAD4BQAAAAA=&#10;" fillcolor="white [3201]" stroked="f" strokeweight=".5pt">
                <v:textbox>
                  <w:txbxContent>
                    <w:p w:rsidR="00D33FA3" w:rsidRDefault="00D33FA3"/>
                  </w:txbxContent>
                </v:textbox>
              </v:shape>
            </w:pict>
          </mc:Fallback>
        </mc:AlternateContent>
      </w:r>
      <w:r w:rsidR="00D025AF">
        <w:rPr>
          <w:noProof/>
          <w:lang w:bidi="ar-SA"/>
        </w:rPr>
        <mc:AlternateContent>
          <mc:Choice Requires="wps">
            <w:drawing>
              <wp:anchor distT="0" distB="0" distL="114300" distR="114300" simplePos="0" relativeHeight="251655680" behindDoc="0" locked="0" layoutInCell="1" allowOverlap="1" wp14:anchorId="120467EA" wp14:editId="4E133793">
                <wp:simplePos x="0" y="0"/>
                <wp:positionH relativeFrom="column">
                  <wp:posOffset>-100965</wp:posOffset>
                </wp:positionH>
                <wp:positionV relativeFrom="paragraph">
                  <wp:posOffset>-296545</wp:posOffset>
                </wp:positionV>
                <wp:extent cx="3048000" cy="7010400"/>
                <wp:effectExtent l="6350" t="12700" r="12700" b="635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D45DB" id="Rectangle 34" o:spid="_x0000_s1026" style="position:absolute;margin-left:-7.95pt;margin-top:-23.35pt;width:240pt;height:5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sCJQIAAD4EAAAOAAAAZHJzL2Uyb0RvYy54bWysU9tu2zAMfR+wfxD0vthJk16MOEWRLsOA&#10;bivW7QMYWbaFyZJGKXGyry8lJ1myvQ3zg0Ca1NHhITm/33WabSV6ZU3Jx6OcM2mErZRpSv792+rd&#10;LWc+gKlAWyNLvpee3y/evpn3rpAT21pdSWQEYnzRu5K3Ibgiy7xoZQd+ZJ00FKwtdhDIxSarEHpC&#10;73Q2yfPrrLdYObRCek9/H4cgXyT8upYifKlrLwPTJSduIZ2YznU8s8UcigbBtUocaMA/sOhAGXr0&#10;BPUIAdgG1V9QnRJova3DSNgus3WthEw1UDXj/I9qXlpwMtVC4nh3ksn/P1jxefuMTFUln3FmoKMW&#10;fSXRwDRasqtp1Kd3vqC0F/eMsULvnqz44Zmxy5bS5AOi7VsJFbEax/zs4kJ0PF1l6/6TrQgeNsEm&#10;qXY1dhGQRGC71JH9qSNyF5ign1f59DbPqXGCYjek0JSc+AYUx+sOffggbceiUXIk9gketk8+DKnH&#10;lETfalWtlNbJwWa91Mi2QOOxSt8B3Z+nacP6kt/NJrOEfBHz5xB5PsmvjwQv0joVaM616koeCxqq&#10;gCLq9t5URBOKAEoPNlWnzUHIqN3Qg7Wt9qQj2mGIaenIaC3+4qynAS65/7kBlJzpj4Z6cTeeTuPE&#10;J2c6u5mQg+eR9XkEjCCokgfOBnMZhi3ZOFRNSy+NU+3GPlD/apWUjb0dWB3I0pCm3hwWKm7BuZ+y&#10;fq/94hUAAP//AwBQSwMEFAAGAAgAAAAhAMuXFV3iAAAADAEAAA8AAABkcnMvZG93bnJldi54bWxM&#10;j8FOwzAMhu9IvENkJG5b2tFlrGs6IaRJXEBaGdOOWWPaiiapkqwrb485wc2WP/3+/mI7mZ6N6EPn&#10;rIR0ngBDWzvd2UbC4X03ewQWorJa9c6ihG8MsC1vbwqVa3e1exyr2DAKsSFXEtoYh5zzULdoVJi7&#10;AS3dPp03KtLqG669ulK46fkiSQQ3qrP0oVUDPrdYf1UXI2E8vjYn8VaJ8HLcfQh1WC88ainv76an&#10;DbCIU/yD4Vef1KEkp7O7WB1YL2GWLteE0pCJFTAiMpGlwM6EJsvVA/Cy4P9LlD8AAAD//wMAUEsB&#10;Ai0AFAAGAAgAAAAhALaDOJL+AAAA4QEAABMAAAAAAAAAAAAAAAAAAAAAAFtDb250ZW50X1R5cGVz&#10;XS54bWxQSwECLQAUAAYACAAAACEAOP0h/9YAAACUAQAACwAAAAAAAAAAAAAAAAAvAQAAX3JlbHMv&#10;LnJlbHNQSwECLQAUAAYACAAAACEAlVHLAiUCAAA+BAAADgAAAAAAAAAAAAAAAAAuAgAAZHJzL2Uy&#10;b0RvYy54bWxQSwECLQAUAAYACAAAACEAy5cVXeIAAAAMAQAADwAAAAAAAAAAAAAAAAB/BAAAZHJz&#10;L2Rvd25yZXYueG1sUEsFBgAAAAAEAAQA8wAAAI4FAAAAAA==&#10;" strokecolor="#002060"/>
            </w:pict>
          </mc:Fallback>
        </mc:AlternateContent>
      </w: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2A0CA8" w:rsidP="00531ED7">
      <w:pPr>
        <w:ind w:left="-1"/>
        <w:rPr>
          <w:rtl/>
        </w:rPr>
      </w:pPr>
    </w:p>
    <w:p w:rsidR="002A0CA8" w:rsidRDefault="00095EBE" w:rsidP="00D11DFF">
      <w:pPr>
        <w:ind w:left="-1"/>
        <w:rPr>
          <w:rtl/>
        </w:rPr>
      </w:pPr>
      <w:r>
        <w:rPr>
          <w:noProof/>
          <w:lang w:bidi="ar-SA"/>
        </w:rPr>
        <mc:AlternateContent>
          <mc:Choice Requires="wps">
            <w:drawing>
              <wp:anchor distT="0" distB="0" distL="114300" distR="114300" simplePos="0" relativeHeight="251687424" behindDoc="1" locked="0" layoutInCell="1" allowOverlap="1" wp14:anchorId="5E2A5416" wp14:editId="18E8AC4E">
                <wp:simplePos x="0" y="0"/>
                <wp:positionH relativeFrom="column">
                  <wp:posOffset>207010</wp:posOffset>
                </wp:positionH>
                <wp:positionV relativeFrom="paragraph">
                  <wp:posOffset>1301750</wp:posOffset>
                </wp:positionV>
                <wp:extent cx="2623820" cy="1824355"/>
                <wp:effectExtent l="0" t="0" r="5080" b="4445"/>
                <wp:wrapThrough wrapText="bothSides">
                  <wp:wrapPolygon edited="0">
                    <wp:start x="0" y="0"/>
                    <wp:lineTo x="0" y="21427"/>
                    <wp:lineTo x="21485" y="21427"/>
                    <wp:lineTo x="21485"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2623820" cy="1824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FA3" w:rsidRDefault="00A36F56" w:rsidP="00D33FA3">
                            <w:pPr>
                              <w:jc w:val="center"/>
                            </w:pPr>
                            <w:r w:rsidRPr="00A36F56">
                              <w:rPr>
                                <w:noProof/>
                                <w:rtl/>
                                <w:lang w:bidi="ar-SA"/>
                              </w:rPr>
                              <w:drawing>
                                <wp:inline distT="0" distB="0" distL="0" distR="0">
                                  <wp:extent cx="2218535" cy="1828800"/>
                                  <wp:effectExtent l="0" t="0" r="0" b="0"/>
                                  <wp:docPr id="65" name="Picture 65" descr="C:\Users\m.khatam\Desktop\قرص برنج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hatam\Desktop\قرص برنج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1011" cy="18473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A5416" id="Text Box 60" o:spid="_x0000_s1049" type="#_x0000_t202" style="position:absolute;left:0;text-align:left;margin-left:16.3pt;margin-top:102.5pt;width:206.6pt;height:143.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YGjgIAAJUFAAAOAAAAZHJzL2Uyb0RvYy54bWysVN9P2zAQfp+0/8Hy+0ibtoxVpKgDMU1C&#10;gAYTz65jU2u2z7PdJt1fv7OTtB3jhWkviX333Xe+n+cXrdFkK3xQYCs6PhlRIiyHWtnnin5/vP5w&#10;RkmIzNZMgxUV3YlALxbv3503bi5KWIOuhSdIYsO8cRVdx+jmRRH4WhgWTsAJi0oJ3rCIV/9c1J41&#10;yG50UY5Gp0UDvnYeuAgBpVedki4yv5SCxzspg4hEVxTfFvPX5+8qfYvFOZs/e+bWivfPYP/wCsOU&#10;Rad7qisWGdl49ReVUdxDABlPOJgCpFRc5BgwmvHoRTQPa+ZEjgWTE9w+TeH/0fLb7b0nqq7oKabH&#10;MoM1ehRtJJ+hJSjC/DQuzBH24BAYW5RjnQd5QGEKu5XepD8GRFCPVLt9dhMbR2F5Wk7OSlRx1I3P&#10;yulkNks8xcHc+RC/CDAkHSrqsXw5q2x7E2IHHSDJWwCt6muldb6klhGX2pMtw2LrmB+J5H+gtCUN&#10;xjqZjTKxhWTeMWubaERumt5dCr0LMZ/iTouE0fabkJi0HOkrvhnnwu79Z3RCSXT1FsMef3jVW4y7&#10;ONAiewYb98ZGWfA5+jxlh5TVP4aUyQ6PtTmKOx1ju2pzt5SToQVWUO+wMzx0sxUcv1ZYvRsW4j3z&#10;OExYcVwQ8Q4/UgNmH/oTJWvwv16TJzz2OGopaXA4Kxp+bpgXlOivFrv/03g6RdqYL9PZx9RV/liz&#10;OtbYjbkEbIkxriLH8zHhox6O0oN5wj2yTF5RxSxH3xWNw/EydisD9xAXy2UG4fw6Fm/sg+OJOqU5&#10;9eZj+8S86xs4Yu/fwjDGbP6ijztssrSw3ESQKjd5SnSX1b4AOPt5TPo9lZbL8T2jDtt08RsAAP//&#10;AwBQSwMEFAAGAAgAAAAhAP6XxIvhAAAACgEAAA8AAABkcnMvZG93bnJldi54bWxMj8FOg0AQhu8m&#10;vsNmTLyYdhFKVWRpjFGbeLNUjbctOwKRnSXsFvDtHU96m8l8+ef7881sOzHi4FtHCi6XEQikypmW&#10;agX78nFxDcIHTUZ3jlDBN3rYFKcnuc6Mm+gFx12oBYeQz7SCJoQ+k9JXDVrtl65H4tunG6wOvA61&#10;NIOeONx2Mo6itbS6Jf7Q6B7vG6y+dker4OOifn/289PrlKRJ/7Ady6s3Uyp1fjbf3YIIOIc/GH71&#10;WR0Kdjq4IxkvOgVJvGZSQRyl3ImB1SrlLgcebuIEZJHL/xWKHwAAAP//AwBQSwECLQAUAAYACAAA&#10;ACEAtoM4kv4AAADhAQAAEwAAAAAAAAAAAAAAAAAAAAAAW0NvbnRlbnRfVHlwZXNdLnhtbFBLAQIt&#10;ABQABgAIAAAAIQA4/SH/1gAAAJQBAAALAAAAAAAAAAAAAAAAAC8BAABfcmVscy8ucmVsc1BLAQIt&#10;ABQABgAIAAAAIQBnBeYGjgIAAJUFAAAOAAAAAAAAAAAAAAAAAC4CAABkcnMvZTJvRG9jLnhtbFBL&#10;AQItABQABgAIAAAAIQD+l8SL4QAAAAoBAAAPAAAAAAAAAAAAAAAAAOgEAABkcnMvZG93bnJldi54&#10;bWxQSwUGAAAAAAQABADzAAAA9gUAAAAA&#10;" fillcolor="white [3201]" stroked="f" strokeweight=".5pt">
                <v:textbox>
                  <w:txbxContent>
                    <w:p w:rsidR="00D33FA3" w:rsidRDefault="00A36F56" w:rsidP="00D33FA3">
                      <w:pPr>
                        <w:jc w:val="center"/>
                      </w:pPr>
                      <w:r w:rsidRPr="00A36F56">
                        <w:rPr>
                          <w:noProof/>
                          <w:rtl/>
                          <w:lang w:bidi="ar-SA"/>
                        </w:rPr>
                        <w:drawing>
                          <wp:inline distT="0" distB="0" distL="0" distR="0">
                            <wp:extent cx="2218535" cy="1828800"/>
                            <wp:effectExtent l="0" t="0" r="0" b="0"/>
                            <wp:docPr id="65" name="Picture 65" descr="C:\Users\m.khatam\Desktop\قرص برنج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hatam\Desktop\قرص برنج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1011" cy="1847327"/>
                                    </a:xfrm>
                                    <a:prstGeom prst="rect">
                                      <a:avLst/>
                                    </a:prstGeom>
                                    <a:noFill/>
                                    <a:ln>
                                      <a:noFill/>
                                    </a:ln>
                                  </pic:spPr>
                                </pic:pic>
                              </a:graphicData>
                            </a:graphic>
                          </wp:inline>
                        </w:drawing>
                      </w:r>
                    </w:p>
                  </w:txbxContent>
                </v:textbox>
                <w10:wrap type="through"/>
              </v:shape>
            </w:pict>
          </mc:Fallback>
        </mc:AlternateContent>
      </w:r>
      <w:r w:rsidR="00D025AF">
        <w:rPr>
          <w:noProof/>
          <w:lang w:bidi="ar-SA"/>
        </w:rPr>
        <mc:AlternateContent>
          <mc:Choice Requires="wps">
            <w:drawing>
              <wp:anchor distT="0" distB="0" distL="114300" distR="114300" simplePos="0" relativeHeight="251664896" behindDoc="0" locked="0" layoutInCell="1" allowOverlap="1">
                <wp:simplePos x="0" y="0"/>
                <wp:positionH relativeFrom="column">
                  <wp:posOffset>-100965</wp:posOffset>
                </wp:positionH>
                <wp:positionV relativeFrom="paragraph">
                  <wp:posOffset>3169285</wp:posOffset>
                </wp:positionV>
                <wp:extent cx="640080" cy="646430"/>
                <wp:effectExtent l="53975" t="54610" r="67945" b="8001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6430"/>
                        </a:xfrm>
                        <a:prstGeom prst="star8">
                          <a:avLst>
                            <a:gd name="adj" fmla="val 38250"/>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A0CA8" w:rsidRPr="0029443C" w:rsidRDefault="00F061A1" w:rsidP="0029443C">
                            <w:pPr>
                              <w:jc w:val="center"/>
                              <w:rPr>
                                <w:sz w:val="44"/>
                                <w:szCs w:val="44"/>
                              </w:rPr>
                            </w:pPr>
                            <w:r>
                              <w:rPr>
                                <w:rFonts w:hint="cs"/>
                                <w:sz w:val="44"/>
                                <w:szCs w:val="44"/>
                                <w:rt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50" type="#_x0000_t58" style="position:absolute;left:0;text-align:left;margin-left:-7.95pt;margin-top:249.55pt;width:50.4pt;height:5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RtlgIAACQFAAAOAAAAZHJzL2Uyb0RvYy54bWysVFFv0zAQfkfiP1h+Z3GTtMuipdPUMYQ0&#10;YNJAPLu2kxgc29hu0/HrOTvp6BhPiFayfLnz5/vuvvPl1WFQaC+cl0Y3eHFGMBKaGS511+Avn2/f&#10;VBj5QDWnymjR4Efh8dX69avL0dYiN71RXDgEINrXo21wH4Kts8yzXgzUnxkrNDhb4wYawHRdxh0d&#10;AX1QWU7IKhuN49YZJryHrzeTE68TftsKFj61rRcBqQZDbiGtLq3buGbrS1p3jtpesjkN+g9ZDFRq&#10;uPQJ6oYGinZOvoAaJHPGmzacMTNkpm0lE4kDsFmQP9g89NSKxAWK4+1Tmfz/g2Uf9/cOSd7gEiNN&#10;B2jR9S6YdDMqlrE+o/U1hD3YexcZentn2HePtNn0VHfi2jkz9oJyyGoR47NnB6Lh4Sjajh8MB3gK&#10;8KlUh9YNERCKgA6pI49PHRGHgBh8XJWEVNA3Bq5VuSqL1LGM1sfD1vnwTpgBxU2DQWquSuh0f+dD&#10;6gifeVH+DaN2UNDfPVWoqPLlEW0OBtwjXmJqlOS3UqlkuG67UQ7B0QZvyJKUN4ksFOQ0TGk0Nrio&#10;FoSkNJ45/SnGbR7/f8MYZICZUHJocEXiLwbROtb4reZpH6hU0x5yVjq6RVL7TNrsAOKh5yPiMtYl&#10;r4oLmEQuQfpFRVbk4hwjqjqYWRYcRs6ErzL0qe2xCS8Yr/K8zIupssr2dKrD8pgdZDGTg/5DS4/X&#10;J+sks6SNKIdJVuGwPSTx5WXkGLWyNfwR1AIJJUnA0wKb3rifGI0wptDiHzvqBEbqvQbFXSzKMs51&#10;MsrleQ6GO/VsTz1UM4BqcADyabsJ01uws052Pdy0SBS1iUPQynCU85TVrG0YxcRrfjbirJ/aKer3&#10;47b+BQAA//8DAFBLAwQUAAYACAAAACEAwWKVI98AAAAKAQAADwAAAGRycy9kb3ducmV2LnhtbEyP&#10;y07DMBBF90j8gzVI7Fo7KFRNiFMBUuiKBaVi7cbTOKofUew2ga9nWNHlzBzdObfazM6yC46xD15C&#10;thTA0LdB976TsP9sFmtgMSmvlQ0eJXxjhE19e1OpUofJf+BllzpGIT6WSoJJaSg5j61Bp+IyDOjp&#10;dgyjU4nGseN6VBOFO8sfhFhxp3pPH4wa8NVge9qdnYRtPjXd14/J+tMbf9/uX9A2R5Ty/m5+fgKW&#10;cE7/MPzpkzrU5HQIZ68jsxIW2WNBqIS8KDJgRKxzWhwkrIQogNcVv65Q/wIAAP//AwBQSwECLQAU&#10;AAYACAAAACEAtoM4kv4AAADhAQAAEwAAAAAAAAAAAAAAAAAAAAAAW0NvbnRlbnRfVHlwZXNdLnht&#10;bFBLAQItABQABgAIAAAAIQA4/SH/1gAAAJQBAAALAAAAAAAAAAAAAAAAAC8BAABfcmVscy8ucmVs&#10;c1BLAQItABQABgAIAAAAIQDRkvRtlgIAACQFAAAOAAAAAAAAAAAAAAAAAC4CAABkcnMvZTJvRG9j&#10;LnhtbFBLAQItABQABgAIAAAAIQDBYpUj3wAAAAoBAAAPAAAAAAAAAAAAAAAAAPAEAABkcnMvZG93&#10;bnJldi54bWxQSwUGAAAAAAQABADzAAAA/AUAAAAA&#10;" fillcolor="#c0504d" strokecolor="#f2f2f2" strokeweight="3pt">
                <v:shadow on="t" color="#622423" opacity=".5" offset="1pt"/>
                <v:textbox>
                  <w:txbxContent>
                    <w:p w:rsidR="002A0CA8" w:rsidRPr="0029443C" w:rsidRDefault="00F061A1" w:rsidP="0029443C">
                      <w:pPr>
                        <w:jc w:val="center"/>
                        <w:rPr>
                          <w:sz w:val="44"/>
                          <w:szCs w:val="44"/>
                        </w:rPr>
                      </w:pPr>
                      <w:r>
                        <w:rPr>
                          <w:rFonts w:hint="cs"/>
                          <w:sz w:val="44"/>
                          <w:szCs w:val="44"/>
                          <w:rtl/>
                        </w:rPr>
                        <w:t>4</w:t>
                      </w:r>
                    </w:p>
                  </w:txbxContent>
                </v:textbox>
              </v:shape>
            </w:pict>
          </mc:Fallback>
        </mc:AlternateContent>
      </w:r>
      <w:r w:rsidR="00D025AF">
        <w:rPr>
          <w:noProof/>
          <w:lang w:bidi="ar-SA"/>
        </w:rPr>
        <mc:AlternateContent>
          <mc:Choice Requires="wps">
            <w:drawing>
              <wp:anchor distT="0" distB="0" distL="114300" distR="114300" simplePos="0" relativeHeight="251650560" behindDoc="0" locked="0" layoutInCell="1" allowOverlap="1">
                <wp:simplePos x="0" y="0"/>
                <wp:positionH relativeFrom="column">
                  <wp:posOffset>-6866255</wp:posOffset>
                </wp:positionH>
                <wp:positionV relativeFrom="paragraph">
                  <wp:posOffset>-357505</wp:posOffset>
                </wp:positionV>
                <wp:extent cx="2837180" cy="7010400"/>
                <wp:effectExtent l="13335" t="13970" r="6985" b="508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180" cy="701040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5A66C" id="Rectangle 36" o:spid="_x0000_s1026" style="position:absolute;margin-left:-540.65pt;margin-top:-28.15pt;width:223.4pt;height:5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1tJwIAAD4EAAAOAAAAZHJzL2Uyb0RvYy54bWysU9uO2yAQfa/Uf0C8N77kulac1SrbVJW2&#10;7arbfgDB2EbFQAcSJ/36HXCSJu1bVR4QwwyHM2dmlveHTpG9ACeNLmk2SikRmptK6qak379t3i0o&#10;cZ7piimjRUmPwtH71ds3y94WIjetUZUAgiDaFb0taeu9LZLE8VZ0zI2MFRqdtYGOeTShSSpgPaJ3&#10;KsnTdJb0BioLhgvn8PZxcNJVxK9rwf2XunbCE1VS5ObjDnHfhj1ZLVnRALOt5Cca7B9YdExq/PQC&#10;9cg8IzuQf0F1koNxpvYjbrrE1LXkIuaA2WTpH9m8tMyKmAuK4+xFJvf/YPnn/TMQWZV0TIlmHZbo&#10;K4rGdKMEGc+CPr11BYa92GcIGTr7ZPgPR7RZtxgmHgBM3wpWIassxCc3D4Lh8CnZ9p9MhfBs502U&#10;6lBDFwBRBHKIFTleKiIOnnC8zBfjebbAwnH0zVGhSRprlrDi/NyC8x+E6Ug4lBSQfYRn+yfnAx1W&#10;nEMifaNktZFKRQOa7VoB2TNsj01cMQPM8jpMadKX9G6aTyPyjc9dQ6Rpns7OBG/COumxz5XsSrpI&#10;wxo6L+j2XlexCz2TajgjZaVPQgbthhpsTXVEHcEMTYxDh4fWwC9KemzgkrqfOwaCEvVRYy3usskk&#10;dHw0JtN5jgZce7bXHqY5QpXUUzIc136Ykp0F2bT4UxZz1+YB61fLqGyo7cDqRBabNAp+GqgwBdd2&#10;jPo99qtXAAAA//8DAFBLAwQUAAYACAAAACEAMVF8KeQAAAAPAQAADwAAAGRycy9kb3ducmV2Lnht&#10;bEyPy07DMBBF90j8gzVI7FInfbhtiFMhpEpsQCKUqks3HpKI2I5sNw1/z7CC3R3N0Z0zxW4yPRvR&#10;h85ZCdksBYa2drqzjYTD+z7ZAAtRWa16Z1HCNwbYlbc3hcq1u9o3HKvYMCqxIVcS2hiHnPNQt2hU&#10;mLkBLe0+nTcq0ugbrr26Urnp+TxNBTeqs3ShVQM+tVh/VRcjYTy+NCfxWonwfNx/CHXYzj1qKe/v&#10;pscHYBGn+AfDrz6pQ0lOZ3exOrBeQpKlm2xBMMWVoEBMIhbLFbAz0elyvQZeFvz/H+UPAAAA//8D&#10;AFBLAQItABQABgAIAAAAIQC2gziS/gAAAOEBAAATAAAAAAAAAAAAAAAAAAAAAABbQ29udGVudF9U&#10;eXBlc10ueG1sUEsBAi0AFAAGAAgAAAAhADj9If/WAAAAlAEAAAsAAAAAAAAAAAAAAAAALwEAAF9y&#10;ZWxzLy5yZWxzUEsBAi0AFAAGAAgAAAAhAIlW7W0nAgAAPgQAAA4AAAAAAAAAAAAAAAAALgIAAGRy&#10;cy9lMm9Eb2MueG1sUEsBAi0AFAAGAAgAAAAhADFRfCnkAAAADwEAAA8AAAAAAAAAAAAAAAAAgQQA&#10;AGRycy9kb3ducmV2LnhtbFBLBQYAAAAABAAEAPMAAACSBQAAAAA=&#10;" strokecolor="#002060"/>
            </w:pict>
          </mc:Fallback>
        </mc:AlternateContent>
      </w:r>
    </w:p>
    <w:sectPr w:rsidR="002A0CA8" w:rsidSect="001A79C0">
      <w:pgSz w:w="16838" w:h="11906" w:orient="landscape"/>
      <w:pgMar w:top="851" w:right="567" w:bottom="567" w:left="709" w:header="709" w:footer="709" w:gutter="0"/>
      <w:pgBorders w:offsetFrom="page">
        <w:top w:val="single" w:sz="4" w:space="24" w:color="auto"/>
        <w:left w:val="single" w:sz="4" w:space="24" w:color="auto"/>
        <w:bottom w:val="single" w:sz="4" w:space="24" w:color="auto"/>
        <w:right w:val="single" w:sz="4" w:space="24" w:color="auto"/>
      </w:pgBorders>
      <w:cols w:num="3" w:space="599"/>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CE9" w:rsidRDefault="00153CE9" w:rsidP="00E7280F">
      <w:pPr>
        <w:spacing w:after="0" w:line="240" w:lineRule="auto"/>
      </w:pPr>
      <w:r>
        <w:separator/>
      </w:r>
    </w:p>
  </w:endnote>
  <w:endnote w:type="continuationSeparator" w:id="0">
    <w:p w:rsidR="00153CE9" w:rsidRDefault="00153CE9" w:rsidP="00E7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Shiraz">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sharp">
    <w:altName w:val="Times New Roman"/>
    <w:panose1 w:val="00000000000000000000"/>
    <w:charset w:val="00"/>
    <w:family w:val="roman"/>
    <w:notTrueType/>
    <w:pitch w:val="default"/>
  </w:font>
  <w:font w:name="B Nasim">
    <w:panose1 w:val="000007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CE9" w:rsidRDefault="00153CE9" w:rsidP="00E7280F">
      <w:pPr>
        <w:spacing w:after="0" w:line="240" w:lineRule="auto"/>
      </w:pPr>
      <w:r>
        <w:separator/>
      </w:r>
    </w:p>
  </w:footnote>
  <w:footnote w:type="continuationSeparator" w:id="0">
    <w:p w:rsidR="00153CE9" w:rsidRDefault="00153CE9" w:rsidP="00E72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1974"/>
    <w:multiLevelType w:val="hybridMultilevel"/>
    <w:tmpl w:val="5866C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D59DA"/>
    <w:multiLevelType w:val="hybridMultilevel"/>
    <w:tmpl w:val="B3380A2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F79633A"/>
    <w:multiLevelType w:val="hybridMultilevel"/>
    <w:tmpl w:val="E7A090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05E14"/>
    <w:multiLevelType w:val="hybridMultilevel"/>
    <w:tmpl w:val="04AEF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857F3"/>
    <w:multiLevelType w:val="multilevel"/>
    <w:tmpl w:val="8952970C"/>
    <w:lvl w:ilvl="0">
      <w:start w:val="1"/>
      <w:numFmt w:val="bullet"/>
      <w:lvlText w:val=""/>
      <w:lvlJc w:val="left"/>
      <w:pPr>
        <w:tabs>
          <w:tab w:val="num" w:pos="630"/>
        </w:tabs>
        <w:ind w:left="63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824BB"/>
    <w:multiLevelType w:val="hybridMultilevel"/>
    <w:tmpl w:val="76AC06B8"/>
    <w:lvl w:ilvl="0" w:tplc="5866C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46D41"/>
    <w:multiLevelType w:val="hybridMultilevel"/>
    <w:tmpl w:val="433E21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816F5"/>
    <w:multiLevelType w:val="hybridMultilevel"/>
    <w:tmpl w:val="DFEE3B32"/>
    <w:lvl w:ilvl="0" w:tplc="6E2E45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FF"/>
    <w:rsid w:val="00007F49"/>
    <w:rsid w:val="00061241"/>
    <w:rsid w:val="00071355"/>
    <w:rsid w:val="00080613"/>
    <w:rsid w:val="00092F0C"/>
    <w:rsid w:val="00095EBE"/>
    <w:rsid w:val="000A5D7E"/>
    <w:rsid w:val="000E6808"/>
    <w:rsid w:val="0011666D"/>
    <w:rsid w:val="00135092"/>
    <w:rsid w:val="00151993"/>
    <w:rsid w:val="00153CE9"/>
    <w:rsid w:val="00161AAB"/>
    <w:rsid w:val="00167390"/>
    <w:rsid w:val="00170F17"/>
    <w:rsid w:val="001A79C0"/>
    <w:rsid w:val="001B7CF5"/>
    <w:rsid w:val="001F1E18"/>
    <w:rsid w:val="001F4195"/>
    <w:rsid w:val="0020332A"/>
    <w:rsid w:val="00206D08"/>
    <w:rsid w:val="00225818"/>
    <w:rsid w:val="0026210C"/>
    <w:rsid w:val="0029443C"/>
    <w:rsid w:val="002A0CA8"/>
    <w:rsid w:val="002C7438"/>
    <w:rsid w:val="002D2098"/>
    <w:rsid w:val="002E6D50"/>
    <w:rsid w:val="00326AA9"/>
    <w:rsid w:val="003608A9"/>
    <w:rsid w:val="00393320"/>
    <w:rsid w:val="003A42E5"/>
    <w:rsid w:val="003F0EDF"/>
    <w:rsid w:val="003F5728"/>
    <w:rsid w:val="003F6385"/>
    <w:rsid w:val="00450ADA"/>
    <w:rsid w:val="00457786"/>
    <w:rsid w:val="004614EF"/>
    <w:rsid w:val="00464C4E"/>
    <w:rsid w:val="004931C3"/>
    <w:rsid w:val="004968F8"/>
    <w:rsid w:val="0049718C"/>
    <w:rsid w:val="004A4236"/>
    <w:rsid w:val="004B12CD"/>
    <w:rsid w:val="004C6C64"/>
    <w:rsid w:val="00500858"/>
    <w:rsid w:val="00531ED7"/>
    <w:rsid w:val="00533BAE"/>
    <w:rsid w:val="00556034"/>
    <w:rsid w:val="0059495A"/>
    <w:rsid w:val="005A33E1"/>
    <w:rsid w:val="005A3D2D"/>
    <w:rsid w:val="005A781D"/>
    <w:rsid w:val="005B2B03"/>
    <w:rsid w:val="005C1B0D"/>
    <w:rsid w:val="005D3BB0"/>
    <w:rsid w:val="00622491"/>
    <w:rsid w:val="00666D43"/>
    <w:rsid w:val="00671E3E"/>
    <w:rsid w:val="00673A4A"/>
    <w:rsid w:val="006D6280"/>
    <w:rsid w:val="007E6DFA"/>
    <w:rsid w:val="0080760C"/>
    <w:rsid w:val="0082253C"/>
    <w:rsid w:val="0085411D"/>
    <w:rsid w:val="008817C8"/>
    <w:rsid w:val="00897FEE"/>
    <w:rsid w:val="008D704A"/>
    <w:rsid w:val="008D71C5"/>
    <w:rsid w:val="008E643A"/>
    <w:rsid w:val="008F59FA"/>
    <w:rsid w:val="008F6C7A"/>
    <w:rsid w:val="009514C0"/>
    <w:rsid w:val="00981FBB"/>
    <w:rsid w:val="0098310F"/>
    <w:rsid w:val="00992DD9"/>
    <w:rsid w:val="009A07D0"/>
    <w:rsid w:val="009A1A4B"/>
    <w:rsid w:val="009A4377"/>
    <w:rsid w:val="009C4D25"/>
    <w:rsid w:val="009D06B1"/>
    <w:rsid w:val="00A209DA"/>
    <w:rsid w:val="00A20C86"/>
    <w:rsid w:val="00A228C0"/>
    <w:rsid w:val="00A36F56"/>
    <w:rsid w:val="00A76D67"/>
    <w:rsid w:val="00A972EB"/>
    <w:rsid w:val="00AB630A"/>
    <w:rsid w:val="00AD1351"/>
    <w:rsid w:val="00AE1908"/>
    <w:rsid w:val="00AE51A9"/>
    <w:rsid w:val="00B07B96"/>
    <w:rsid w:val="00B11B77"/>
    <w:rsid w:val="00B37F36"/>
    <w:rsid w:val="00B409EE"/>
    <w:rsid w:val="00B56353"/>
    <w:rsid w:val="00B57FA1"/>
    <w:rsid w:val="00B76C00"/>
    <w:rsid w:val="00B92A3E"/>
    <w:rsid w:val="00C04085"/>
    <w:rsid w:val="00C14133"/>
    <w:rsid w:val="00C15133"/>
    <w:rsid w:val="00C85A0F"/>
    <w:rsid w:val="00CA37EF"/>
    <w:rsid w:val="00CA4E09"/>
    <w:rsid w:val="00CC53C8"/>
    <w:rsid w:val="00CD60F4"/>
    <w:rsid w:val="00CE6CAE"/>
    <w:rsid w:val="00CF50E7"/>
    <w:rsid w:val="00D025AF"/>
    <w:rsid w:val="00D0342E"/>
    <w:rsid w:val="00D06A2E"/>
    <w:rsid w:val="00D11473"/>
    <w:rsid w:val="00D11DFF"/>
    <w:rsid w:val="00D13B20"/>
    <w:rsid w:val="00D2005C"/>
    <w:rsid w:val="00D33FA3"/>
    <w:rsid w:val="00D7324B"/>
    <w:rsid w:val="00D83D8F"/>
    <w:rsid w:val="00D93CB5"/>
    <w:rsid w:val="00DA2F1E"/>
    <w:rsid w:val="00DC270B"/>
    <w:rsid w:val="00DD0228"/>
    <w:rsid w:val="00DF7288"/>
    <w:rsid w:val="00DF78D0"/>
    <w:rsid w:val="00E321BA"/>
    <w:rsid w:val="00E40A29"/>
    <w:rsid w:val="00E509DF"/>
    <w:rsid w:val="00E7280F"/>
    <w:rsid w:val="00ED7EA8"/>
    <w:rsid w:val="00EF2434"/>
    <w:rsid w:val="00F061A1"/>
    <w:rsid w:val="00F40239"/>
    <w:rsid w:val="00F77069"/>
    <w:rsid w:val="00F81C65"/>
    <w:rsid w:val="00F925E2"/>
    <w:rsid w:val="00FA3E8F"/>
    <w:rsid w:val="00FA5697"/>
    <w:rsid w:val="00FA7A74"/>
    <w:rsid w:val="00FD40DE"/>
    <w:rsid w:val="00FE1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371E56"/>
  <w15:chartTrackingRefBased/>
  <w15:docId w15:val="{D6167267-B87F-4B58-9838-155F0927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DD9"/>
    <w:pPr>
      <w:bidi/>
      <w:spacing w:after="200" w:line="276" w:lineRule="auto"/>
    </w:pPr>
    <w:rPr>
      <w:rFonts w:eastAsia="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72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E7280F"/>
    <w:rPr>
      <w:rFonts w:ascii="Tahoma" w:hAnsi="Tahoma" w:cs="Tahoma"/>
      <w:sz w:val="16"/>
      <w:szCs w:val="16"/>
    </w:rPr>
  </w:style>
  <w:style w:type="paragraph" w:styleId="Header">
    <w:name w:val="header"/>
    <w:basedOn w:val="Normal"/>
    <w:link w:val="HeaderChar"/>
    <w:semiHidden/>
    <w:rsid w:val="00E7280F"/>
    <w:pPr>
      <w:tabs>
        <w:tab w:val="center" w:pos="4513"/>
        <w:tab w:val="right" w:pos="9026"/>
      </w:tabs>
      <w:spacing w:after="0" w:line="240" w:lineRule="auto"/>
    </w:pPr>
  </w:style>
  <w:style w:type="character" w:customStyle="1" w:styleId="HeaderChar">
    <w:name w:val="Header Char"/>
    <w:basedOn w:val="DefaultParagraphFont"/>
    <w:link w:val="Header"/>
    <w:semiHidden/>
    <w:locked/>
    <w:rsid w:val="00E7280F"/>
    <w:rPr>
      <w:rFonts w:cs="Times New Roman"/>
    </w:rPr>
  </w:style>
  <w:style w:type="paragraph" w:styleId="Footer">
    <w:name w:val="footer"/>
    <w:basedOn w:val="Normal"/>
    <w:link w:val="FooterChar"/>
    <w:semiHidden/>
    <w:rsid w:val="00E7280F"/>
    <w:pPr>
      <w:tabs>
        <w:tab w:val="center" w:pos="4513"/>
        <w:tab w:val="right" w:pos="9026"/>
      </w:tabs>
      <w:spacing w:after="0" w:line="240" w:lineRule="auto"/>
    </w:pPr>
  </w:style>
  <w:style w:type="character" w:customStyle="1" w:styleId="FooterChar">
    <w:name w:val="Footer Char"/>
    <w:basedOn w:val="DefaultParagraphFont"/>
    <w:link w:val="Footer"/>
    <w:semiHidden/>
    <w:locked/>
    <w:rsid w:val="00E7280F"/>
    <w:rPr>
      <w:rFonts w:cs="Times New Roman"/>
    </w:rPr>
  </w:style>
  <w:style w:type="paragraph" w:styleId="NoSpacing">
    <w:name w:val="No Spacing"/>
    <w:link w:val="NoSpacingChar"/>
    <w:qFormat/>
    <w:rsid w:val="00531ED7"/>
    <w:rPr>
      <w:sz w:val="22"/>
      <w:szCs w:val="22"/>
    </w:rPr>
  </w:style>
  <w:style w:type="character" w:customStyle="1" w:styleId="NoSpacingChar">
    <w:name w:val="No Spacing Char"/>
    <w:basedOn w:val="DefaultParagraphFont"/>
    <w:link w:val="NoSpacing"/>
    <w:locked/>
    <w:rsid w:val="00531ED7"/>
    <w:rPr>
      <w:rFonts w:eastAsia="Times New Roman" w:cs="Times New Roman"/>
      <w:sz w:val="22"/>
      <w:szCs w:val="22"/>
      <w:lang w:val="en-US" w:eastAsia="en-US" w:bidi="ar-SA"/>
    </w:rPr>
  </w:style>
  <w:style w:type="paragraph" w:styleId="ListParagraph">
    <w:name w:val="List Paragraph"/>
    <w:basedOn w:val="Normal"/>
    <w:uiPriority w:val="34"/>
    <w:qFormat/>
    <w:rsid w:val="00556034"/>
    <w:pPr>
      <w:bidi w:val="0"/>
      <w:spacing w:after="160" w:line="259" w:lineRule="auto"/>
      <w:ind w:left="720"/>
      <w:contextualSpacing/>
    </w:pPr>
    <w:rPr>
      <w:rFonts w:asciiTheme="minorHAnsi" w:eastAsiaTheme="minorHAnsi" w:hAnsiTheme="minorHAnsi" w:cstheme="minorBidi"/>
      <w:lang w:bidi="ar-SA"/>
    </w:rPr>
  </w:style>
  <w:style w:type="paragraph" w:styleId="NormalWeb">
    <w:name w:val="Normal (Web)"/>
    <w:basedOn w:val="Normal"/>
    <w:uiPriority w:val="99"/>
    <w:unhideWhenUsed/>
    <w:rsid w:val="00D33FA3"/>
    <w:pPr>
      <w:bidi w:val="0"/>
      <w:spacing w:before="100" w:beforeAutospacing="1" w:after="100" w:afterAutospacing="1" w:line="240" w:lineRule="auto"/>
    </w:pPr>
    <w:rPr>
      <w:rFonts w:ascii="Times New Roman" w:hAnsi="Times New Roman" w:cs="Times New Roman"/>
      <w:sz w:val="24"/>
      <w:szCs w:val="24"/>
      <w:lang w:bidi="ar-SA"/>
    </w:rPr>
  </w:style>
  <w:style w:type="character" w:styleId="Hyperlink">
    <w:name w:val="Hyperlink"/>
    <w:basedOn w:val="DefaultParagraphFont"/>
    <w:uiPriority w:val="99"/>
    <w:unhideWhenUsed/>
    <w:rsid w:val="005D3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1201">
      <w:bodyDiv w:val="1"/>
      <w:marLeft w:val="0"/>
      <w:marRight w:val="0"/>
      <w:marTop w:val="0"/>
      <w:marBottom w:val="0"/>
      <w:divBdr>
        <w:top w:val="none" w:sz="0" w:space="0" w:color="auto"/>
        <w:left w:val="none" w:sz="0" w:space="0" w:color="auto"/>
        <w:bottom w:val="none" w:sz="0" w:space="0" w:color="auto"/>
        <w:right w:val="none" w:sz="0" w:space="0" w:color="auto"/>
      </w:divBdr>
    </w:div>
    <w:div w:id="121651289">
      <w:bodyDiv w:val="1"/>
      <w:marLeft w:val="0"/>
      <w:marRight w:val="0"/>
      <w:marTop w:val="0"/>
      <w:marBottom w:val="0"/>
      <w:divBdr>
        <w:top w:val="none" w:sz="0" w:space="0" w:color="auto"/>
        <w:left w:val="none" w:sz="0" w:space="0" w:color="auto"/>
        <w:bottom w:val="none" w:sz="0" w:space="0" w:color="auto"/>
        <w:right w:val="none" w:sz="0" w:space="0" w:color="auto"/>
      </w:divBdr>
    </w:div>
    <w:div w:id="217014409">
      <w:bodyDiv w:val="1"/>
      <w:marLeft w:val="0"/>
      <w:marRight w:val="0"/>
      <w:marTop w:val="0"/>
      <w:marBottom w:val="0"/>
      <w:divBdr>
        <w:top w:val="none" w:sz="0" w:space="0" w:color="auto"/>
        <w:left w:val="none" w:sz="0" w:space="0" w:color="auto"/>
        <w:bottom w:val="none" w:sz="0" w:space="0" w:color="auto"/>
        <w:right w:val="none" w:sz="0" w:space="0" w:color="auto"/>
      </w:divBdr>
    </w:div>
    <w:div w:id="719867117">
      <w:bodyDiv w:val="1"/>
      <w:marLeft w:val="0"/>
      <w:marRight w:val="0"/>
      <w:marTop w:val="0"/>
      <w:marBottom w:val="0"/>
      <w:divBdr>
        <w:top w:val="none" w:sz="0" w:space="0" w:color="auto"/>
        <w:left w:val="none" w:sz="0" w:space="0" w:color="auto"/>
        <w:bottom w:val="none" w:sz="0" w:space="0" w:color="auto"/>
        <w:right w:val="none" w:sz="0" w:space="0" w:color="auto"/>
      </w:divBdr>
    </w:div>
    <w:div w:id="1160468322">
      <w:bodyDiv w:val="1"/>
      <w:marLeft w:val="0"/>
      <w:marRight w:val="0"/>
      <w:marTop w:val="0"/>
      <w:marBottom w:val="0"/>
      <w:divBdr>
        <w:top w:val="none" w:sz="0" w:space="0" w:color="auto"/>
        <w:left w:val="none" w:sz="0" w:space="0" w:color="auto"/>
        <w:bottom w:val="none" w:sz="0" w:space="0" w:color="auto"/>
        <w:right w:val="none" w:sz="0" w:space="0" w:color="auto"/>
      </w:divBdr>
    </w:div>
    <w:div w:id="1552107445">
      <w:bodyDiv w:val="1"/>
      <w:marLeft w:val="0"/>
      <w:marRight w:val="0"/>
      <w:marTop w:val="0"/>
      <w:marBottom w:val="0"/>
      <w:divBdr>
        <w:top w:val="none" w:sz="0" w:space="0" w:color="auto"/>
        <w:left w:val="none" w:sz="0" w:space="0" w:color="auto"/>
        <w:bottom w:val="none" w:sz="0" w:space="0" w:color="auto"/>
        <w:right w:val="none" w:sz="0" w:space="0" w:color="auto"/>
      </w:divBdr>
    </w:div>
    <w:div w:id="1605654933">
      <w:bodyDiv w:val="1"/>
      <w:marLeft w:val="0"/>
      <w:marRight w:val="0"/>
      <w:marTop w:val="0"/>
      <w:marBottom w:val="0"/>
      <w:divBdr>
        <w:top w:val="none" w:sz="0" w:space="0" w:color="auto"/>
        <w:left w:val="none" w:sz="0" w:space="0" w:color="auto"/>
        <w:bottom w:val="none" w:sz="0" w:space="0" w:color="auto"/>
        <w:right w:val="none" w:sz="0" w:space="0" w:color="auto"/>
      </w:divBdr>
    </w:div>
    <w:div w:id="16801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snimnews.com/fa/curren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snimnews.com/fa/curren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5B17E-DC3E-4848-A348-073C8576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cabir soft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cabir soft</dc:creator>
  <cp:keywords/>
  <dc:description/>
  <cp:lastModifiedBy>mahnaz khatam</cp:lastModifiedBy>
  <cp:revision>49</cp:revision>
  <cp:lastPrinted>2023-11-11T04:50:00Z</cp:lastPrinted>
  <dcterms:created xsi:type="dcterms:W3CDTF">2023-11-08T08:02:00Z</dcterms:created>
  <dcterms:modified xsi:type="dcterms:W3CDTF">2023-11-11T04:58:00Z</dcterms:modified>
</cp:coreProperties>
</file>